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2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651"/>
        <w:gridCol w:w="917"/>
        <w:gridCol w:w="7058"/>
        <w:gridCol w:w="989"/>
      </w:tblGrid>
      <w:tr>
        <w:trPr>
          <w:cantSplit w:val="false"/>
        </w:trPr>
        <w:tc>
          <w:tcPr>
            <w:tcW w:w="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Стор. у зошиті</w:t>
            </w:r>
          </w:p>
        </w:tc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hanging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Тема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проведення</w:t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І СЕМЕСТР </w:t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ДОБУКВАРНИЙ ПЕРІОД </w:t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1.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3-5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«Із буквариком щодня здобуватимем знання». Знайомство з букварем.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Опрацювання правил поведінки на уроці, правила сидіння за партою, користування шкільним приладдям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с.1-3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з письмовим приладдям, з умовними позначками зошита, правилами сидіння за партою під час письма.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6-7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ознайомлення зі словом, реченням. Спосіб умовного позначення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4-5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ліній у певному напрямку. Формування вміння орієнтуватися на обмеженій площині.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«Ми – школярі».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знань про речення. Складання речень за заданою графічною моделлю. Складання розповіді за серією малюнків.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6.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Наведення, домальовування, розфарбовування малюнків. Відтворення колових і прямих рухів пальців.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 світі казки чарівної».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Формування умінь задавати запитання і відповідати на них. Уявлення про діалог (без терміна). Інтонація і міміка, їх значення у спілкуванні.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  <w:lang w:eastAsia="uk-UA"/>
              </w:rPr>
            </w:pPr>
            <w:r>
              <w:rPr>
                <w:b w:val="false"/>
                <w:bCs w:val="false"/>
                <w:sz w:val="28"/>
                <w:szCs w:val="28"/>
                <w:lang w:eastAsia="uk-UA"/>
              </w:rPr>
              <w:t>Ознайомлення з основним рядком сітки зошита (верхньою, нижньою рядковими лініями).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9.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10-11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«Працьовита в нас сім’я».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Розширення уявлень дітей про слова та речення. Логічні вправи за питаннями хто це? що це? Розподіл предметів за семантичними групами (люди, тварини, овочі, фрукти, одяг, посуд, меблі тощо)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Закріплення вміння писати у рядку. Написання прямих і похилих (ламаних) ліній у рядку. Розташування предметів ліво-правого спрямування.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11.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12-13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 кожного свій талант».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Закріплення знань про слова та їх роль у реченні. Ознайомлення зі словами – ознаками предметів та словами, що означають дії. Слова протилежні за значенням.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Ознайомлення з міжрядковою (допоміжною) лінією сітки зошита. Виділення та наведення складових частин предметів, розміщених у рядку та поза ним.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14-15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«Домашні і дикі тварини».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Ознайомлення учнів зі складовою будовою слів. Поділ слів на склади. Поняття про наголос як сильніше вимовлюваний склад.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Похила лінія сітки зошита. Ознайомлення з похилим положенням зошита під час письма у рядках. Зображення прямих похилих ліній.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 світі звуків».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Практичне уявлення про немовні звуки та звуки мовлення. Ознайомлення з основними мовленнєвими органами. Поділ слів на склади. Закріплення поняття про наголос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Зображення прямих похилих ліній, прямих із заокругленням вгорі і внизу. Поділ слів на склади. Наведення предметів, розфарбовування малюнків.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с.17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 зоопарку».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Уявлення про голосні і приголосні звуки. Позначення цих звуків умовними знаками (фішками). Звуковий аналіз найпростіших за будовою слів.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Закріплення вміння письма похилих ліній, заокруглених унизу і вгорі. Наведення, домальовування, розфарбовування малюнків.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«Дружити треба вміти».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Уявлення про тверді і м’які приголосні, їх умовне позначення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Письмо півовалів і овалів у повній сітці зошита. Послідовність письма елементів. Звуковий аналіз слів. Наведення контурів іграшок.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«Що вміють твої пальчики?»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Повний звуковий аналіз мовлених слів. Аналітична робота з графічними звуковими моделями слів. Складання речень за заданою графічною моделлю.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14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Повторення правил письма. Вправляння у письмі овалів окремо і в поєднанні у повній сітці зошита. Чергування графічних елементів. Розфарбовування малюнків.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23.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 друзями граємо – себе розважаємо».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Робота з дитячою книжкою. Розучування лічилок, мирилок, потішок, українських народних ігор.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Зображення петель з похилими лініями. Наведення окремих елементів малюнка. Зіставлення предметів з різними лініями. Складання речень за малюнком.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«Слово чемне, кожному приємне». </w:t>
            </w:r>
            <w:r>
              <w:rPr>
                <w:sz w:val="28"/>
                <w:szCs w:val="28"/>
              </w:rPr>
              <w:t>Культура мовлення і культура спілкування.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Письмо елементів плавним рухом знизу вгору. Порівняння елементів у рядку і на малюнку. Знаходження спільного. Розфарбовування малюнка.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с. 21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«Розповідь складаємо – мову розвиваємо».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Складання розповіді за серією малюнків. Узагальнювальний урок добукварного періоду.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17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правил письма у зошиті.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Письмо різних елементів у рядку. Розфарбовування малюнка. Знаходження силуетів предметів.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БУКВАРНИЙ ПЕРІОД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с.22-23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[а]. Позначення його буквою </w:t>
            </w:r>
            <w:r>
              <w:rPr>
                <w:rFonts w:cs="Arial" w:ascii="Arial" w:hAnsi="Arial"/>
                <w:b w:val="false"/>
                <w:bCs w:val="false"/>
                <w:sz w:val="28"/>
                <w:szCs w:val="28"/>
              </w:rPr>
              <w:t>А а.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Вправляння у звуковому аналізі слів. Складання речень за схемами.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30.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с.18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bCs w:val="false"/>
                <w:i/>
                <w:sz w:val="28"/>
                <w:szCs w:val="28"/>
              </w:rPr>
              <w:t>а</w:t>
            </w:r>
            <w:r>
              <w:rPr>
                <w:b w:val="false"/>
                <w:bCs w:val="false"/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bCs w:val="false"/>
                <w:i/>
                <w:sz w:val="28"/>
                <w:szCs w:val="28"/>
              </w:rPr>
              <w:t>а</w:t>
            </w:r>
            <w:r>
              <w:rPr>
                <w:b w:val="false"/>
                <w:bCs w:val="false"/>
                <w:sz w:val="28"/>
                <w:szCs w:val="28"/>
              </w:rPr>
              <w:t>. Звуковий аналіз слів. Розфарбовування малюнків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с.24-25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Звук [у]. Буква </w:t>
            </w:r>
            <w:r>
              <w:rPr>
                <w:rFonts w:cs="Arial" w:ascii="Arial" w:hAnsi="Arial"/>
                <w:b w:val="false"/>
                <w:bCs w:val="false"/>
                <w:sz w:val="28"/>
                <w:szCs w:val="28"/>
              </w:rPr>
              <w:t xml:space="preserve">У у. </w:t>
            </w:r>
            <w:r>
              <w:rPr>
                <w:b w:val="false"/>
                <w:bCs w:val="false"/>
                <w:sz w:val="28"/>
                <w:szCs w:val="28"/>
              </w:rPr>
              <w:t>Вправляння у звуковому аналізі слів. Складання речень за схемами.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с.19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bCs w:val="false"/>
                <w:i/>
                <w:sz w:val="28"/>
                <w:szCs w:val="28"/>
              </w:rPr>
              <w:t>у</w:t>
            </w:r>
            <w:r>
              <w:rPr>
                <w:b w:val="false"/>
                <w:bCs w:val="false"/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bCs w:val="false"/>
                <w:i/>
                <w:sz w:val="28"/>
                <w:szCs w:val="28"/>
              </w:rPr>
              <w:t>у</w:t>
            </w:r>
            <w:r>
              <w:rPr>
                <w:b w:val="false"/>
                <w:bCs w:val="false"/>
                <w:sz w:val="28"/>
                <w:szCs w:val="28"/>
              </w:rPr>
              <w:t>. Вправляння у звуковому аналізі слів. Складання речень за малюнком у зошиті.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с.26-27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Звук [о]. Буква </w:t>
            </w:r>
            <w:r>
              <w:rPr>
                <w:rFonts w:cs="Arial" w:ascii="Arial" w:hAnsi="Arial"/>
                <w:b w:val="false"/>
                <w:bCs w:val="false"/>
                <w:sz w:val="28"/>
                <w:szCs w:val="28"/>
              </w:rPr>
              <w:t xml:space="preserve">О о. </w:t>
            </w:r>
            <w:r>
              <w:rPr>
                <w:b w:val="false"/>
                <w:bCs w:val="false"/>
                <w:sz w:val="28"/>
                <w:szCs w:val="28"/>
              </w:rPr>
              <w:t>Вправляння у звуковому аналізі слів. Складання речень за схемами. Складання розповіді за малюнком на ст. 27.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Порівняння малих букв </w:t>
            </w:r>
            <w:r>
              <w:rPr>
                <w:b/>
                <w:i/>
                <w:sz w:val="28"/>
                <w:szCs w:val="28"/>
              </w:rPr>
              <w:t>«о – а»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19"/>
              <w:ind w:left="0" w:right="0" w:firstLine="284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Письмо малої і великої букви </w:t>
            </w:r>
            <w:r>
              <w:rPr>
                <w:b/>
                <w:bCs w:val="false"/>
                <w:i/>
                <w:sz w:val="28"/>
                <w:szCs w:val="28"/>
              </w:rPr>
              <w:t xml:space="preserve">о О. </w:t>
            </w:r>
            <w:r>
              <w:rPr>
                <w:b w:val="false"/>
                <w:bCs w:val="false"/>
                <w:sz w:val="28"/>
                <w:szCs w:val="28"/>
              </w:rPr>
              <w:t>Порівняння групи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28-29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[и].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и. </w:t>
            </w:r>
            <w:r>
              <w:rPr>
                <w:sz w:val="28"/>
                <w:szCs w:val="28"/>
              </w:rPr>
              <w:t>Один предмет – багато предметів (однина і множина). Вправляння у звуковому аналізі слів. Складання речень за схемами.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Порівняння малих букв 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Закріплення письма малих букв 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а, у</w:t>
            </w:r>
            <w:r>
              <w:rPr>
                <w:sz w:val="28"/>
                <w:szCs w:val="28"/>
              </w:rPr>
              <w:t>. Вправляння у звуковому аналізі слів. Складання речення за схемою.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30-31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[м].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М м («ем»).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Читання складів, слів і речень з вивченими літерами. Перехід до читання прямих складів типу злиття </w:t>
            </w:r>
            <w:r>
              <w:rPr>
                <w:b/>
                <w:i/>
                <w:sz w:val="28"/>
                <w:szCs w:val="28"/>
              </w:rPr>
              <w:t>пг</w:t>
            </w:r>
            <w:r>
              <w:rPr>
                <w:sz w:val="28"/>
                <w:szCs w:val="28"/>
              </w:rPr>
              <w:t>. Вправи на доповнення незавершених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38.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Звуковий аналіз слова «метелик». Поелементний аналіз малої букви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Письмо прямих, обернених складів з малою буквою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слова </w:t>
            </w:r>
            <w:r>
              <w:rPr>
                <w:b/>
                <w:i/>
                <w:sz w:val="28"/>
                <w:szCs w:val="28"/>
              </w:rPr>
              <w:t xml:space="preserve">мама. </w:t>
            </w:r>
            <w:r>
              <w:rPr>
                <w:sz w:val="28"/>
                <w:szCs w:val="28"/>
              </w:rPr>
              <w:t>Встановлення відповідності між вивченими друкованими і рукописними буквами.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звукового значення вивчених букв.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письма вивчених букв. Складання речень за малюнком у зошиті і поданими схемами.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32-33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[і].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І і. </w:t>
            </w:r>
            <w:r>
              <w:rPr>
                <w:sz w:val="28"/>
                <w:szCs w:val="28"/>
              </w:rPr>
              <w:t>Звук [і] в ролі окремого слова. Вправи на доповнення незавершених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24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Звуковий аналіз слова «олівці». Складання речень за малюнком у зошиті. Письмо малої і великої букв </w:t>
            </w:r>
            <w:r>
              <w:rPr>
                <w:b/>
                <w:i/>
                <w:sz w:val="28"/>
                <w:szCs w:val="28"/>
              </w:rPr>
              <w:t>і І</w:t>
            </w:r>
            <w:r>
              <w:rPr>
                <w:sz w:val="28"/>
                <w:szCs w:val="28"/>
              </w:rPr>
              <w:t xml:space="preserve">. Письмо прямих, обернених складів з малою буквою </w:t>
            </w:r>
            <w:r>
              <w:rPr>
                <w:b/>
                <w:i/>
                <w:sz w:val="28"/>
                <w:szCs w:val="28"/>
              </w:rPr>
              <w:t>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34-35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[н], [н'].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Н н («ен»).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складів, слів і речень. Вправи на доповнення незавершених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Визначення складу зі звуками [н], [н'] у словах </w:t>
            </w:r>
            <w:r>
              <w:rPr>
                <w:i/>
                <w:sz w:val="28"/>
                <w:szCs w:val="28"/>
              </w:rPr>
              <w:t>слон, поні, носоріг</w:t>
            </w:r>
            <w:r>
              <w:rPr>
                <w:sz w:val="28"/>
                <w:szCs w:val="28"/>
              </w:rPr>
              <w:t>. Звуковий аналіз цих слів. Встановлення відповідності між вивченими друкованими і рукописними буквами.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звукового значення вивчених букв, умінь читати з ними склади, слова і речення за Супутником Букваря (с. 4-5).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26.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письма вивчених літер. Звуковий аналіз слів.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звукового значення вивчених букв, умінь читати з ними склади, слова і речення.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Списування з друкованих складів, слів. Встановлення відповідності між вивченими друкованими і рукописними буквами.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36-37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[л], [л'].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Л л («ел»).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складів, слів і речень. Вправи на доповнення незавершених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Зіставлення форми малих букв </w:t>
            </w:r>
            <w:r>
              <w:rPr>
                <w:b/>
                <w:i/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і </w:t>
            </w:r>
            <w:r>
              <w:rPr>
                <w:b/>
                <w:i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 xml:space="preserve">л, </w:t>
            </w:r>
            <w:r>
              <w:rPr>
                <w:sz w:val="28"/>
                <w:szCs w:val="28"/>
              </w:rPr>
              <w:t xml:space="preserve">складів і слів з буквою </w:t>
            </w:r>
            <w:r>
              <w:rPr>
                <w:b/>
                <w:i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Списування з друкованих складів. Розгадування ребуса.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38-39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буквою </w:t>
            </w:r>
            <w:r>
              <w:rPr>
                <w:rFonts w:cs="Arial" w:ascii="Arial" w:hAnsi="Arial"/>
                <w:sz w:val="28"/>
                <w:szCs w:val="28"/>
              </w:rPr>
              <w:t>Л л</w:t>
            </w:r>
            <w:r>
              <w:rPr>
                <w:sz w:val="28"/>
                <w:szCs w:val="28"/>
              </w:rPr>
              <w:t>. Наголос у словах. Читання слів із орієнтацією на знак наголосу. Інтонаційне читання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29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 xml:space="preserve">Л, </w:t>
            </w:r>
            <w:r>
              <w:rPr>
                <w:sz w:val="28"/>
                <w:szCs w:val="28"/>
              </w:rPr>
              <w:t xml:space="preserve">складів і речення з великою та малою буквою </w:t>
            </w:r>
            <w:r>
              <w:rPr>
                <w:b/>
                <w:i/>
                <w:sz w:val="28"/>
                <w:szCs w:val="28"/>
              </w:rPr>
              <w:t xml:space="preserve">Л, л. </w:t>
            </w:r>
            <w:r>
              <w:rPr>
                <w:sz w:val="28"/>
                <w:szCs w:val="28"/>
              </w:rPr>
              <w:t>Встановлення форми друкованих букв, написання їх. Порівняння груп рукописних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40-41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[в], [в’].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В в («ве»).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складів, слів, речень і тексту. Уявлення про особові займенники він, вона, воно, вони (без вживання терміна). Практичне ознайомлення з анаграмами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Письмо закритої і відкритої букви 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, прямих, обернених складів з малою буквою </w:t>
            </w:r>
            <w:r>
              <w:rPr>
                <w:b/>
                <w:i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Вилучення зайвої букви з групи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42-43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букву </w:t>
            </w:r>
            <w:r>
              <w:rPr>
                <w:rFonts w:cs="Arial" w:ascii="Arial" w:hAnsi="Arial"/>
                <w:sz w:val="28"/>
                <w:szCs w:val="28"/>
              </w:rPr>
              <w:t>В в</w:t>
            </w:r>
            <w:r>
              <w:rPr>
                <w:sz w:val="28"/>
                <w:szCs w:val="28"/>
              </w:rPr>
              <w:t xml:space="preserve"> у складах, словах і текстах. 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письма малої букви 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у складах і словах. Складання речень за малюнками і схемами у зошиті.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44-45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1"/>
              <w:jc w:val="right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[с], [с']. Літера</w:t>
            </w:r>
            <w:r>
              <w:rPr>
                <w:rFonts w:cs="Arial" w:ascii="Arial" w:hAnsi="Arial"/>
                <w:sz w:val="28"/>
                <w:szCs w:val="28"/>
              </w:rPr>
              <w:t xml:space="preserve"> С с («ес»).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складів, слів і речень. Слова однакові за звучанням та написанням, але різні за значенням. Робота з анаграмами.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с. 32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малої букви </w:t>
            </w:r>
            <w:r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Письмо слів, складів і речень з буквою </w:t>
            </w:r>
            <w:r>
              <w:rPr>
                <w:b/>
                <w:i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Встановлення відповідності між вивченими друкованими і рукописними буквами.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літерою </w:t>
            </w:r>
            <w:r>
              <w:rPr>
                <w:rFonts w:cs="Arial" w:ascii="Arial" w:hAnsi="Arial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>с.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великої букв </w:t>
            </w:r>
            <w:r>
              <w:rPr>
                <w:b/>
                <w:i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Письмо слів, складів і речень з буквою </w:t>
            </w:r>
            <w:r>
              <w:rPr>
                <w:b/>
                <w:i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Встановлення відповідності між вивченими друкованими і рукописними буквами. Розгадування кросворда.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літерою </w:t>
            </w:r>
            <w:r>
              <w:rPr>
                <w:rFonts w:cs="Arial" w:ascii="Arial" w:hAnsi="Arial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 xml:space="preserve">с </w:t>
            </w:r>
            <w:r>
              <w:rPr>
                <w:rFonts w:cs="Arial"/>
                <w:sz w:val="28"/>
                <w:szCs w:val="28"/>
              </w:rPr>
              <w:t>за Супутником 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34-35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Порівняння великої букви </w:t>
            </w:r>
            <w:r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 </w:t>
            </w:r>
            <w:r>
              <w:rPr>
                <w:b/>
                <w:i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Письмо складів і слів з великою буквою </w:t>
            </w:r>
            <w:r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Диктант вивчених букв. Встановлення відповідності між вивченими великими і малими буквами. Складання слів із букв,  записування.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48-49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[к], [к’],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К к («ка»). </w:t>
            </w:r>
            <w:r>
              <w:rPr>
                <w:sz w:val="28"/>
                <w:szCs w:val="28"/>
              </w:rPr>
              <w:t xml:space="preserve">Читання складів, слів і речень з буквою </w:t>
            </w:r>
            <w:r>
              <w:rPr>
                <w:rFonts w:cs="Arial" w:ascii="Arial" w:hAnsi="Arial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Робота з анаграмами.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trHeight w:val="285" w:hRule="atLeast"/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64.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 xml:space="preserve">Верхнє, середнє, нижнє поєднання літери </w:t>
            </w:r>
            <w:r>
              <w:rPr>
                <w:b/>
                <w:i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з іншими буквами у словах.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Звуковий аналіз слів.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50-51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буквою </w:t>
            </w:r>
            <w:r>
              <w:rPr>
                <w:rFonts w:cs="Arial" w:ascii="Arial" w:hAnsi="Arial"/>
                <w:sz w:val="28"/>
                <w:szCs w:val="28"/>
              </w:rPr>
              <w:t>К к.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писати малу букву </w:t>
            </w:r>
            <w:r>
              <w:rPr>
                <w:b/>
                <w:i/>
                <w:sz w:val="28"/>
                <w:szCs w:val="28"/>
              </w:rPr>
              <w:t>к.</w:t>
            </w:r>
          </w:p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речень за малюнком і схемою. Розповідь за питаннями вчителя казки «Колосок».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звукового значення вивчених літер за Букварем та Супутником букваря (с. 12-13).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Порівняння великої букви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b/>
                <w:i/>
                <w:sz w:val="28"/>
                <w:szCs w:val="28"/>
              </w:rPr>
              <w:t xml:space="preserve"> Л </w:t>
            </w:r>
            <w:r>
              <w:rPr>
                <w:sz w:val="28"/>
                <w:szCs w:val="28"/>
              </w:rPr>
              <w:t>та</w:t>
            </w:r>
            <w:r>
              <w:rPr>
                <w:b/>
                <w:i/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великої букви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Письмо складів, слів і речень з великою буквою </w:t>
            </w:r>
            <w:r>
              <w:rPr>
                <w:b/>
                <w:i/>
                <w:sz w:val="28"/>
                <w:szCs w:val="28"/>
              </w:rPr>
              <w:t>М.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52-53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[р], [р'].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Р р («ер»). </w:t>
            </w:r>
            <w:r>
              <w:rPr>
                <w:sz w:val="28"/>
                <w:szCs w:val="28"/>
              </w:rPr>
              <w:t>Читання складів, слів і речень. Слова однакові за звучанням і написанням, але різні за значенням. Розвиток артикуляційно-вимовних умінь учнів. Робота з анаграмами.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39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Письмо складів, слів і речень з буквою </w:t>
            </w:r>
            <w:r>
              <w:rPr>
                <w:b/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 Списування друкованих слів. Встановлення відповідності між вивченими великими і малими буквами.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54-55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буквою </w:t>
            </w:r>
            <w:r>
              <w:rPr>
                <w:rFonts w:cs="Arial" w:ascii="Arial" w:hAnsi="Arial"/>
                <w:sz w:val="28"/>
                <w:szCs w:val="28"/>
              </w:rPr>
              <w:t xml:space="preserve">Р р. </w:t>
            </w:r>
            <w:r>
              <w:rPr>
                <w:rFonts w:cs="Arial"/>
                <w:sz w:val="28"/>
                <w:szCs w:val="28"/>
              </w:rPr>
              <w:t>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уміння писати вивчені букви. Складання слів із складів. Записування цих слів. Робота в звичйному зошиті.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буквою </w:t>
            </w:r>
            <w:r>
              <w:rPr>
                <w:rFonts w:cs="Arial" w:ascii="Arial" w:hAnsi="Arial"/>
                <w:sz w:val="28"/>
                <w:szCs w:val="28"/>
              </w:rPr>
              <w:t>Р р з</w:t>
            </w:r>
            <w:r>
              <w:rPr>
                <w:rFonts w:cs="Arial"/>
                <w:sz w:val="28"/>
                <w:szCs w:val="28"/>
              </w:rPr>
              <w:t>а Супутником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уміння писати вивчені букви. Складання слів із складів. Записування цих слів. Робота в звичйному зошиті.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56-57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[п] [п’],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П п («пе»). </w:t>
            </w:r>
            <w:r>
              <w:rPr>
                <w:sz w:val="28"/>
                <w:szCs w:val="28"/>
              </w:rPr>
              <w:t>Слова однакові за звучанням і написанням, але різні за значенням. Робота з анаграмами. Бесіда про народне свято Івана Купала.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Порівняння букв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і</w:t>
            </w:r>
            <w:r>
              <w:rPr>
                <w:b/>
                <w:i/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Письмо складів і слів з буквою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Звуковий аналіз слова «писанка».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читати букварні тексти з літерою П п.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Письмо слів і речення з буквою </w:t>
            </w:r>
            <w:r>
              <w:rPr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читати букварні тексти з літерою П п.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44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Письмо великої букви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Письмо складів, слів, речення з великою буквою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Закріплення вивчених літер.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урок. Аналітико-синтетичні вправи з вивченими звуками і буквами за супутником букваря (с.14-15).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Письмо великої букви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Письмо складів, слів, речення з великою буквою </w:t>
            </w:r>
            <w:r>
              <w:rPr>
                <w:b/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Закріплення вивчених літер.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60-61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[т], [т'].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Т т («те»)</w:t>
            </w:r>
            <w:r>
              <w:rPr>
                <w:sz w:val="28"/>
                <w:szCs w:val="28"/>
              </w:rPr>
              <w:t>. Слова однакові за звучанням і написанням, але різні за значенням. Розвиток артикуляційно-вимовних умінь учнів.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Порівняння малих букв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і</w:t>
            </w:r>
            <w:r>
              <w:rPr>
                <w:b/>
                <w:i/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Письмо складів і слів з літерою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 Виділення зайвої букви з групи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62-63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вміння читати букварні тексти з буквою </w:t>
            </w:r>
            <w:r>
              <w:rPr>
                <w:rFonts w:cs="Arial" w:ascii="Arial" w:hAnsi="Arial"/>
                <w:sz w:val="28"/>
                <w:szCs w:val="28"/>
              </w:rPr>
              <w:t xml:space="preserve">Т т. </w:t>
            </w:r>
            <w:r>
              <w:rPr>
                <w:sz w:val="28"/>
                <w:szCs w:val="28"/>
              </w:rPr>
              <w:t>Розвиток артикуляційно-вимовних умінь учнів.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Порівняння великих букв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і</w:t>
            </w:r>
            <w:r>
              <w:rPr>
                <w:b/>
                <w:i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Ознайомлення з письмом знака оклику. Письмо слів і речень з буквою </w:t>
            </w:r>
            <w:r>
              <w:rPr>
                <w:b/>
                <w:i/>
                <w:sz w:val="28"/>
                <w:szCs w:val="28"/>
              </w:rPr>
              <w:t>Т.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64-65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[е].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Е е. </w:t>
            </w:r>
            <w:r>
              <w:rPr>
                <w:sz w:val="28"/>
                <w:szCs w:val="28"/>
              </w:rPr>
              <w:t>Відпрацювання уміння читати слова з буквою</w:t>
            </w:r>
            <w:r>
              <w:rPr>
                <w:rFonts w:cs="Arial" w:ascii="Arial" w:hAnsi="Arial"/>
                <w:sz w:val="28"/>
                <w:szCs w:val="28"/>
              </w:rPr>
              <w:t xml:space="preserve"> е.</w:t>
            </w:r>
            <w:r>
              <w:rPr>
                <w:rFonts w:cs="Arial"/>
                <w:sz w:val="28"/>
                <w:szCs w:val="28"/>
              </w:rPr>
              <w:t xml:space="preserve"> 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малої букви </w:t>
            </w:r>
            <w:r>
              <w:rPr>
                <w:b/>
                <w:i/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 xml:space="preserve"> Письмо слів і речення з буквою 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Впізнавання за частиною друкованої букви цілої, переведення її у рукописну, письмо букви.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89.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66-67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вивченої букви </w:t>
            </w:r>
            <w:r>
              <w:rPr>
                <w:rFonts w:cs="Arial" w:ascii="Arial" w:hAnsi="Arial"/>
                <w:sz w:val="28"/>
                <w:szCs w:val="28"/>
              </w:rPr>
              <w:t>Е е</w:t>
            </w:r>
            <w:r>
              <w:rPr>
                <w:sz w:val="28"/>
                <w:szCs w:val="28"/>
              </w:rPr>
              <w:t>. Удосконалення навички читання.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 xml:space="preserve">Письмо складів, слів і речення з великою </w:t>
            </w:r>
            <w:r>
              <w:rPr>
                <w:b/>
                <w:i/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>Звуковий аналіз слова «лелеки». Виділення зайвої букви із групи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68-69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[д], [д'].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Д д («де»).</w:t>
            </w:r>
            <w:r>
              <w:rPr>
                <w:sz w:val="28"/>
                <w:szCs w:val="28"/>
              </w:rPr>
              <w:t xml:space="preserve"> Робота над літературною вимовою слів із дзвінкими приголосними [д], [д'] у зіставленні з [т], [т'].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Письмо букви в складах і словах. Звуковий аналіз слова «дятел». Знаходження вказаної групи букв серед інших груп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70-71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звуків [д], [д'], букви </w:t>
            </w:r>
            <w:r>
              <w:rPr>
                <w:rFonts w:cs="Arial" w:ascii="Arial" w:hAnsi="Arial"/>
                <w:sz w:val="28"/>
                <w:szCs w:val="28"/>
              </w:rPr>
              <w:t>Д д</w:t>
            </w:r>
            <w:r>
              <w:rPr>
                <w:sz w:val="28"/>
                <w:szCs w:val="28"/>
              </w:rPr>
              <w:t>. Розповіді дітей про свої спостереження та участь у садінні дерев.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 Письмо букви в складах. Закріплення уміння писати вивчені літери у словах. Розгадування ребусів.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72-73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[з], [з'].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З з («зе»). </w:t>
            </w:r>
            <w:r>
              <w:rPr>
                <w:sz w:val="28"/>
                <w:szCs w:val="28"/>
              </w:rPr>
              <w:t>Відпрацювання літературної (дзвінкої) вимови слів з виучуваними звуками. Робота з омографами і фразеологізмами (без уживання терміна). Заучування скоромовки.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з.</w:t>
            </w:r>
            <w:r>
              <w:rPr>
                <w:sz w:val="28"/>
                <w:szCs w:val="28"/>
              </w:rPr>
              <w:t xml:space="preserve"> Письмо складів і слів з буквою </w:t>
            </w:r>
            <w:r>
              <w:rPr>
                <w:b/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 Складання речення за малюнком у зошиті. Запис складеного речення за схемою у зошиті.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97.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74-75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звуків [з], [з'], букви </w:t>
            </w:r>
            <w:r>
              <w:rPr>
                <w:rFonts w:cs="Arial" w:ascii="Arial" w:hAnsi="Arial"/>
                <w:sz w:val="28"/>
                <w:szCs w:val="28"/>
              </w:rPr>
              <w:t>З з</w:t>
            </w:r>
            <w:r>
              <w:rPr>
                <w:sz w:val="28"/>
                <w:szCs w:val="28"/>
              </w:rPr>
              <w:t>. Удосконалення навички читання. Інтонаційне читання речень, різних за метою висловлювання.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. Порівняння форми великих букв </w:t>
            </w:r>
            <w:r>
              <w:rPr>
                <w:b/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і 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 Письмо букви в складах і реченні. Складання слова із букв, запис.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99. 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звуків [з], [з'], букви </w:t>
            </w:r>
            <w:r>
              <w:rPr>
                <w:rFonts w:cs="Arial" w:ascii="Arial" w:hAnsi="Arial"/>
                <w:sz w:val="28"/>
                <w:szCs w:val="28"/>
              </w:rPr>
              <w:t>З з</w:t>
            </w:r>
            <w:r>
              <w:rPr>
                <w:sz w:val="28"/>
                <w:szCs w:val="28"/>
              </w:rPr>
              <w:t xml:space="preserve"> за Супутником букваря. Удосконалення навички читання. Інтонаційне читання речень, різних за метою висловлювання. 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100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закріплення вміння писати вивчені літери, слова з вивченими літерами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 («знак м’якшення»). Позначення цим знаком м’якості приголосних звуків.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54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букви </w:t>
            </w:r>
            <w:r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окремо та у поєднанні з іншими буквами. Письмо слів з буквою </w:t>
            </w:r>
            <w:r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. Письмо речення зі словами, в яких є </w:t>
            </w:r>
            <w:r>
              <w:rPr>
                <w:b/>
                <w:i/>
                <w:sz w:val="28"/>
                <w:szCs w:val="28"/>
              </w:rPr>
              <w:t>ь.</w:t>
            </w:r>
            <w:r>
              <w:rPr>
                <w:sz w:val="28"/>
                <w:szCs w:val="28"/>
              </w:rPr>
              <w:t xml:space="preserve"> Упізнавання букви за її елементами.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букви </w:t>
            </w:r>
            <w:r>
              <w:rPr>
                <w:rFonts w:cs="Arial" w:ascii="Arial" w:hAnsi="Arial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(«знака м’якшення»). Вправляння у порівняльному звуко-буквеному аналізі слів з м’якими приголосними в кінці слова і складу. 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47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літери, слова з вивченими літерами. Розгадування ребусів.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78-79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[б] [б’],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Б б («бе»). </w:t>
            </w:r>
            <w:r>
              <w:rPr>
                <w:sz w:val="28"/>
                <w:szCs w:val="28"/>
              </w:rPr>
              <w:t>Відпрацювання літературної вимови слів зі звуком [б]. Вправи на зіставлення вимови слів зі звуками [б], [п].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Письмо слів з буквою 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 Добір слів для закінчення речення. Записування букв у вказаній послідовності.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80-81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букви </w:t>
            </w:r>
            <w:r>
              <w:rPr>
                <w:rFonts w:cs="Arial" w:ascii="Arial" w:hAnsi="Arial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 Робота над інтонацією питальних речень.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Письмо слів, речень з буквою </w:t>
            </w:r>
            <w:r>
              <w:rPr>
                <w:b/>
                <w:i/>
                <w:sz w:val="28"/>
                <w:szCs w:val="28"/>
              </w:rPr>
              <w:t>Б.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знань і вмінь, пов’язаних з вивченими буквами на текстах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букви. Самодиктант. Порівняння форм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знань і вмінь, пов’язаних з вивченими буквами на текстах Супутника букваря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58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букви. Самодиктант. Порівняння форм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82-83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[г], [г’],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Г г («ге»).</w:t>
            </w:r>
            <w:r>
              <w:rPr>
                <w:sz w:val="28"/>
                <w:szCs w:val="28"/>
              </w:rPr>
              <w:t xml:space="preserve"> Засвоєння дзвінкої вимови звука [г] в кінці слів і складів. Логічні вправи «Де живе?», «Де росте?».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59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малої букви </w:t>
            </w:r>
            <w:r>
              <w:rPr>
                <w:b/>
                <w:i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Письмо букви в складах, словах і реченні. Зображення  букв у вказаній послідовності.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 на читання та орфоепічні тренування за опрацьованими текстами букваря та Супутника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60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Письмо слів та речення з великою буквою </w:t>
            </w:r>
            <w:r>
              <w:rPr>
                <w:b/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Знаходження групи букв за вказаною групою.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84-85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[ґ], [ґ’], буква</w:t>
            </w:r>
            <w:r>
              <w:rPr>
                <w:rFonts w:cs="Arial" w:ascii="Arial" w:hAnsi="Arial"/>
                <w:sz w:val="28"/>
                <w:szCs w:val="28"/>
              </w:rPr>
              <w:t xml:space="preserve"> Ґ ґ («ґе»).</w:t>
            </w:r>
            <w:r>
              <w:rPr>
                <w:sz w:val="28"/>
                <w:szCs w:val="28"/>
              </w:rPr>
              <w:t xml:space="preserve"> Засвоєння українських слів, поданих у букварі, зі звуком [ґ], буквою </w:t>
            </w:r>
            <w:r>
              <w:rPr>
                <w:rFonts w:cs="Arial" w:ascii="Arial" w:hAnsi="Arial"/>
                <w:sz w:val="28"/>
                <w:szCs w:val="28"/>
              </w:rPr>
              <w:t xml:space="preserve">ґ </w:t>
            </w:r>
            <w:r>
              <w:rPr>
                <w:sz w:val="28"/>
                <w:szCs w:val="28"/>
              </w:rPr>
              <w:t>(вимова, читання).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61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малої букви </w:t>
            </w:r>
            <w:r>
              <w:rPr>
                <w:b/>
                <w:i/>
                <w:sz w:val="28"/>
                <w:szCs w:val="28"/>
              </w:rPr>
              <w:t>ґ</w:t>
            </w:r>
            <w:r>
              <w:rPr>
                <w:sz w:val="28"/>
                <w:szCs w:val="28"/>
              </w:rPr>
              <w:t xml:space="preserve">. Письмо малої букви </w:t>
            </w:r>
            <w:r>
              <w:rPr>
                <w:b/>
                <w:i/>
                <w:sz w:val="28"/>
                <w:szCs w:val="28"/>
              </w:rPr>
              <w:t>ґ,</w:t>
            </w:r>
            <w:r>
              <w:rPr>
                <w:sz w:val="28"/>
                <w:szCs w:val="28"/>
              </w:rPr>
              <w:t xml:space="preserve"> складів і слів з нею. Аналіз слів з буквою</w:t>
            </w:r>
            <w:r>
              <w:rPr>
                <w:b/>
                <w:i/>
                <w:sz w:val="28"/>
                <w:szCs w:val="28"/>
              </w:rPr>
              <w:t xml:space="preserve"> ґ.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119.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86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звуків [г], [ґ], букв </w:t>
            </w:r>
            <w:r>
              <w:rPr>
                <w:rFonts w:cs="Arial" w:ascii="Arial" w:hAnsi="Arial"/>
                <w:sz w:val="28"/>
                <w:szCs w:val="28"/>
              </w:rPr>
              <w:t>Г г, Ґ ґ</w:t>
            </w:r>
            <w:r>
              <w:rPr>
                <w:sz w:val="28"/>
                <w:szCs w:val="28"/>
              </w:rPr>
              <w:t>. Удосконалення навички читання. Побудова усних діалогів за змістом прочитаних текстів. Робота з дитячою книжкою.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120.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62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складових елементів великої букви </w:t>
            </w:r>
            <w:r>
              <w:rPr>
                <w:b/>
                <w:i/>
                <w:sz w:val="28"/>
                <w:szCs w:val="28"/>
              </w:rPr>
              <w:t>Ґ</w:t>
            </w:r>
            <w:r>
              <w:rPr>
                <w:sz w:val="28"/>
                <w:szCs w:val="28"/>
              </w:rPr>
              <w:t xml:space="preserve">. Порівняння великої </w:t>
            </w:r>
            <w:r>
              <w:rPr>
                <w:b/>
                <w:i/>
                <w:sz w:val="28"/>
                <w:szCs w:val="28"/>
              </w:rPr>
              <w:t>Ґ</w:t>
            </w:r>
            <w:r>
              <w:rPr>
                <w:sz w:val="28"/>
                <w:szCs w:val="28"/>
              </w:rPr>
              <w:t xml:space="preserve"> з великими </w:t>
            </w:r>
            <w:r>
              <w:rPr>
                <w:b/>
                <w:i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Письмо великої букви </w:t>
            </w:r>
            <w:r>
              <w:rPr>
                <w:b/>
                <w:i/>
                <w:sz w:val="28"/>
                <w:szCs w:val="28"/>
              </w:rPr>
              <w:t>Ґ</w:t>
            </w:r>
            <w:r>
              <w:rPr>
                <w:sz w:val="28"/>
                <w:szCs w:val="28"/>
              </w:rPr>
              <w:t>. Письмо складів, слів, речень. Порівняння форм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121.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87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Закріплення звуків [г], [ґ], букв </w:t>
            </w:r>
            <w:r>
              <w:rPr>
                <w:rFonts w:cs="Arial" w:ascii="Arial" w:hAnsi="Arial"/>
                <w:sz w:val="28"/>
                <w:szCs w:val="28"/>
              </w:rPr>
              <w:t>Г г, Ґ ґ</w:t>
            </w:r>
            <w:r>
              <w:rPr>
                <w:sz w:val="28"/>
                <w:szCs w:val="28"/>
              </w:rPr>
              <w:t>. Удосконалення навички читання. Побудова усних діалогів за змістом прочитаних текстів.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122.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63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складів, слів, речень з вивченими буквами. Порівняння форм букв.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123.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знань і вмінь, пов’язаних з вивченими буквами на текстах Букваря та Супутника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124.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с. 64</w:t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літери.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125.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знань і вмінь, пов’язаних з вивченими буквами на текстах Букваря та Супутника букваря.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126.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літери.Диктант коротких слів.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127.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за семестр.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128.</w:t>
            </w:r>
          </w:p>
        </w:tc>
        <w:tc>
          <w:tcPr>
            <w:tcW w:w="9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70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5" w:type="dxa"/>
            </w:tcMar>
          </w:tcPr>
          <w:p>
            <w:pPr>
              <w:pStyle w:val="Style19"/>
              <w:ind w:left="0" w:righ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вміння писати вивчені літери.</w:t>
            </w:r>
          </w:p>
        </w:tc>
        <w:tc>
          <w:tcPr>
            <w:tcW w:w="9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19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45"/>
        <w:gridCol w:w="1050"/>
        <w:gridCol w:w="6840"/>
        <w:gridCol w:w="1110"/>
      </w:tblGrid>
      <w:tr>
        <w:trPr>
          <w:cantSplit w:val="false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Сторінка у зошиті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>Тема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 xml:space="preserve">Дата </w:t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129.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Повторення і закріплення знань і вмінь, пов’язаних з вивченими буквами на текстах Букваря та «Супутника букваря»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1-3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вміння писати вивчені букви. Встановлення відповідності між вивченими великими і малими буквами. Порівняння великих букв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З, Е.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Звук [ч]. Буква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 ч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(«че»). Робота над орфоепічно правильним (твердим) вимовлянням звука [ч] перед усіма голосними, крім [і].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слів, речення з малою буквою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Звук [ч]. Буква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 ч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(«че»). Робо</w:t>
              <w:softHyphen/>
              <w:t>та над орфоепічно правильним (твердим) вимовлянням звука [ч] перед усіма голосними, крім [і]. Заучування скоромовки. Робота з анаграмами.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слів, речення з малою буквою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 ч.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 про Українські Карпати. Розвиток артикуляційно-вимовних умінь учнів.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Поелементний аналіз великої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Ч.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Зіставлення великих букв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Ч,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У.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Ч.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Письмо слів, речень з великою буквою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 ч.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Розвиток артикуляційно-вимовних умінь учнів. Вивчення вірша «Карпати»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lineRule="auto" w:line="240"/>
              <w:rPr/>
            </w:pPr>
            <w:r>
              <w:rPr/>
              <w:t xml:space="preserve">Закріплення навичок письма великої букви </w:t>
            </w:r>
            <w:r>
              <w:rPr>
                <w:b/>
                <w:bCs/>
                <w:i/>
                <w:iCs/>
              </w:rPr>
              <w:t>Ч</w:t>
            </w:r>
            <w:r>
              <w:rPr/>
              <w:t>. Письмо слів, речень з великою буквою</w:t>
            </w:r>
            <w:r>
              <w:rPr>
                <w:b/>
                <w:bCs/>
                <w:i/>
                <w:iCs/>
              </w:rPr>
              <w:t xml:space="preserve"> Ч</w:t>
            </w:r>
            <w:r>
              <w:rPr/>
              <w:t>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139.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вивчених букв на букварних текстах та текстах «Супутника букваря».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8-9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Порівняння друкованих і писаних, великих і малих букв. Закріплення вміння писати вивчені букви. Списування друкованих слів, речення. Самодиктант.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с.92-93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Звук [й]. Буква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  <w:t xml:space="preserve">Й й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(«йот»). Ознайомлення з буквосполученням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йо.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Вправи з розвитку фонетичного слуху.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малих букв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й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и.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 і речень з малою літерою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с.94-95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звука [й],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  <w:t xml:space="preserve">Й й.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Відпрацювання техніки читання текстів діалогічної форми. Читання в особах.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великих букв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И.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великих букв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Й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И.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Списування друкованого речення. Складання розповіді за малюнком у зошиті.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с.96-97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Звук [х]. Буква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  <w:t xml:space="preserve">X х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(«ха»). Розвиток артикуляційно-вимовних умінь учнів.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Поелементний аналіз малої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х,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з елементами інших букв. Письмо малої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  <w:t xml:space="preserve">х.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Письмо складів, слів і речень з малою буквою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х.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с.98-99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звука [х], букви </w:t>
            </w:r>
            <w:r>
              <w:rPr>
                <w:rFonts w:eastAsia="Times New Roman" w:cs="Tahoma"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uk-UA" w:eastAsia="uk-UA"/>
              </w:rPr>
              <w:t>X х.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Поелементний аналіз великої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X,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з елементами інших букв. Письмо великої букви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X.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 і речень з великою буквою </w:t>
            </w:r>
            <w:r>
              <w:rPr>
                <w:rFonts w:eastAsia="Times New Roman" w:cs="Tahoma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X.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149.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Повторення і закріплення знань і вмінь, пов’язаних з вивченими буквами на текстах букваря та «Супутника букваря».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дитячою книжкою.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trHeight w:val="885" w:hRule="atLeast"/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с.14-15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Р. Порівняння великих букв Р, Г і П. Письмо великої букви Р. Закріплення вміння писати вивчені букви. Самодиктант.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100-</w:t>
            </w:r>
          </w:p>
          <w:p>
            <w:pPr>
              <w:pStyle w:val="Style20"/>
              <w:rPr/>
            </w:pPr>
            <w:r>
              <w:rPr/>
              <w:t>101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Я я. Позначення буквою я звука [а] у сполученні з [й] та іншими м’якими приголосними.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букви я. Порівняння малої букви я з малими буквами л, м, ґ. Письмо малої букви я. Письмо складів і слів малою буквою я. Списування друкованих букв.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102- 103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Читання слів, речень і текстів з буквою Я я в різних позиціях. Розвиток умінь чути сполучення [й], м’яких приголосних з наступним голосним [а].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Я. Порівняння великої букви Я з великими буквами Л, М, Ґ. Письмо великої букви Я. Списування друкованих букв, речень.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102- 103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читання слів, речень і текстів з буквою Я я в різних позиціях. Розвиток умінь чути сполучення [й], м’яких приголосних з наступним голосним [а].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с.18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письма великої букви Я. Списування друкованих букв, речень. Диктант коротких слів.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Повторення і закріплення знань і вмінь, пов’язаних з вивченими буквами на текстах букваря та «Супутника букваря». Вправляння у звуко-буквеному аналізі слів.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с.19-20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В. Порівняння великої букви В з великою буквою 3. Письмо великої букви В. Списування друкованих букв. Встановлення відповідності між друкованими і писаними буквами.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159.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104 - 105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 [ж]. Буква Ж ж («же»). Вправляння у чіткій вимові звука [ж] у складах і словах. Заучування скоромовок. Робота з анаграмою.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Поелементний аналіз малої букви ж. Порівняння з іншими буквами. Письмо малої букви ж. Письмо складів, слів і речень з малою буквою ж.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106- 107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звука [ж]. Букви Ж ж. Опрацювання української народної казки «Лисиця і Журавель». Робота з прислів’ям.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Поелементний аналіз великої букви Ж. Порівняння великої букви Ж з великою буквою Х. Письмо великої букви Ж. Письмо складів, слів і речень з великою буквою Ж.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106 -107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звука [ж]. Букви Ж ж. Закріплення  української народної казки «Лисиця і Журавель». 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23.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письма великої букви Ж. Письмо складів, слів і речень з великою буквою Ж.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Повторення і закріплення знань і вмінь, пов’язаних з вивченими буквами на текстах букваря та «Супутника букваря». Вправляння у звуко-буквеному аналізі слів. 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с.24-25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вміння писати вивчені літери. Удосконалення уміння писати великі букви В, 3. Списування друкованого речення. Самодиктант.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108 -109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 [ш]. Буква Ш ш («ша»). Зіставлення звуків [ш] — [ж] у складах і словах. Бесіда про дитячі ігри — спортивні та інтелектуальні.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букви ш. Порівняння малої букви ш з малими буквами и, й. Письмо малої букви ш. Письмо складів, слів і речень з малою буквою ш.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169.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110- 111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звука [ш]. Букви Ш ш. Робота над виразністю читання речень, різних за метою висловлювання. Розвиток артикуляційно-вимовних умінь учнів. Вивчення напам’ять вірша П.Воронька «Кожушок».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Ш. Порівняння великої букви Ш з великими бук</w:t>
              <w:softHyphen/>
              <w:t>вами И, Й. Письмо великої букви Ш. Письмо складів, слів і речень з великою буквою Ш. Списування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112- 113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Звуки [ц], [ц]. Буква Ц ц («це»). Розвиток артикуляційно-вимовних умінь учнів. Заучування скоромовки.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Поелементний аналіз малої букви ц. Порівняння малої букви ц з малими буквами и, й. Письмо малої букви ц. Письмо складів, слів і речень з малою буквою ц. Описування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114- 115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літери Ц ц. Опрацювання казки «Родичі» та вірша В. Лучука «Уставати рано треба». Виразне читання, читання в особах.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с.29-30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Поелементний аналіз великої букви Ц. Порівняння великої букви Ц з великими буквами И, Й. Письмо великої букви Ц, складів, слів і речень нею. Закріплення уміння писати велику букву Ш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116- 117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Ї ї, позначення нею звукосполучення [йі]. Бесіда про Київ — столицю України. 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с.31-32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і великої букв ї Ї. Письмо малої і великої букв і Ї, складів, слів і речень з ними. Списування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букви Ї ї. Опрацювання тексту «Гроші України» 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Поелементний аналіз великої букви К. Порівняння з великою рукописною Н. Письмо великої букви К, складів, слів і речень. Закріплення вміння писати вивчені великі літери.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179.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букви Ї ї. Опрацювання тексту  «Міста України».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письма великої букви К, складів, слів і речень. Закріплення вміння писати вивчені великі літери.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120- 121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Ю ю, позначення нею звукосполучення [йу], звука [у] та м’якості приголосного. Заучування напам’ять вірша Лесі Українки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«Пісенька весняної води».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малоі букви ю. Письмо малої букви ю, слів і речень. Списування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122- 123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Читання слів, речень і текстів з буквою Ю ю в різних позиціях. 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с.36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Ю. Порівняння з великими рукописними буквами К, Н. Письмо великої букви Ю, слів і речень.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124- 125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Є є на позначення звукосполучення [йе], звука [е] та м’якості приголосного.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букви є. Письмо малої букви є, слів і речення. Письмо знака питання.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126- 127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букви Є є. Опрацювання тексту «Київське метро».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Є. Порівняння великої букви Є з великими буквами, їх елементами — О, С, X, Ж. Письмо великої букви Є, слів і речень. Самодиктант.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189.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128- 129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Щ щ («ща»), позначення нею звукосполучення [шч]. Бесіда на тему «Наша Батьківщина».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букви щ. Порівняння малої букви щ з малими буквами ш, ц. Письмо малої букви щ, слів і речень.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букви Щ щ. Вправи на звуко-буквений аналіз слів.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Щ. Порівняння великої букви Щ з великими буквами Ш, Ц. Письмо великої букви Щ. 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букви Щ щ. Вправи на звуко-буквений аналіз слів за Супутником букваря.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вміння писати вивчені букви. Списування друкованих речень. 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195.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Підсумковий урок на вивчені букви. Опрацювання тексту І.Прокопенко «Про що шепотіли берізки».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дитячою книгою.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с.42-43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Письмо великої букви Д. Порівняння форми великої і малобукви. Письмо буквосполучень з великою буквою Д, слів, речень. Списування друкованого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132- 133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 [ф], буква Фф («еф»). Робота над правильним артикулюванням і вимовою звука [ф].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малої букви ф. Порівняння малої букви ф з малою буквою о. Письмо малої букви ф, буквосполучень, слів та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199.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134- 135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звука [ф], букви Ф ф. Вправи на звуко-буквений аналіз слів.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Письмо великої букви Ф. Письмо буквосполучень, слів і речень 3 великою буквою Ф.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136- 137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Звуки [дж], [дз'], буквосполучення дз.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Відпрацювання правильної вимови африкат [дз], [дз']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Письмо буквосполучення Дз, дз. Безвідривне поєднання малих букв д і з. Письмо буквосполучень дзь, дзв, дзе, слів і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Звуки [дз], [дз'], буквосполучення дз.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Відпрацювання правильної вимови африкат [дз], [дз']. Робота за Супутником букваря.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Закріплення письма буквосполучення Дз, дз.  Самодиктант.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138- 139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Звук [дж], позначення його буквосполученням дж.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 дитячою книжкою.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Письмо буквосполучення Дж, дж, слів і речень.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140- 141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Апостроф. Спостереження за звуками, позначуваними літерами, між якими ставиться апостроф. Вимова і написання слів з апострофом.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с.50-51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4"/>
                <w:szCs w:val="24"/>
                <w:lang w:val="uk-UA" w:eastAsia="uk-UA"/>
              </w:rPr>
              <w:t>Письмо слів з апострофом. Письмо апострофа на верхній рядковій лінії (початок з крапки).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ПІСЛЯБУКВАРНИЙ ПЕРІОД</w:t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209.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142- 143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Тарас Григорович Шевченко — великий український поет. Читання вірша «Тече вода з-під явора...».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с.54-55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Удосконалення уміння писати вивчені букви, слова і речення з цими буквами. Повторення написання букв </w:t>
            </w: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Ш ш, Г г, П п, Т т.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 творчих письмових завдань.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144- 145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Іван Якович Франко — великий український письменник. Опрацювання казки Івана Франка «Лисичка і Рак». Робота з дитячою книжкою.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с.56-57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Удосконалення уміння писати вивчені букви, слова і речення з цими буквами. Повторення написання букв 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Ф,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/, </w:t>
            </w: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І, Я, Р,Л, Д, К, Н.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146- 147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Леся Українка — велика українська поетеса. Інтонаційне читання вірша «Вишеньки», читання в особах. Робота з дитячою книжкою.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с.58-59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Удосконалення уміння писати вивчені букви, слова і речення з цими буквами. Виконання творчих письмових завдань. Письмо в зошиті без друкованої основи. 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148-149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Михайло Коцюбинський. Казка «Про двох цапків».Опрацювання тексту «Хороші звичаї». Вправи на звуко-буквений аналіз слів.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с.60-61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Удосконалення уміння писати вивчені букви, слова і речення з цими буквами. Списування друкованих речень. Встановлення відповідності між друкованими і писаними літерами. Виконання творчих письмових завдань.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150- 151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над текстом «Мрія збулася». Робота над виразним читанням вірша «Буде день веселий»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с.62-64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 творчих письмових завдань. Списування прислів’я із букваря. Записування інформації про себе.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219.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4-5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Ознайомлення з посібником “Післябуквар”. Щоб розумниками стати, треба більше книг читати.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221.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8-10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Сміх і гам дзвенить довкола, відчиняє двері школа.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Вчимося відповідати на запитання.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</w:t>
            </w:r>
            <w:r>
              <w:rPr/>
              <w:t>с.12-14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Рідна мова — барвінкова.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с. 15. 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Складаємо речення.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225.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16-18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Україна — край мій рідний. Л. Полтава “Наша Батьківщина”. О.Кобець”Я люблю”. М. Сингаївський “Найрідніша” (напам’ять).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Складаємо розповідь.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20-22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Усміхнися всім навколо. Чарівні слова нашої мови. Читай і світ пізнавай.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Урок чемності.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229.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24-26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За добро добром платять. Читай і збагачуй свої знання й уміння.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Читай і пізнавай.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27, 31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Звуки мовлення. Букви. Голосні звуки.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28-30, 32-34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Надійшла весна прекрасна. Великдень.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35.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Склад. Наголос.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36-38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Кольорові віршики.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39-43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Приголосні звуки. Звуковий аналіз слів.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40-42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Моя родина.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Навчальний диктант.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237.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44-46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Бабусенько рідненька.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239.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48-50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Дідусева мудрість.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Ю.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52-54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Небелиці.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Є.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56-58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Сором бути неохайним і брудним.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59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Ї.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60-62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Квітами барвистими луг цвіте.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Переносимо слова.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64-66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Руки малі, та до роботи вдалі.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“знак м’якшення”. Перенос слів з буквою 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249.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68-70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Веселі пригоди пернатих.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Букви Г, Ґ.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72-74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Іди, іди, дощику.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Буква Щ.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76-78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Добре вірних друзів мати.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79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Вимова і позначення звуків [дж], [дз], [дз ].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80-82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Твори без кінця.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Апостроф.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 неволі щастя не буває. Контрольне читання.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Слова — назви предметів. Хто? Що?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259.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86-88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Де живе хмара?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260.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89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Розподіл предметів за групами. Контрольне списування.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261.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90-92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Що на городі росте?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93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Слова — ознаки предметів. Який? Яка? Яке?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263.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94-96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Для малят про звірят.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264.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97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Слова, що означають дію. Що робить?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265.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98-100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Описуємо предмет.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266.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Описуємо предмет.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267.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102-104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Сонечко.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268.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105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Слова-близнюки.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269.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106-108, 110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Літо — радості пора. Канікули! Канікули! Байдикувати ніколи!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270.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с. 109, 111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Слова, протилежні за значенням. Правильно вимовляй, наголошуй і пиши.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271.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Узагальнення знань і вмінь учнів. Закріплення знань.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272.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uk-UA" w:eastAsia="uk-UA"/>
              </w:rPr>
              <w:t>Підсумковий урок за рік.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first" r:id="rId2"/>
      <w:type w:val="nextPage"/>
      <w:pgSz w:w="11906" w:h="16838"/>
      <w:pgMar w:left="1134" w:right="1134" w:header="0" w:top="1118" w:footer="0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t>1</w:t>
    </w:r>
  </w:p>
</w:hdr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Style19"/>
    <w:next w:val="Style15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tyle15">
    <w:name w:val="Основний текст"/>
    <w:basedOn w:val="Style19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Розділ"/>
    <w:basedOn w:val="Style1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Покажчик"/>
    <w:basedOn w:val="Style19"/>
    <w:pPr>
      <w:suppressLineNumbers/>
    </w:pPr>
    <w:rPr>
      <w:rFonts w:cs="Lohit Hindi"/>
    </w:rPr>
  </w:style>
  <w:style w:type="paragraph" w:styleId="Style19">
    <w:name w:val="Базовий"/>
    <w:pPr>
      <w:widowControl w:val="false"/>
      <w:suppressAutoHyphens w:val="tru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uk-UA" w:eastAsia="zh-CN" w:bidi="hi-IN"/>
    </w:rPr>
  </w:style>
  <w:style w:type="paragraph" w:styleId="Style20">
    <w:name w:val="Вміст таблиці"/>
    <w:basedOn w:val="Style19"/>
    <w:pPr>
      <w:suppressLineNumbers/>
    </w:pPr>
    <w:rPr/>
  </w:style>
  <w:style w:type="paragraph" w:styleId="Style21">
    <w:name w:val="Верхній колонтитул"/>
    <w:basedOn w:val="Style19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Заголовок таблиці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2013-09-13T17:08:30Z</dcterms:created>
  <dc:creator>Надя </dc:creator>
  <dc:language>uk-UA</dc:language>
  <cp:lastPrinted>2013-09-15T15:41:47Z</cp:lastPrinted>
  <cp:revision>0</cp:revision>
</cp:coreProperties>
</file>