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B" w:rsidRPr="007F31EE" w:rsidRDefault="007B2FAB" w:rsidP="007B2FA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СПЕЦІАЛЬНІСТЬ  013  ПОЧАТКОВА ОСВІТА</w:t>
      </w:r>
    </w:p>
    <w:p w:rsidR="007B2FAB" w:rsidRPr="007F31EE" w:rsidRDefault="007B2FAB" w:rsidP="007B2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Курс  VІ   Група ФПШ-61з</w:t>
      </w:r>
    </w:p>
    <w:p w:rsidR="007B2FAB" w:rsidRPr="007F31EE" w:rsidRDefault="007B2FAB" w:rsidP="007B2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«</w:t>
      </w:r>
      <w:r w:rsidRPr="007F31EE">
        <w:rPr>
          <w:rFonts w:asciiTheme="majorBidi" w:hAnsiTheme="majorBidi" w:cstheme="majorBidi"/>
          <w:b/>
          <w:bCs/>
          <w:sz w:val="26"/>
          <w:szCs w:val="26"/>
        </w:rPr>
        <w:t>Технології організації освітнього процесу у закладах дошкільної освіти</w:t>
      </w:r>
      <w:r w:rsidRPr="007F31EE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7B2FAB" w:rsidRPr="007F31EE" w:rsidRDefault="0098493C" w:rsidP="007B2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на період карантину</w:t>
      </w:r>
    </w:p>
    <w:p w:rsidR="007B2FAB" w:rsidRPr="007F31EE" w:rsidRDefault="007B2FAB" w:rsidP="007B2F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Викладач</w:t>
      </w:r>
    </w:p>
    <w:p w:rsidR="007B2FAB" w:rsidRPr="007F31EE" w:rsidRDefault="007B2FAB" w:rsidP="007B2F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                         Лектор </w:t>
      </w:r>
      <w:r w:rsidRPr="007F31EE">
        <w:rPr>
          <w:rFonts w:ascii="Times New Roman" w:hAnsi="Times New Roman" w:cs="Times New Roman"/>
          <w:bCs/>
          <w:sz w:val="26"/>
          <w:szCs w:val="26"/>
        </w:rPr>
        <w:t>—</w:t>
      </w:r>
      <w:r w:rsidRPr="007F31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проф. </w:t>
      </w:r>
      <w:proofErr w:type="spellStart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О.І.</w:t>
      </w: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Керівник семінару </w:t>
      </w:r>
      <w:r w:rsidRPr="007F31EE">
        <w:rPr>
          <w:rFonts w:ascii="Times New Roman" w:hAnsi="Times New Roman" w:cs="Times New Roman"/>
          <w:bCs/>
          <w:sz w:val="26"/>
          <w:szCs w:val="26"/>
        </w:rPr>
        <w:t xml:space="preserve">— </w:t>
      </w:r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проф. </w:t>
      </w:r>
      <w:proofErr w:type="spellStart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О.І.</w:t>
      </w: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473"/>
        <w:gridCol w:w="2023"/>
        <w:gridCol w:w="2380"/>
        <w:gridCol w:w="3516"/>
        <w:gridCol w:w="3173"/>
        <w:gridCol w:w="3136"/>
      </w:tblGrid>
      <w:tr w:rsidR="007B2FAB" w:rsidRPr="007F31EE" w:rsidTr="007B2FAB"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 w:rsidP="00D9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</w:t>
            </w:r>
            <w:r w:rsidR="00D9279B" w:rsidRPr="007F31EE">
              <w:rPr>
                <w:rFonts w:ascii="Times New Roman" w:hAnsi="Times New Roman" w:cs="Times New Roman"/>
                <w:b/>
              </w:rPr>
              <w:t xml:space="preserve">з </w:t>
            </w:r>
            <w:r w:rsidRPr="007F31EE">
              <w:rPr>
                <w:rFonts w:ascii="Times New Roman" w:hAnsi="Times New Roman" w:cs="Times New Roman"/>
                <w:b/>
              </w:rPr>
              <w:t>розклад</w:t>
            </w:r>
            <w:r w:rsidR="00D9279B" w:rsidRPr="007F31EE">
              <w:rPr>
                <w:rFonts w:ascii="Times New Roman" w:hAnsi="Times New Roman" w:cs="Times New Roman"/>
                <w:b/>
              </w:rPr>
              <w:t>ом</w:t>
            </w:r>
            <w:r w:rsidRPr="007F31EE">
              <w:rPr>
                <w:rFonts w:ascii="Times New Roman" w:hAnsi="Times New Roman" w:cs="Times New Roman"/>
                <w:b/>
              </w:rPr>
              <w:t xml:space="preserve"> ) </w:t>
            </w:r>
          </w:p>
        </w:tc>
        <w:tc>
          <w:tcPr>
            <w:tcW w:w="4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 w:rsidP="0027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r w:rsidR="002735F9" w:rsidRPr="007F31EE">
              <w:rPr>
                <w:rFonts w:ascii="Times New Roman" w:hAnsi="Times New Roman" w:cs="Times New Roman"/>
                <w:b/>
              </w:rPr>
              <w:t>Internet</w:t>
            </w:r>
            <w:r w:rsidRPr="007F31EE">
              <w:rPr>
                <w:rFonts w:ascii="Times New Roman" w:hAnsi="Times New Roman" w:cs="Times New Roman"/>
                <w:b/>
              </w:rPr>
              <w:t>-ресурси тощо)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7F31EE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7F31EE">
              <w:rPr>
                <w:rFonts w:ascii="Times New Roman" w:hAnsi="Times New Roman" w:cs="Times New Roman"/>
                <w:b/>
              </w:rPr>
              <w:t>)  телефон, e-</w:t>
            </w:r>
            <w:proofErr w:type="spellStart"/>
            <w:r w:rsidRPr="007F31EE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7F31E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F31EE">
              <w:rPr>
                <w:rFonts w:ascii="Times New Roman" w:hAnsi="Times New Roman" w:cs="Times New Roman"/>
                <w:b/>
              </w:rPr>
              <w:t>moodle</w:t>
            </w:r>
            <w:proofErr w:type="spellEnd"/>
            <w:r w:rsidRPr="007F31EE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7B2FAB" w:rsidRPr="007F31EE" w:rsidTr="007B2F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2FAB" w:rsidRPr="007F31EE" w:rsidTr="007B2FAB">
        <w:trPr>
          <w:trHeight w:val="4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Семінарське /практичне заняття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6843" w:rsidRPr="007F31EE" w:rsidTr="001D1B2B">
        <w:trPr>
          <w:trHeight w:val="232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3" w:rsidRPr="007F31EE" w:rsidRDefault="00416843" w:rsidP="001D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3" w:rsidRPr="007F31EE" w:rsidRDefault="00416843" w:rsidP="001D1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31EE">
              <w:rPr>
                <w:rFonts w:ascii="Times New Roman" w:hAnsi="Times New Roman"/>
                <w:color w:val="000000"/>
              </w:rPr>
              <w:t xml:space="preserve">Т 1. </w:t>
            </w:r>
            <w:r w:rsidRPr="007F31EE">
              <w:rPr>
                <w:rFonts w:ascii="Times New Roman" w:hAnsi="Times New Roman"/>
              </w:rPr>
              <w:t xml:space="preserve">Педагогічні технології: </w:t>
            </w:r>
            <w:proofErr w:type="spellStart"/>
            <w:r w:rsidRPr="007F31EE">
              <w:rPr>
                <w:rFonts w:ascii="Times New Roman" w:hAnsi="Times New Roman"/>
              </w:rPr>
              <w:t>генеза</w:t>
            </w:r>
            <w:proofErr w:type="spellEnd"/>
            <w:r w:rsidRPr="007F31EE">
              <w:rPr>
                <w:rFonts w:ascii="Times New Roman" w:hAnsi="Times New Roman"/>
              </w:rPr>
              <w:t xml:space="preserve"> ідеї в практиці розвитку, навчання та виховання дитини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3" w:rsidRPr="007F31EE" w:rsidRDefault="00416843" w:rsidP="001D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5F9" w:rsidRPr="007F31EE" w:rsidRDefault="002735F9" w:rsidP="00273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1) Опрацювання питань теми</w:t>
            </w:r>
            <w:r w:rsidR="00477ECA" w:rsidRPr="007F31EE">
              <w:rPr>
                <w:rFonts w:ascii="Times New Roman" w:hAnsi="Times New Roman" w:cs="Times New Roman"/>
              </w:rPr>
              <w:t>:</w:t>
            </w:r>
          </w:p>
          <w:p w:rsidR="002735F9" w:rsidRPr="007F31EE" w:rsidRDefault="002735F9" w:rsidP="00273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1. Технологізація освітнього процесу: еволюція змісту, форм та методів навчання. </w:t>
            </w:r>
          </w:p>
          <w:p w:rsidR="002735F9" w:rsidRPr="007F31EE" w:rsidRDefault="002735F9" w:rsidP="00273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2. Категорійно-поняттєве поле опису технологій в освіті</w:t>
            </w:r>
          </w:p>
          <w:p w:rsidR="002735F9" w:rsidRPr="007F31EE" w:rsidRDefault="002735F9" w:rsidP="00273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 xml:space="preserve">3. Наукові основи педагогічних технологій. </w:t>
            </w:r>
          </w:p>
          <w:p w:rsidR="002735F9" w:rsidRPr="007F31EE" w:rsidRDefault="002735F9" w:rsidP="00273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4. Рівні аналізу педагогічної технології</w:t>
            </w:r>
          </w:p>
          <w:p w:rsidR="00416843" w:rsidRPr="007F31EE" w:rsidRDefault="002735F9" w:rsidP="00947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5. Етапи розвитку та становлення педагогічних технологій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3" w:rsidRPr="007F31EE" w:rsidRDefault="005D7F1F" w:rsidP="0094720B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Робоча навчальна програма та д</w:t>
            </w:r>
            <w:r w:rsidR="00E86FB6" w:rsidRPr="007F31EE">
              <w:rPr>
                <w:rFonts w:ascii="Times New Roman" w:hAnsi="Times New Roman" w:cs="Times New Roman"/>
              </w:rPr>
              <w:t>опоміжні матеріали</w:t>
            </w:r>
            <w:r w:rsidR="003D63C3" w:rsidRPr="007F31EE">
              <w:rPr>
                <w:rFonts w:ascii="Times New Roman" w:hAnsi="Times New Roman" w:cs="Times New Roman"/>
              </w:rPr>
              <w:t xml:space="preserve"> над</w:t>
            </w:r>
            <w:r w:rsidR="0094720B" w:rsidRPr="007F31EE">
              <w:rPr>
                <w:rFonts w:ascii="Times New Roman" w:hAnsi="Times New Roman" w:cs="Times New Roman"/>
              </w:rPr>
              <w:t>іслано</w:t>
            </w:r>
            <w:r w:rsidR="003D63C3" w:rsidRPr="007F31EE">
              <w:rPr>
                <w:rFonts w:ascii="Times New Roman" w:hAnsi="Times New Roman" w:cs="Times New Roman"/>
              </w:rPr>
              <w:t xml:space="preserve"> на електронну скриньку старости групи</w:t>
            </w:r>
            <w:r w:rsidR="00E86FB6" w:rsidRPr="007F31EE">
              <w:rPr>
                <w:rFonts w:ascii="Times New Roman" w:hAnsi="Times New Roman" w:cs="Times New Roman"/>
              </w:rPr>
              <w:t xml:space="preserve"> </w:t>
            </w:r>
            <w:r w:rsidR="003D63C3" w:rsidRPr="007F31EE">
              <w:rPr>
                <w:rFonts w:ascii="Times New Roman" w:hAnsi="Times New Roman" w:cs="Times New Roman"/>
              </w:rPr>
              <w:t>ФПШ-61з</w:t>
            </w:r>
            <w:r w:rsidR="00D974EA" w:rsidRPr="007F31EE">
              <w:rPr>
                <w:rFonts w:ascii="Times New Roman" w:hAnsi="Times New Roman" w:cs="Times New Roman"/>
              </w:rPr>
              <w:t xml:space="preserve"> Павленко Наталії</w:t>
            </w:r>
            <w:r w:rsidR="003D63C3" w:rsidRPr="007F31EE">
              <w:rPr>
                <w:rFonts w:ascii="Times New Roman" w:hAnsi="Times New Roman" w:cs="Times New Roman"/>
              </w:rPr>
              <w:t xml:space="preserve"> </w:t>
            </w:r>
          </w:p>
          <w:p w:rsidR="00416843" w:rsidRPr="007F31EE" w:rsidRDefault="008327FA" w:rsidP="008327FA">
            <w:pPr>
              <w:pStyle w:val="a4"/>
              <w:widowControl w:val="0"/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D63C3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EE" w:rsidRPr="007F31EE" w:rsidRDefault="007F31EE" w:rsidP="007F3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6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416843" w:rsidRPr="007F31EE" w:rsidRDefault="00416843" w:rsidP="001D1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6843" w:rsidRPr="007F31EE" w:rsidTr="001D1B2B">
        <w:trPr>
          <w:trHeight w:val="232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3" w:rsidRPr="007F31EE" w:rsidRDefault="00416843" w:rsidP="001D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3" w:rsidRPr="007F31EE" w:rsidRDefault="00416843" w:rsidP="001D1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31EE">
              <w:rPr>
                <w:rFonts w:ascii="Times New Roman" w:hAnsi="Times New Roman"/>
              </w:rPr>
              <w:t>Т 2. Сутнісні ознаки педагогічних технологій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43" w:rsidRPr="007F31EE" w:rsidRDefault="00416843" w:rsidP="001D1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20B" w:rsidRPr="007F31EE" w:rsidRDefault="0094720B" w:rsidP="00947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1) Опрацювання питань теми:</w:t>
            </w:r>
          </w:p>
          <w:p w:rsidR="0094720B" w:rsidRPr="007F31EE" w:rsidRDefault="0094720B" w:rsidP="00947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1. Аспекти аналізу та опису педагогічних технологій</w:t>
            </w:r>
          </w:p>
          <w:p w:rsidR="0094720B" w:rsidRPr="007F31EE" w:rsidRDefault="0094720B" w:rsidP="00947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2. Структура педагогічної технології</w:t>
            </w:r>
          </w:p>
          <w:p w:rsidR="00416843" w:rsidRPr="007F31EE" w:rsidRDefault="0094720B" w:rsidP="00947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3. Критерії технологічності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67" w:rsidRPr="007F31EE" w:rsidRDefault="00E86FB6" w:rsidP="00617367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Допоміжні</w:t>
            </w:r>
            <w:r w:rsidR="00617367" w:rsidRPr="007F31EE">
              <w:rPr>
                <w:rFonts w:ascii="Times New Roman" w:hAnsi="Times New Roman" w:cs="Times New Roman"/>
              </w:rPr>
              <w:t xml:space="preserve"> матеріал</w:t>
            </w:r>
            <w:r w:rsidRPr="007F31EE">
              <w:rPr>
                <w:rFonts w:ascii="Times New Roman" w:hAnsi="Times New Roman" w:cs="Times New Roman"/>
              </w:rPr>
              <w:t>и</w:t>
            </w:r>
            <w:r w:rsidR="00617367" w:rsidRPr="007F31EE">
              <w:rPr>
                <w:rFonts w:ascii="Times New Roman" w:hAnsi="Times New Roman" w:cs="Times New Roman"/>
              </w:rPr>
              <w:t xml:space="preserve"> надіслано на електронну скриньку старости групи</w:t>
            </w:r>
            <w:r w:rsidRPr="007F31EE">
              <w:rPr>
                <w:rFonts w:ascii="Times New Roman" w:hAnsi="Times New Roman" w:cs="Times New Roman"/>
              </w:rPr>
              <w:t xml:space="preserve"> </w:t>
            </w:r>
            <w:r w:rsidR="00617367" w:rsidRPr="007F31EE">
              <w:rPr>
                <w:rFonts w:ascii="Times New Roman" w:hAnsi="Times New Roman" w:cs="Times New Roman"/>
              </w:rPr>
              <w:t>ФПШ-61з</w:t>
            </w:r>
            <w:r w:rsidR="00D974EA" w:rsidRPr="007F31EE">
              <w:rPr>
                <w:rFonts w:ascii="Times New Roman" w:hAnsi="Times New Roman" w:cs="Times New Roman"/>
              </w:rPr>
              <w:t xml:space="preserve"> </w:t>
            </w:r>
            <w:r w:rsidR="00617367" w:rsidRPr="007F31EE">
              <w:rPr>
                <w:rFonts w:ascii="Times New Roman" w:hAnsi="Times New Roman" w:cs="Times New Roman"/>
              </w:rPr>
              <w:t>Павленко Наталі</w:t>
            </w:r>
            <w:r w:rsidR="00D974EA" w:rsidRPr="007F31EE">
              <w:rPr>
                <w:rFonts w:ascii="Times New Roman" w:hAnsi="Times New Roman" w:cs="Times New Roman"/>
              </w:rPr>
              <w:t>ї</w:t>
            </w:r>
            <w:r w:rsidR="00617367" w:rsidRPr="007F31EE">
              <w:rPr>
                <w:rFonts w:ascii="Times New Roman" w:hAnsi="Times New Roman" w:cs="Times New Roman"/>
              </w:rPr>
              <w:t xml:space="preserve"> </w:t>
            </w:r>
          </w:p>
          <w:p w:rsidR="00416843" w:rsidRPr="007F31EE" w:rsidRDefault="008327FA" w:rsidP="008327FA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17367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EE" w:rsidRPr="007F31EE" w:rsidRDefault="007F31EE" w:rsidP="007F3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8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416843" w:rsidRPr="007F31EE" w:rsidRDefault="00416843" w:rsidP="001D1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FAB" w:rsidRPr="007F31EE" w:rsidTr="0098493C">
        <w:trPr>
          <w:trHeight w:val="232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7F31EE">
              <w:rPr>
                <w:rFonts w:ascii="Times New Roman" w:hAnsi="Times New Roman" w:cs="Times New Roman"/>
              </w:rPr>
              <w:t xml:space="preserve"> 3. Типологія педагогічних технологій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67" w:rsidRPr="007F31EE" w:rsidRDefault="00617367" w:rsidP="0061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1) Опрацювання питань теми:</w:t>
            </w:r>
          </w:p>
          <w:p w:rsidR="00617367" w:rsidRPr="007F31EE" w:rsidRDefault="00617367" w:rsidP="00617367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7F31EE">
              <w:rPr>
                <w:sz w:val="20"/>
                <w:szCs w:val="20"/>
              </w:rPr>
              <w:t xml:space="preserve">1. Класифікація педагогічних технологій. Проблема пошуку </w:t>
            </w:r>
            <w:proofErr w:type="spellStart"/>
            <w:r w:rsidRPr="007F31EE">
              <w:rPr>
                <w:sz w:val="20"/>
                <w:szCs w:val="20"/>
              </w:rPr>
              <w:t>критерійних</w:t>
            </w:r>
            <w:proofErr w:type="spellEnd"/>
            <w:r w:rsidRPr="007F31EE">
              <w:rPr>
                <w:sz w:val="20"/>
                <w:szCs w:val="20"/>
              </w:rPr>
              <w:t xml:space="preserve"> ознак.</w:t>
            </w:r>
          </w:p>
          <w:p w:rsidR="00617367" w:rsidRPr="007F31EE" w:rsidRDefault="00617367" w:rsidP="00617367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7F31EE">
              <w:rPr>
                <w:sz w:val="20"/>
                <w:szCs w:val="20"/>
              </w:rPr>
              <w:t xml:space="preserve">2. Технології навчання. </w:t>
            </w:r>
          </w:p>
          <w:p w:rsidR="00617367" w:rsidRPr="007F31EE" w:rsidRDefault="00617367" w:rsidP="00617367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7F31EE">
              <w:rPr>
                <w:sz w:val="20"/>
                <w:szCs w:val="20"/>
              </w:rPr>
              <w:t xml:space="preserve">3. Потреба у розробці конкретних технологій виховання </w:t>
            </w:r>
          </w:p>
          <w:p w:rsidR="007B2FAB" w:rsidRPr="007F31EE" w:rsidRDefault="00617367" w:rsidP="0061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4. Специфіка застосування педагогічних технологій в організації освітнього процесу ЗДО.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26F" w:rsidRPr="007F31EE" w:rsidRDefault="00E86FB6" w:rsidP="00E8026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Допоміжні </w:t>
            </w:r>
            <w:r w:rsidR="00E8026F" w:rsidRPr="007F31EE">
              <w:rPr>
                <w:rFonts w:ascii="Times New Roman" w:hAnsi="Times New Roman" w:cs="Times New Roman"/>
              </w:rPr>
              <w:t>матеріал</w:t>
            </w:r>
            <w:r w:rsidRPr="007F31EE">
              <w:rPr>
                <w:rFonts w:ascii="Times New Roman" w:hAnsi="Times New Roman" w:cs="Times New Roman"/>
              </w:rPr>
              <w:t>и</w:t>
            </w:r>
            <w:r w:rsidR="00E8026F" w:rsidRPr="007F31EE">
              <w:rPr>
                <w:rFonts w:ascii="Times New Roman" w:hAnsi="Times New Roman" w:cs="Times New Roman"/>
              </w:rPr>
              <w:t xml:space="preserve"> надіслано на електронну скриньку старости групи</w:t>
            </w:r>
            <w:r w:rsidRPr="007F31EE">
              <w:rPr>
                <w:rFonts w:ascii="Times New Roman" w:hAnsi="Times New Roman" w:cs="Times New Roman"/>
              </w:rPr>
              <w:t xml:space="preserve"> </w:t>
            </w:r>
            <w:r w:rsidR="00E8026F"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281F38" w:rsidRPr="007F31EE" w:rsidRDefault="008327FA" w:rsidP="00D974EA">
            <w:pPr>
              <w:pStyle w:val="a4"/>
              <w:widowControl w:val="0"/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hyperlink r:id="rId9" w:history="1">
              <w:r w:rsidR="00E8026F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10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2FAB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7F31EE">
              <w:rPr>
                <w:rFonts w:ascii="Times New Roman" w:hAnsi="Times New Roman" w:cs="Times New Roman"/>
              </w:rPr>
              <w:t xml:space="preserve"> 4.</w:t>
            </w:r>
            <w:r w:rsidRPr="007F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1EE">
              <w:rPr>
                <w:rFonts w:ascii="Times New Roman" w:hAnsi="Times New Roman" w:cs="Times New Roman"/>
              </w:rPr>
              <w:t xml:space="preserve">Інноваційні </w:t>
            </w:r>
            <w:r w:rsidRPr="007F31EE">
              <w:rPr>
                <w:rFonts w:ascii="Times New Roman" w:hAnsi="Times New Roman" w:cs="Times New Roman"/>
              </w:rPr>
              <w:lastRenderedPageBreak/>
              <w:t>тенденції в розробленні сучасних технологій дошкільної освіти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 w:rsidP="00E80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1) </w:t>
            </w:r>
            <w:r w:rsidR="00E8026F" w:rsidRPr="007F31EE">
              <w:rPr>
                <w:rFonts w:ascii="Times New Roman" w:hAnsi="Times New Roman" w:cs="Times New Roman"/>
              </w:rPr>
              <w:t>Опрацювання питань теми</w:t>
            </w:r>
          </w:p>
          <w:p w:rsidR="00E8026F" w:rsidRPr="007F31EE" w:rsidRDefault="00E8026F" w:rsidP="00E802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color w:val="000000"/>
                <w:sz w:val="20"/>
                <w:szCs w:val="20"/>
              </w:rPr>
              <w:t>1. Ознаки освітніх інновацій</w:t>
            </w:r>
          </w:p>
          <w:p w:rsidR="00E8026F" w:rsidRPr="007F31EE" w:rsidRDefault="00E8026F" w:rsidP="00E802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 Психолого-педагогічна експертиза освітніх інновацій.</w:t>
            </w:r>
          </w:p>
          <w:p w:rsidR="00E8026F" w:rsidRPr="007F31EE" w:rsidRDefault="00E8026F" w:rsidP="00E802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color w:val="000000"/>
                <w:sz w:val="20"/>
                <w:szCs w:val="20"/>
              </w:rPr>
              <w:t>3. Поліпарадигмальність теорії та практики як основа розроблення сучасних педагогічних технологій у сфері дошкільної освіти</w:t>
            </w:r>
          </w:p>
          <w:p w:rsidR="00E8026F" w:rsidRPr="007F31EE" w:rsidRDefault="00E8026F" w:rsidP="00E802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color w:val="000000"/>
                <w:sz w:val="20"/>
                <w:szCs w:val="20"/>
              </w:rPr>
              <w:t>4. Експериментальний заклад дошкільної освіти</w:t>
            </w:r>
          </w:p>
          <w:p w:rsidR="00E8026F" w:rsidRPr="007F31EE" w:rsidRDefault="00E8026F" w:rsidP="00E802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color w:val="000000"/>
                <w:sz w:val="20"/>
                <w:szCs w:val="20"/>
              </w:rPr>
              <w:t>4. Готовність педагогів до інноваційно-педагогічної діяльності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26F" w:rsidRPr="007F31EE" w:rsidRDefault="005D7F1F" w:rsidP="00E8026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lastRenderedPageBreak/>
              <w:t>Допоміжні</w:t>
            </w:r>
            <w:r w:rsidR="00E8026F" w:rsidRPr="007F31EE">
              <w:rPr>
                <w:rFonts w:ascii="Times New Roman" w:hAnsi="Times New Roman" w:cs="Times New Roman"/>
              </w:rPr>
              <w:t xml:space="preserve"> матеріал</w:t>
            </w:r>
            <w:r w:rsidRPr="007F31EE">
              <w:rPr>
                <w:rFonts w:ascii="Times New Roman" w:hAnsi="Times New Roman" w:cs="Times New Roman"/>
              </w:rPr>
              <w:t>и</w:t>
            </w:r>
            <w:r w:rsidR="00E8026F" w:rsidRPr="007F31EE">
              <w:rPr>
                <w:rFonts w:ascii="Times New Roman" w:hAnsi="Times New Roman" w:cs="Times New Roman"/>
              </w:rPr>
              <w:t xml:space="preserve"> надіслано на електронну </w:t>
            </w:r>
            <w:r w:rsidR="00E8026F" w:rsidRPr="007F31EE">
              <w:rPr>
                <w:rFonts w:ascii="Times New Roman" w:hAnsi="Times New Roman" w:cs="Times New Roman"/>
              </w:rPr>
              <w:lastRenderedPageBreak/>
              <w:t>скриньку старости групи</w:t>
            </w:r>
          </w:p>
          <w:p w:rsidR="00E8026F" w:rsidRPr="007F31EE" w:rsidRDefault="00E8026F" w:rsidP="00E8026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ФПШ-61з</w:t>
            </w:r>
            <w:r w:rsidR="00D974EA" w:rsidRPr="007F31EE">
              <w:rPr>
                <w:rFonts w:ascii="Times New Roman" w:hAnsi="Times New Roman" w:cs="Times New Roman"/>
              </w:rPr>
              <w:t xml:space="preserve"> </w:t>
            </w:r>
            <w:r w:rsidRPr="007F31EE">
              <w:rPr>
                <w:rFonts w:ascii="Times New Roman" w:hAnsi="Times New Roman" w:cs="Times New Roman"/>
              </w:rPr>
              <w:t>Павленко Наталі</w:t>
            </w:r>
            <w:r w:rsidR="00D974EA" w:rsidRPr="007F31EE">
              <w:rPr>
                <w:rFonts w:ascii="Times New Roman" w:hAnsi="Times New Roman" w:cs="Times New Roman"/>
              </w:rPr>
              <w:t>ї</w:t>
            </w:r>
            <w:r w:rsidRPr="007F31EE">
              <w:rPr>
                <w:rFonts w:ascii="Times New Roman" w:hAnsi="Times New Roman" w:cs="Times New Roman"/>
              </w:rPr>
              <w:t xml:space="preserve"> </w:t>
            </w:r>
          </w:p>
          <w:p w:rsidR="007B2FAB" w:rsidRPr="007F31EE" w:rsidRDefault="008327FA" w:rsidP="0083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E8026F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lastRenderedPageBreak/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12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2FAB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31EE">
              <w:rPr>
                <w:rFonts w:ascii="Times New Roman" w:hAnsi="Times New Roman" w:cs="Times New Roman"/>
                <w:i/>
              </w:rPr>
              <w:t>Тема 5.</w:t>
            </w:r>
            <w:r w:rsidRPr="007F31EE">
              <w:rPr>
                <w:rFonts w:ascii="Times New Roman" w:hAnsi="Times New Roman" w:cs="Times New Roman"/>
              </w:rPr>
              <w:t xml:space="preserve"> Змістові та процесові аспекти реалізації системних педагогічних технологій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38" w:rsidRPr="007F31EE" w:rsidRDefault="00534138" w:rsidP="00534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1) Опрацювання питань теми</w:t>
            </w:r>
            <w:r w:rsidRPr="007F31EE">
              <w:rPr>
                <w:rFonts w:ascii="Times New Roman" w:hAnsi="Times New Roman"/>
                <w:sz w:val="20"/>
                <w:szCs w:val="20"/>
              </w:rPr>
              <w:t xml:space="preserve"> 1. Використання елементів концепції В.Сухомлинського.</w:t>
            </w:r>
          </w:p>
          <w:p w:rsidR="00534138" w:rsidRPr="007F31EE" w:rsidRDefault="00534138" w:rsidP="00534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 xml:space="preserve">2. «Національний дитячий садок </w:t>
            </w:r>
            <w:proofErr w:type="spellStart"/>
            <w:r w:rsidRPr="007F31EE">
              <w:rPr>
                <w:rFonts w:ascii="Times New Roman" w:hAnsi="Times New Roman"/>
                <w:sz w:val="20"/>
                <w:szCs w:val="20"/>
              </w:rPr>
              <w:t>С. Русо</w:t>
            </w:r>
            <w:proofErr w:type="spellEnd"/>
            <w:r w:rsidRPr="007F31EE">
              <w:rPr>
                <w:rFonts w:ascii="Times New Roman" w:hAnsi="Times New Roman"/>
                <w:sz w:val="20"/>
                <w:szCs w:val="20"/>
              </w:rPr>
              <w:t>вої».</w:t>
            </w:r>
          </w:p>
          <w:p w:rsidR="00534138" w:rsidRPr="007F31EE" w:rsidRDefault="00534138" w:rsidP="00534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 xml:space="preserve">3. Технологія саморозвитку </w:t>
            </w:r>
            <w:proofErr w:type="spellStart"/>
            <w:r w:rsidRPr="007F31EE">
              <w:rPr>
                <w:rFonts w:ascii="Times New Roman" w:hAnsi="Times New Roman"/>
                <w:sz w:val="20"/>
                <w:szCs w:val="20"/>
              </w:rPr>
              <w:t>М. Монтесс</w:t>
            </w:r>
            <w:proofErr w:type="spellEnd"/>
            <w:r w:rsidRPr="007F31EE">
              <w:rPr>
                <w:rFonts w:ascii="Times New Roman" w:hAnsi="Times New Roman"/>
                <w:sz w:val="20"/>
                <w:szCs w:val="20"/>
              </w:rPr>
              <w:t>орі.</w:t>
            </w:r>
          </w:p>
          <w:p w:rsidR="007B2FAB" w:rsidRPr="007F31EE" w:rsidRDefault="00534138" w:rsidP="0053413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4. Технологія вільного розвитку (педагогіка Р.</w:t>
            </w:r>
            <w:proofErr w:type="spellStart"/>
            <w:r w:rsidRPr="007F31EE">
              <w:rPr>
                <w:rFonts w:ascii="Times New Roman" w:hAnsi="Times New Roman"/>
                <w:sz w:val="20"/>
                <w:szCs w:val="20"/>
              </w:rPr>
              <w:t>Штайнера</w:t>
            </w:r>
            <w:proofErr w:type="spellEnd"/>
            <w:r w:rsidRPr="007F31E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F31EE">
              <w:rPr>
                <w:rFonts w:ascii="Times New Roman" w:hAnsi="Times New Roman"/>
                <w:sz w:val="20"/>
                <w:szCs w:val="20"/>
              </w:rPr>
              <w:t>Вальдорфський</w:t>
            </w:r>
            <w:proofErr w:type="spellEnd"/>
            <w:r w:rsidRPr="007F31EE">
              <w:rPr>
                <w:rFonts w:ascii="Times New Roman" w:hAnsi="Times New Roman"/>
                <w:sz w:val="20"/>
                <w:szCs w:val="20"/>
              </w:rPr>
              <w:t xml:space="preserve"> дитячий садок»).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38" w:rsidRPr="007F31EE" w:rsidRDefault="00CC4D51" w:rsidP="00534138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Допоміжні матеріали</w:t>
            </w:r>
            <w:r w:rsidR="00534138" w:rsidRPr="007F31EE">
              <w:rPr>
                <w:rFonts w:ascii="Times New Roman" w:hAnsi="Times New Roman" w:cs="Times New Roman"/>
              </w:rPr>
              <w:t xml:space="preserve"> надіслано на електронну скриньку старости групи</w:t>
            </w:r>
          </w:p>
          <w:p w:rsidR="00534138" w:rsidRPr="007F31EE" w:rsidRDefault="00534138" w:rsidP="00534138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534138" w:rsidRPr="007F31EE" w:rsidRDefault="008327FA" w:rsidP="0053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34138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14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7B2FAB" w:rsidRPr="007F31EE" w:rsidRDefault="007B2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B2FAB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AB" w:rsidRPr="007F31EE" w:rsidRDefault="007B2FAB" w:rsidP="00B86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Семінарське заняття </w:t>
            </w:r>
            <w:r w:rsidR="00B86A93" w:rsidRPr="007F31E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</w:t>
            </w:r>
            <w:r w:rsidRPr="007F31EE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7F31EE">
              <w:rPr>
                <w:rFonts w:ascii="Times New Roman" w:hAnsi="Times New Roman" w:cs="Times New Roman"/>
              </w:rPr>
              <w:t xml:space="preserve">Характеристика основних положень системних педагогічних технологій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51" w:rsidRPr="007F31EE" w:rsidRDefault="00CC4D51" w:rsidP="00CC4D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EE">
              <w:rPr>
                <w:rFonts w:ascii="Times New Roman" w:hAnsi="Times New Roman"/>
                <w:bCs/>
              </w:rPr>
              <w:t>проаналізувати</w:t>
            </w:r>
            <w:r w:rsidR="00D07A25" w:rsidRPr="007F31EE">
              <w:rPr>
                <w:rFonts w:ascii="Times New Roman" w:hAnsi="Times New Roman"/>
                <w:bCs/>
              </w:rPr>
              <w:t xml:space="preserve"> та </w:t>
            </w:r>
            <w:r w:rsidR="00D07A25" w:rsidRPr="007F31EE">
              <w:rPr>
                <w:rFonts w:ascii="Times New Roman" w:hAnsi="Times New Roman"/>
                <w:b/>
                <w:bCs/>
              </w:rPr>
              <w:t>представити у вигляді таблиці</w:t>
            </w:r>
            <w:r w:rsidR="00D07A25" w:rsidRPr="007F31EE">
              <w:rPr>
                <w:rFonts w:ascii="Times New Roman" w:hAnsi="Times New Roman"/>
                <w:bCs/>
              </w:rPr>
              <w:t xml:space="preserve"> </w:t>
            </w:r>
            <w:r w:rsidRPr="007F31EE">
              <w:rPr>
                <w:rFonts w:ascii="Times New Roman" w:hAnsi="Times New Roman"/>
                <w:bCs/>
              </w:rPr>
              <w:t xml:space="preserve"> технологію </w:t>
            </w:r>
            <w:r w:rsidR="00B86A93" w:rsidRPr="007F31EE">
              <w:rPr>
                <w:rFonts w:ascii="Times New Roman" w:hAnsi="Times New Roman"/>
                <w:bCs/>
              </w:rPr>
              <w:t>В. Сухомлинського, С.</w:t>
            </w:r>
            <w:proofErr w:type="spellStart"/>
            <w:r w:rsidR="00B86A93" w:rsidRPr="007F31EE">
              <w:rPr>
                <w:rFonts w:ascii="Times New Roman" w:hAnsi="Times New Roman"/>
                <w:bCs/>
              </w:rPr>
              <w:t>Русової</w:t>
            </w:r>
            <w:proofErr w:type="spellEnd"/>
            <w:r w:rsidR="00B86A93" w:rsidRPr="007F31E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F31EE">
              <w:rPr>
                <w:rFonts w:ascii="Times New Roman" w:hAnsi="Times New Roman"/>
                <w:bCs/>
              </w:rPr>
              <w:t>М. Монтес</w:t>
            </w:r>
            <w:proofErr w:type="spellEnd"/>
            <w:r w:rsidRPr="007F31EE">
              <w:rPr>
                <w:rFonts w:ascii="Times New Roman" w:hAnsi="Times New Roman"/>
                <w:bCs/>
              </w:rPr>
              <w:t xml:space="preserve">орі  </w:t>
            </w:r>
            <w:r w:rsidR="00B86A93" w:rsidRPr="007F31EE">
              <w:rPr>
                <w:rFonts w:ascii="Times New Roman" w:hAnsi="Times New Roman"/>
                <w:bCs/>
              </w:rPr>
              <w:t xml:space="preserve">та </w:t>
            </w:r>
            <w:proofErr w:type="spellStart"/>
            <w:r w:rsidR="00B86A93" w:rsidRPr="007F31EE">
              <w:rPr>
                <w:rFonts w:ascii="Times New Roman" w:hAnsi="Times New Roman"/>
                <w:bCs/>
              </w:rPr>
              <w:t>Р. </w:t>
            </w:r>
            <w:r w:rsidR="00D07A25" w:rsidRPr="007F31EE">
              <w:rPr>
                <w:rFonts w:ascii="Times New Roman" w:hAnsi="Times New Roman"/>
                <w:bCs/>
              </w:rPr>
              <w:t>Штайн</w:t>
            </w:r>
            <w:proofErr w:type="spellEnd"/>
            <w:r w:rsidR="00D07A25" w:rsidRPr="007F31EE">
              <w:rPr>
                <w:rFonts w:ascii="Times New Roman" w:hAnsi="Times New Roman"/>
                <w:bCs/>
              </w:rPr>
              <w:t xml:space="preserve">ера </w:t>
            </w:r>
            <w:r w:rsidRPr="007F31EE">
              <w:rPr>
                <w:rFonts w:ascii="Times New Roman" w:hAnsi="Times New Roman"/>
                <w:bCs/>
              </w:rPr>
              <w:t>на основі таких показників:</w:t>
            </w:r>
          </w:p>
          <w:p w:rsidR="00CC4D51" w:rsidRPr="007F31EE" w:rsidRDefault="00CC4D51" w:rsidP="00CC4D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1EE">
              <w:rPr>
                <w:rFonts w:ascii="Times New Roman" w:hAnsi="Times New Roman"/>
                <w:bCs/>
                <w:sz w:val="20"/>
                <w:szCs w:val="20"/>
              </w:rPr>
              <w:t>- цільові орієнтири;</w:t>
            </w:r>
          </w:p>
          <w:p w:rsidR="00CC4D51" w:rsidRPr="007F31EE" w:rsidRDefault="00CC4D51" w:rsidP="00CC4D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1EE">
              <w:rPr>
                <w:rFonts w:ascii="Times New Roman" w:hAnsi="Times New Roman"/>
                <w:bCs/>
                <w:sz w:val="20"/>
                <w:szCs w:val="20"/>
              </w:rPr>
              <w:t>- концептуальні положення;</w:t>
            </w:r>
          </w:p>
          <w:p w:rsidR="00CC4D51" w:rsidRPr="007F31EE" w:rsidRDefault="00CC4D51" w:rsidP="00CC4D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1EE">
              <w:rPr>
                <w:rFonts w:ascii="Times New Roman" w:hAnsi="Times New Roman"/>
                <w:bCs/>
                <w:sz w:val="20"/>
                <w:szCs w:val="20"/>
              </w:rPr>
              <w:t>- особливості змісту;</w:t>
            </w:r>
          </w:p>
          <w:p w:rsidR="007B2FAB" w:rsidRPr="007F31EE" w:rsidRDefault="00CC4D51" w:rsidP="00CC4D51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/>
                <w:bCs/>
                <w:sz w:val="20"/>
                <w:szCs w:val="20"/>
              </w:rPr>
              <w:t>- особливості методики та матеріали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B6" w:rsidRPr="007F31EE" w:rsidRDefault="00E86FB6" w:rsidP="00E86FB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Допоміжні матеріали надіслано на електронну скриньку старости групи</w:t>
            </w:r>
          </w:p>
          <w:p w:rsidR="00E86FB6" w:rsidRPr="007F31EE" w:rsidRDefault="00E86FB6" w:rsidP="00E86FB6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E86FB6" w:rsidRPr="007F31EE" w:rsidRDefault="008327FA" w:rsidP="00E86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E86FB6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  <w:p w:rsidR="007B2FAB" w:rsidRPr="007F31EE" w:rsidRDefault="007B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AB" w:rsidRPr="007F31EE" w:rsidRDefault="007B2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7B2FAB" w:rsidRPr="007F31EE" w:rsidRDefault="007B2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7B2FAB" w:rsidRPr="007F31EE" w:rsidRDefault="0083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7B2FAB"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7B2FAB" w:rsidRPr="007F31EE" w:rsidRDefault="007B2F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6FB6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6" w:rsidRPr="007F31EE" w:rsidRDefault="00E8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6" w:rsidRPr="007F31EE" w:rsidRDefault="00EB2B81" w:rsidP="00EB2B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31EE">
              <w:rPr>
                <w:rFonts w:ascii="Times New Roman" w:hAnsi="Times New Roman"/>
                <w:i/>
              </w:rPr>
              <w:t>Тема 6.</w:t>
            </w:r>
            <w:r w:rsidRPr="007F31EE">
              <w:rPr>
                <w:rFonts w:ascii="Times New Roman" w:hAnsi="Times New Roman"/>
              </w:rPr>
              <w:t xml:space="preserve"> Методологічні та методичні основи модульних і локальних педагогічних технологій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B6" w:rsidRPr="007F31EE" w:rsidRDefault="00E86FB6" w:rsidP="00B86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F1F" w:rsidRPr="007F31EE" w:rsidRDefault="005D7F1F" w:rsidP="005D7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1) Опрацювання питань теми:</w:t>
            </w:r>
          </w:p>
          <w:p w:rsidR="00EB2B81" w:rsidRPr="007F31EE" w:rsidRDefault="00EB2B81" w:rsidP="00EB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1. Технології раннього навчання</w:t>
            </w:r>
          </w:p>
          <w:p w:rsidR="00EB2B81" w:rsidRPr="007F31EE" w:rsidRDefault="00EB2B81" w:rsidP="00EB2B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2. Застосування елементів технології розвивального навчання, проблемного навчання, технології родієвого підходу, проектні технології, LEGO-технологія</w:t>
            </w:r>
          </w:p>
          <w:p w:rsidR="00EB2B81" w:rsidRPr="007F31EE" w:rsidRDefault="00EB2B81" w:rsidP="00EB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3. Особистісно-орієнтовані технології організації освітнього процесу. Індивідуалізація освітнього процесу ЗДО як педагогічна технологія.</w:t>
            </w:r>
          </w:p>
          <w:p w:rsidR="00EB2B81" w:rsidRPr="007F31EE" w:rsidRDefault="00EB2B81" w:rsidP="00EB2B8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 xml:space="preserve">4. Технологія розвитку творчої особистості </w:t>
            </w:r>
            <w:proofErr w:type="spellStart"/>
            <w:r w:rsidRPr="007F31EE">
              <w:rPr>
                <w:rFonts w:ascii="Times New Roman" w:hAnsi="Times New Roman"/>
                <w:sz w:val="20"/>
                <w:szCs w:val="20"/>
              </w:rPr>
              <w:t>Г. Альтшулл</w:t>
            </w:r>
            <w:proofErr w:type="spellEnd"/>
            <w:r w:rsidRPr="007F31EE">
              <w:rPr>
                <w:rFonts w:ascii="Times New Roman" w:hAnsi="Times New Roman"/>
                <w:sz w:val="20"/>
                <w:szCs w:val="20"/>
              </w:rPr>
              <w:t>ера (ТРВЗ)</w:t>
            </w:r>
          </w:p>
          <w:p w:rsidR="00EB2B81" w:rsidRPr="007F31EE" w:rsidRDefault="00EB2B81" w:rsidP="00EB2B81">
            <w:pPr>
              <w:pStyle w:val="a6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sz w:val="20"/>
                <w:szCs w:val="20"/>
              </w:rPr>
              <w:t xml:space="preserve">5. Ігрові технології. Розвивальні ігри. </w:t>
            </w:r>
            <w:r w:rsidRPr="007F31EE">
              <w:rPr>
                <w:sz w:val="20"/>
                <w:szCs w:val="20"/>
              </w:rPr>
              <w:lastRenderedPageBreak/>
              <w:t>6. </w:t>
            </w:r>
            <w:proofErr w:type="spellStart"/>
            <w:r w:rsidRPr="007F31EE">
              <w:rPr>
                <w:sz w:val="20"/>
                <w:szCs w:val="20"/>
              </w:rPr>
              <w:t>Здоров’язбережувальні</w:t>
            </w:r>
            <w:proofErr w:type="spellEnd"/>
            <w:r w:rsidRPr="007F31EE">
              <w:rPr>
                <w:sz w:val="20"/>
                <w:szCs w:val="20"/>
              </w:rPr>
              <w:t xml:space="preserve">, </w:t>
            </w:r>
            <w:proofErr w:type="spellStart"/>
            <w:r w:rsidRPr="007F31EE">
              <w:rPr>
                <w:sz w:val="20"/>
                <w:szCs w:val="20"/>
              </w:rPr>
              <w:t>оздоровлювальні</w:t>
            </w:r>
            <w:proofErr w:type="spellEnd"/>
            <w:r w:rsidRPr="007F31EE">
              <w:rPr>
                <w:sz w:val="20"/>
                <w:szCs w:val="20"/>
              </w:rPr>
              <w:t xml:space="preserve"> та </w:t>
            </w:r>
            <w:proofErr w:type="spellStart"/>
            <w:r w:rsidRPr="007F31EE">
              <w:rPr>
                <w:sz w:val="20"/>
                <w:szCs w:val="20"/>
              </w:rPr>
              <w:t>здоров’яформувальні</w:t>
            </w:r>
            <w:proofErr w:type="spellEnd"/>
            <w:r w:rsidRPr="007F31EE">
              <w:rPr>
                <w:sz w:val="20"/>
                <w:szCs w:val="20"/>
              </w:rPr>
              <w:t xml:space="preserve"> технології</w:t>
            </w:r>
          </w:p>
          <w:p w:rsidR="00E86FB6" w:rsidRPr="007F31EE" w:rsidRDefault="00EB2B81" w:rsidP="005D7F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7. </w:t>
            </w:r>
            <w:r w:rsidRPr="007F31EE">
              <w:rPr>
                <w:rFonts w:ascii="Times New Roman" w:hAnsi="Times New Roman"/>
                <w:sz w:val="20"/>
                <w:szCs w:val="20"/>
              </w:rPr>
              <w:t>Конкретно-предметні технології організації освітнього процесу в ЗДО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F1F" w:rsidRPr="007F31EE" w:rsidRDefault="005D7F1F" w:rsidP="005D7F1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lastRenderedPageBreak/>
              <w:t>Допоміжні матеріали надіслано на електронну скриньку старости групи</w:t>
            </w:r>
          </w:p>
          <w:p w:rsidR="005D7F1F" w:rsidRPr="007F31EE" w:rsidRDefault="005D7F1F" w:rsidP="005D7F1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5D7F1F" w:rsidRPr="007F31EE" w:rsidRDefault="008327FA" w:rsidP="005D7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5D7F1F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  <w:p w:rsidR="00E86FB6" w:rsidRPr="007F31EE" w:rsidRDefault="00E86F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EE" w:rsidRPr="007F31EE" w:rsidRDefault="007F31EE" w:rsidP="007F3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18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E86FB6" w:rsidRPr="007F31EE" w:rsidRDefault="00E86F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B2B81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81" w:rsidRPr="007F31EE" w:rsidRDefault="00EB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81" w:rsidRPr="007F31EE" w:rsidRDefault="00EB2B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81" w:rsidRPr="007F31EE" w:rsidRDefault="008C0717" w:rsidP="008C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Семінарське заняття 2</w:t>
            </w:r>
          </w:p>
          <w:p w:rsidR="00424826" w:rsidRPr="007F31EE" w:rsidRDefault="00424826" w:rsidP="008C0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EE">
              <w:rPr>
                <w:rFonts w:ascii="Times New Roman" w:hAnsi="Times New Roman"/>
              </w:rPr>
              <w:t>Провідні положення та засоби організації освітнього процесу ЗДО з використанням модульних і локальних технологій</w:t>
            </w:r>
            <w:r w:rsidR="00E11138" w:rsidRPr="007F31EE">
              <w:rPr>
                <w:rFonts w:ascii="Times New Roman" w:hAnsi="Times New Roman"/>
              </w:rPr>
              <w:t xml:space="preserve"> </w:t>
            </w:r>
          </w:p>
          <w:p w:rsidR="008C0717" w:rsidRPr="007F31EE" w:rsidRDefault="00E11138" w:rsidP="00E1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</w:rPr>
              <w:t>(раннього навчання та розвитку, розвивального навчання, розвитку мислення дітей, о</w:t>
            </w:r>
            <w:r w:rsidRPr="007F31EE">
              <w:rPr>
                <w:rFonts w:ascii="Times New Roman" w:eastAsia="Times New Roman" w:hAnsi="Times New Roman"/>
                <w:color w:val="000000"/>
              </w:rPr>
              <w:t xml:space="preserve">собистісно-орієнтовані технології, </w:t>
            </w:r>
            <w:proofErr w:type="spellStart"/>
            <w:r w:rsidRPr="007F31EE">
              <w:rPr>
                <w:rFonts w:ascii="Times New Roman" w:eastAsia="Times New Roman" w:hAnsi="Times New Roman"/>
                <w:color w:val="000000"/>
              </w:rPr>
              <w:t>технології</w:t>
            </w:r>
            <w:proofErr w:type="spellEnd"/>
            <w:r w:rsidRPr="007F31EE">
              <w:rPr>
                <w:rFonts w:ascii="Times New Roman" w:eastAsia="Times New Roman" w:hAnsi="Times New Roman"/>
                <w:color w:val="000000"/>
              </w:rPr>
              <w:t xml:space="preserve"> розвитку творчої особистості)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EB" w:rsidRPr="007F31EE" w:rsidRDefault="007C40B5" w:rsidP="00744B2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EE">
              <w:rPr>
                <w:rFonts w:ascii="Times New Roman" w:hAnsi="Times New Roman"/>
                <w:bCs/>
              </w:rPr>
              <w:t>1</w:t>
            </w:r>
            <w:r w:rsidR="00EB0105" w:rsidRPr="007F31EE">
              <w:rPr>
                <w:rFonts w:ascii="Times New Roman" w:hAnsi="Times New Roman"/>
                <w:bCs/>
              </w:rPr>
              <w:t>) </w:t>
            </w:r>
            <w:r w:rsidR="00EB0105" w:rsidRPr="007F31EE">
              <w:rPr>
                <w:rFonts w:ascii="Times New Roman" w:hAnsi="Times New Roman"/>
                <w:b/>
                <w:bCs/>
              </w:rPr>
              <w:t>систематизувати провідні ідеї</w:t>
            </w:r>
            <w:r w:rsidR="00EB0105" w:rsidRPr="007F31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B0105" w:rsidRPr="007F31EE">
              <w:rPr>
                <w:rFonts w:ascii="Times New Roman" w:hAnsi="Times New Roman"/>
                <w:bCs/>
              </w:rPr>
              <w:t>едьютейнменту</w:t>
            </w:r>
            <w:proofErr w:type="spellEnd"/>
            <w:r w:rsidR="00EB0105" w:rsidRPr="007F31EE">
              <w:rPr>
                <w:rFonts w:ascii="Times New Roman" w:hAnsi="Times New Roman"/>
                <w:bCs/>
              </w:rPr>
              <w:t xml:space="preserve">, «освітньої подорожі» як технології проблемного навчання, технології «стіни, які говорять», проектної технології, </w:t>
            </w:r>
            <w:proofErr w:type="spellStart"/>
            <w:r w:rsidR="00EB0105" w:rsidRPr="007F31EE">
              <w:rPr>
                <w:rFonts w:ascii="Times New Roman" w:hAnsi="Times New Roman"/>
                <w:bCs/>
              </w:rPr>
              <w:t>технології</w:t>
            </w:r>
            <w:proofErr w:type="spellEnd"/>
            <w:r w:rsidR="00EB0105" w:rsidRPr="007F31EE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="00EB0105" w:rsidRPr="007F31EE">
              <w:rPr>
                <w:rFonts w:ascii="Times New Roman" w:hAnsi="Times New Roman"/>
                <w:bCs/>
              </w:rPr>
              <w:t>baby</w:t>
            </w:r>
            <w:proofErr w:type="spellEnd"/>
            <w:r w:rsidR="00EB0105" w:rsidRPr="007F31E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B0105" w:rsidRPr="007F31EE">
              <w:rPr>
                <w:rFonts w:ascii="Times New Roman" w:hAnsi="Times New Roman"/>
                <w:bCs/>
              </w:rPr>
              <w:t>sitter</w:t>
            </w:r>
            <w:proofErr w:type="spellEnd"/>
            <w:r w:rsidR="00EB0105" w:rsidRPr="007F31EE">
              <w:rPr>
                <w:rFonts w:ascii="Times New Roman" w:hAnsi="Times New Roman"/>
                <w:bCs/>
              </w:rPr>
              <w:t xml:space="preserve"> on-</w:t>
            </w:r>
            <w:proofErr w:type="spellStart"/>
            <w:r w:rsidR="00EB0105" w:rsidRPr="007F31EE">
              <w:rPr>
                <w:rFonts w:ascii="Times New Roman" w:hAnsi="Times New Roman"/>
                <w:bCs/>
              </w:rPr>
              <w:t>line</w:t>
            </w:r>
            <w:proofErr w:type="spellEnd"/>
            <w:r w:rsidR="00EB0105" w:rsidRPr="007F31EE">
              <w:rPr>
                <w:rFonts w:ascii="Times New Roman" w:hAnsi="Times New Roman"/>
                <w:bCs/>
              </w:rPr>
              <w:t xml:space="preserve">» (інформаційно-комунікативна в умовах дистанційного навчання та виховання) </w:t>
            </w:r>
          </w:p>
          <w:p w:rsidR="00EB2B81" w:rsidRPr="007F31EE" w:rsidRDefault="00744B2D" w:rsidP="00744B2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1EE">
              <w:rPr>
                <w:rFonts w:ascii="Times New Roman" w:hAnsi="Times New Roman"/>
                <w:bCs/>
              </w:rPr>
              <w:t>2</w:t>
            </w:r>
            <w:r w:rsidR="00EB0105" w:rsidRPr="007F31EE">
              <w:rPr>
                <w:rFonts w:ascii="Times New Roman" w:hAnsi="Times New Roman"/>
                <w:bCs/>
              </w:rPr>
              <w:t>) </w:t>
            </w:r>
            <w:r w:rsidR="00EB0105" w:rsidRPr="007F31EE">
              <w:rPr>
                <w:rFonts w:ascii="Times New Roman" w:hAnsi="Times New Roman"/>
                <w:b/>
              </w:rPr>
              <w:t>підготувати огляд</w:t>
            </w:r>
            <w:r w:rsidR="00EB0105" w:rsidRPr="007F31EE">
              <w:rPr>
                <w:rFonts w:ascii="Times New Roman" w:hAnsi="Times New Roman"/>
              </w:rPr>
              <w:t xml:space="preserve"> особистісно-орієнтованої технології (на вибір)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D" w:rsidRPr="007F31EE" w:rsidRDefault="00744B2D" w:rsidP="00744B2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Допоміжні матеріали надіслано на електронну скриньку старости групи</w:t>
            </w:r>
          </w:p>
          <w:p w:rsidR="00744B2D" w:rsidRPr="007F31EE" w:rsidRDefault="00744B2D" w:rsidP="00744B2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744B2D" w:rsidRPr="007F31EE" w:rsidRDefault="008327FA" w:rsidP="007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744B2D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  <w:p w:rsidR="00EB2B81" w:rsidRPr="007F31EE" w:rsidRDefault="00EB2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08E" w:rsidRPr="007F31EE" w:rsidRDefault="00F3608E" w:rsidP="00F36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F3608E" w:rsidRPr="007F31EE" w:rsidRDefault="00F3608E" w:rsidP="00F36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F3608E" w:rsidRPr="007F31EE" w:rsidRDefault="008327FA" w:rsidP="00F36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F3608E"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EB2B81" w:rsidRPr="007F31EE" w:rsidRDefault="00EB2B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D7F1F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F1F" w:rsidRPr="007F31EE" w:rsidRDefault="005D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F1F" w:rsidRPr="007F31EE" w:rsidRDefault="005D7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F1F" w:rsidRPr="007F31EE" w:rsidRDefault="008C0717" w:rsidP="00B8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Семінарське заняття 3</w:t>
            </w:r>
          </w:p>
          <w:p w:rsidR="00E11138" w:rsidRPr="007F31EE" w:rsidRDefault="00E11138" w:rsidP="00E11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EE">
              <w:rPr>
                <w:rFonts w:ascii="Times New Roman" w:hAnsi="Times New Roman"/>
              </w:rPr>
              <w:t xml:space="preserve">Провідні положення та засоби організації освітнього процесу ЗДО з використанням модульних і локальних технологій </w:t>
            </w:r>
          </w:p>
          <w:p w:rsidR="00F3608E" w:rsidRPr="007F31EE" w:rsidRDefault="00E11138" w:rsidP="00F36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>(</w:t>
            </w:r>
            <w:r w:rsidR="00F3608E"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>і</w:t>
            </w:r>
            <w:r w:rsidR="00F3608E" w:rsidRPr="007F31EE">
              <w:rPr>
                <w:rFonts w:ascii="Times New Roman" w:eastAsia="Times New Roman" w:hAnsi="Times New Roman"/>
                <w:color w:val="000000"/>
              </w:rPr>
              <w:t>грові технології,</w:t>
            </w:r>
          </w:p>
          <w:p w:rsidR="00E11138" w:rsidRPr="007F31EE" w:rsidRDefault="00F3608E" w:rsidP="00F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7F31EE">
              <w:rPr>
                <w:rFonts w:ascii="Times New Roman" w:eastAsia="Times New Roman" w:hAnsi="Times New Roman"/>
                <w:color w:val="000000"/>
              </w:rPr>
              <w:t>здоров’язбережувальні</w:t>
            </w:r>
            <w:proofErr w:type="spellEnd"/>
            <w:r w:rsidRPr="007F31EE">
              <w:rPr>
                <w:rFonts w:ascii="Times New Roman" w:eastAsia="Times New Roman" w:hAnsi="Times New Roman"/>
                <w:color w:val="000000"/>
              </w:rPr>
              <w:t xml:space="preserve"> технології, конкретно-предметні технології в ЗДО)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D" w:rsidRPr="007F31EE" w:rsidRDefault="00744B2D" w:rsidP="00480A46">
            <w:pPr>
              <w:spacing w:after="0" w:line="240" w:lineRule="auto"/>
              <w:rPr>
                <w:rFonts w:ascii="Times New Roman" w:hAnsi="Times New Roman"/>
              </w:rPr>
            </w:pPr>
            <w:r w:rsidRPr="007F31EE">
              <w:rPr>
                <w:rFonts w:ascii="Times New Roman" w:hAnsi="Times New Roman"/>
              </w:rPr>
              <w:t>1</w:t>
            </w:r>
            <w:r w:rsidR="007C40B5" w:rsidRPr="007F31EE">
              <w:rPr>
                <w:rFonts w:ascii="Times New Roman" w:hAnsi="Times New Roman"/>
              </w:rPr>
              <w:t>) </w:t>
            </w:r>
            <w:r w:rsidR="007C40B5" w:rsidRPr="007F31EE">
              <w:rPr>
                <w:rFonts w:ascii="Times New Roman" w:hAnsi="Times New Roman"/>
                <w:b/>
              </w:rPr>
              <w:t>скласти технологічну схему</w:t>
            </w:r>
            <w:r w:rsidR="007C40B5" w:rsidRPr="007F31EE">
              <w:rPr>
                <w:rFonts w:ascii="Times New Roman" w:hAnsi="Times New Roman"/>
              </w:rPr>
              <w:t xml:space="preserve"> використання ігрових технологій </w:t>
            </w:r>
            <w:r w:rsidRPr="007F31EE">
              <w:rPr>
                <w:rFonts w:ascii="Times New Roman" w:hAnsi="Times New Roman"/>
              </w:rPr>
              <w:t>у ЗДО</w:t>
            </w:r>
          </w:p>
          <w:p w:rsidR="007C40B5" w:rsidRPr="007F31EE" w:rsidRDefault="00744B2D" w:rsidP="00480A46">
            <w:pPr>
              <w:spacing w:after="0" w:line="240" w:lineRule="auto"/>
              <w:rPr>
                <w:rFonts w:ascii="Times New Roman" w:hAnsi="Times New Roman"/>
              </w:rPr>
            </w:pPr>
            <w:r w:rsidRPr="007F31EE">
              <w:rPr>
                <w:rFonts w:ascii="Times New Roman" w:hAnsi="Times New Roman"/>
              </w:rPr>
              <w:t>2</w:t>
            </w:r>
            <w:r w:rsidR="007C40B5" w:rsidRPr="007F31EE">
              <w:rPr>
                <w:rFonts w:ascii="Times New Roman" w:hAnsi="Times New Roman"/>
              </w:rPr>
              <w:t xml:space="preserve">)  </w:t>
            </w:r>
            <w:r w:rsidR="007C40B5" w:rsidRPr="007F31EE">
              <w:rPr>
                <w:rFonts w:ascii="Times New Roman" w:hAnsi="Times New Roman"/>
                <w:b/>
              </w:rPr>
              <w:t>підібрати приклади</w:t>
            </w:r>
            <w:r w:rsidR="007C40B5" w:rsidRPr="007F31EE">
              <w:rPr>
                <w:rFonts w:ascii="Times New Roman" w:hAnsi="Times New Roman"/>
              </w:rPr>
              <w:t xml:space="preserve"> розвивальних ігор</w:t>
            </w:r>
            <w:r w:rsidR="00C807EB" w:rsidRPr="007F31EE">
              <w:rPr>
                <w:rFonts w:ascii="Times New Roman" w:hAnsi="Times New Roman"/>
              </w:rPr>
              <w:t xml:space="preserve"> (2-3)</w:t>
            </w:r>
            <w:r w:rsidR="007C40B5" w:rsidRPr="007F31EE">
              <w:rPr>
                <w:rFonts w:ascii="Times New Roman" w:hAnsi="Times New Roman"/>
              </w:rPr>
              <w:t>;</w:t>
            </w:r>
          </w:p>
          <w:p w:rsidR="005D7F1F" w:rsidRPr="007F31EE" w:rsidRDefault="00744B2D" w:rsidP="00480A4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1EE">
              <w:rPr>
                <w:rFonts w:ascii="Times New Roman" w:hAnsi="Times New Roman"/>
              </w:rPr>
              <w:t>3</w:t>
            </w:r>
            <w:r w:rsidR="007C40B5" w:rsidRPr="007F31EE">
              <w:rPr>
                <w:rFonts w:ascii="Times New Roman" w:hAnsi="Times New Roman"/>
                <w:b/>
              </w:rPr>
              <w:t>) підготувати огляд</w:t>
            </w:r>
            <w:r w:rsidR="007C40B5" w:rsidRPr="007F31EE">
              <w:rPr>
                <w:rFonts w:ascii="Times New Roman" w:hAnsi="Times New Roman"/>
              </w:rPr>
              <w:t xml:space="preserve"> конкретно-предметної технології (на вибір</w:t>
            </w:r>
            <w:r w:rsidR="007C40B5" w:rsidRPr="007F31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D" w:rsidRPr="007F31EE" w:rsidRDefault="00744B2D" w:rsidP="00744B2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Допоміжні матеріали надіслано на електронну скриньку старости групи</w:t>
            </w:r>
          </w:p>
          <w:p w:rsidR="00744B2D" w:rsidRPr="007F31EE" w:rsidRDefault="00744B2D" w:rsidP="00744B2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744B2D" w:rsidRPr="007F31EE" w:rsidRDefault="008327FA" w:rsidP="007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744B2D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</w:p>
          <w:p w:rsidR="005D7F1F" w:rsidRPr="007F31EE" w:rsidRDefault="005D7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08E" w:rsidRPr="007F31EE" w:rsidRDefault="00F3608E" w:rsidP="00F36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F3608E" w:rsidRPr="007F31EE" w:rsidRDefault="00F3608E" w:rsidP="00F36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F3608E" w:rsidRPr="007F31EE" w:rsidRDefault="008327FA" w:rsidP="00F36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F3608E"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5D7F1F" w:rsidRPr="007F31EE" w:rsidRDefault="005D7F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C0717" w:rsidRPr="007F31EE" w:rsidTr="0098493C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717" w:rsidRPr="007F31EE" w:rsidRDefault="008C0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717" w:rsidRPr="007F31EE" w:rsidRDefault="008C0717" w:rsidP="008C07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31EE">
              <w:rPr>
                <w:rFonts w:ascii="Times New Roman" w:hAnsi="Times New Roman"/>
                <w:i/>
              </w:rPr>
              <w:t>Тема 7.</w:t>
            </w:r>
            <w:r w:rsidRPr="007F31EE">
              <w:rPr>
                <w:rFonts w:ascii="Times New Roman" w:hAnsi="Times New Roman"/>
              </w:rPr>
              <w:t xml:space="preserve"> Впровадження педагогічних технологій в діяльність сучасних закладів дошкільної освіти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717" w:rsidRPr="007F31EE" w:rsidRDefault="008C0717" w:rsidP="00B86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E20" w:rsidRPr="007F31EE" w:rsidRDefault="00734E20" w:rsidP="007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1) Опрацювання питань теми:</w:t>
            </w:r>
          </w:p>
          <w:p w:rsidR="00734E20" w:rsidRPr="007F31EE" w:rsidRDefault="00734E20" w:rsidP="007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1. Мета впровадження педагогічних технологій в освітній процес закладів дошкільної освіти</w:t>
            </w:r>
          </w:p>
          <w:p w:rsidR="00734E20" w:rsidRPr="007F31EE" w:rsidRDefault="00734E20" w:rsidP="00734E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 xml:space="preserve">2. Форми залучення педагогів до вивчення та використання досвіду застосування </w:t>
            </w:r>
            <w:r w:rsidR="007F31EE" w:rsidRPr="007F31EE">
              <w:rPr>
                <w:rFonts w:ascii="Times New Roman" w:hAnsi="Times New Roman"/>
                <w:sz w:val="20"/>
                <w:szCs w:val="20"/>
              </w:rPr>
              <w:t>педаго</w:t>
            </w:r>
            <w:r w:rsidRPr="007F31EE">
              <w:rPr>
                <w:rFonts w:ascii="Times New Roman" w:hAnsi="Times New Roman"/>
                <w:sz w:val="20"/>
                <w:szCs w:val="20"/>
              </w:rPr>
              <w:t>гічних технологій у ЗДО</w:t>
            </w:r>
          </w:p>
          <w:p w:rsidR="00734E20" w:rsidRPr="007F31EE" w:rsidRDefault="00734E20" w:rsidP="0073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lastRenderedPageBreak/>
              <w:t>3. Алгоритм роботи педагога з впровадження педагогічних технологій в освітній процес ЗДО</w:t>
            </w:r>
          </w:p>
          <w:p w:rsidR="00734E20" w:rsidRPr="007F31EE" w:rsidRDefault="00734E20" w:rsidP="00734E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F31EE">
              <w:rPr>
                <w:rFonts w:ascii="Times New Roman" w:hAnsi="Times New Roman"/>
                <w:sz w:val="20"/>
                <w:szCs w:val="20"/>
              </w:rPr>
              <w:t>4. Науково-педагогічний супровід діяльності педагогів закладів дошкільної освіти з впровадження педагогічних технологій</w:t>
            </w:r>
          </w:p>
          <w:p w:rsidR="008C0717" w:rsidRPr="007F31EE" w:rsidRDefault="0042637D" w:rsidP="00CC4D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F31EE">
              <w:rPr>
                <w:rFonts w:ascii="Times New Roman" w:hAnsi="Times New Roman"/>
                <w:color w:val="000000"/>
              </w:rPr>
              <w:t>2</w:t>
            </w:r>
            <w:r w:rsidR="00734E20" w:rsidRPr="007F31EE">
              <w:rPr>
                <w:rFonts w:ascii="Times New Roman" w:hAnsi="Times New Roman"/>
                <w:color w:val="000000"/>
              </w:rPr>
              <w:t>) </w:t>
            </w:r>
            <w:r w:rsidR="00734E20" w:rsidRPr="007F31EE">
              <w:rPr>
                <w:rFonts w:ascii="Times New Roman" w:hAnsi="Times New Roman"/>
                <w:b/>
                <w:color w:val="000000"/>
              </w:rPr>
              <w:t>скласти інтелектуальну карту</w:t>
            </w:r>
            <w:r w:rsidR="00734E20" w:rsidRPr="007F31EE">
              <w:rPr>
                <w:rFonts w:ascii="Times New Roman" w:hAnsi="Times New Roman"/>
                <w:color w:val="000000"/>
              </w:rPr>
              <w:t xml:space="preserve"> «</w:t>
            </w:r>
            <w:r w:rsidR="00734E20" w:rsidRPr="007F31EE">
              <w:rPr>
                <w:rFonts w:ascii="Times New Roman" w:hAnsi="Times New Roman"/>
              </w:rPr>
              <w:t>Впровадження педагогічних технологій в діяльність сучасних закладів дошкільної освіти</w:t>
            </w:r>
            <w:r w:rsidR="00734E20" w:rsidRPr="007F31E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B2D" w:rsidRPr="007F31EE" w:rsidRDefault="00424826" w:rsidP="00744B2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lastRenderedPageBreak/>
              <w:t>Питання до екзамену та д</w:t>
            </w:r>
            <w:r w:rsidR="00744B2D" w:rsidRPr="007F31EE">
              <w:rPr>
                <w:rFonts w:ascii="Times New Roman" w:hAnsi="Times New Roman" w:cs="Times New Roman"/>
              </w:rPr>
              <w:t xml:space="preserve">опоміжні матеріали </w:t>
            </w:r>
            <w:r w:rsidRPr="007F31EE">
              <w:rPr>
                <w:rFonts w:ascii="Times New Roman" w:hAnsi="Times New Roman" w:cs="Times New Roman"/>
              </w:rPr>
              <w:t xml:space="preserve">з теми </w:t>
            </w:r>
            <w:r w:rsidR="00744B2D" w:rsidRPr="007F31EE">
              <w:rPr>
                <w:rFonts w:ascii="Times New Roman" w:hAnsi="Times New Roman" w:cs="Times New Roman"/>
              </w:rPr>
              <w:t>надіслано на електронну скриньку старости групи</w:t>
            </w:r>
          </w:p>
          <w:p w:rsidR="00744B2D" w:rsidRPr="007F31EE" w:rsidRDefault="00744B2D" w:rsidP="00744B2D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ФПШ-61з Павленко Наталії </w:t>
            </w:r>
          </w:p>
          <w:p w:rsidR="00744B2D" w:rsidRPr="007F31EE" w:rsidRDefault="008327FA" w:rsidP="00744B2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744B2D" w:rsidRPr="007F31EE">
                <w:rPr>
                  <w:rStyle w:val="a3"/>
                  <w:rFonts w:ascii="Times New Roman" w:hAnsi="Times New Roman" w:cs="Times New Roman"/>
                </w:rPr>
                <w:t>fpshextra@ukr.net</w:t>
              </w:r>
            </w:hyperlink>
            <w:bookmarkStart w:id="0" w:name="_GoBack"/>
            <w:bookmarkEnd w:id="0"/>
          </w:p>
          <w:p w:rsidR="008C0717" w:rsidRPr="007F31EE" w:rsidRDefault="008C07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A46" w:rsidRPr="007F31EE" w:rsidRDefault="00480A46" w:rsidP="00480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480A46" w:rsidRPr="007F31EE" w:rsidRDefault="00480A46" w:rsidP="00480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480A46" w:rsidRPr="007F31EE" w:rsidRDefault="008327FA" w:rsidP="00480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480A46"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8C0717" w:rsidRPr="007F31EE" w:rsidRDefault="008C07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0FCE" w:rsidRPr="007F31EE" w:rsidRDefault="00C90FCE" w:rsidP="0098493C">
      <w:pPr>
        <w:spacing w:after="0"/>
        <w:ind w:firstLine="1276"/>
        <w:rPr>
          <w:rFonts w:asciiTheme="majorBidi" w:hAnsiTheme="majorBidi" w:cstheme="majorBidi"/>
          <w:color w:val="000000"/>
          <w:spacing w:val="24"/>
          <w:sz w:val="28"/>
          <w:szCs w:val="28"/>
        </w:rPr>
      </w:pPr>
    </w:p>
    <w:sectPr w:rsidR="00C90FCE" w:rsidRPr="007F31EE" w:rsidSect="00A07D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B"/>
    <w:rsid w:val="00000003"/>
    <w:rsid w:val="00000309"/>
    <w:rsid w:val="00000766"/>
    <w:rsid w:val="00003AB9"/>
    <w:rsid w:val="00007B7A"/>
    <w:rsid w:val="000170A6"/>
    <w:rsid w:val="00017350"/>
    <w:rsid w:val="00017613"/>
    <w:rsid w:val="00020535"/>
    <w:rsid w:val="00020DAB"/>
    <w:rsid w:val="00024449"/>
    <w:rsid w:val="0002566D"/>
    <w:rsid w:val="00034872"/>
    <w:rsid w:val="0003503E"/>
    <w:rsid w:val="00037F22"/>
    <w:rsid w:val="0004071B"/>
    <w:rsid w:val="00040C36"/>
    <w:rsid w:val="00042A1C"/>
    <w:rsid w:val="000542C0"/>
    <w:rsid w:val="00054529"/>
    <w:rsid w:val="00055AE3"/>
    <w:rsid w:val="0006022D"/>
    <w:rsid w:val="00060DAD"/>
    <w:rsid w:val="0006588F"/>
    <w:rsid w:val="00066FEE"/>
    <w:rsid w:val="00067DBE"/>
    <w:rsid w:val="00071032"/>
    <w:rsid w:val="00072C38"/>
    <w:rsid w:val="0007532A"/>
    <w:rsid w:val="00076239"/>
    <w:rsid w:val="00081EB7"/>
    <w:rsid w:val="00083BE7"/>
    <w:rsid w:val="00084412"/>
    <w:rsid w:val="000848C3"/>
    <w:rsid w:val="00085596"/>
    <w:rsid w:val="00087196"/>
    <w:rsid w:val="000901B0"/>
    <w:rsid w:val="00090921"/>
    <w:rsid w:val="00091731"/>
    <w:rsid w:val="000932EF"/>
    <w:rsid w:val="00094BD5"/>
    <w:rsid w:val="00096571"/>
    <w:rsid w:val="00097B44"/>
    <w:rsid w:val="000A0EFF"/>
    <w:rsid w:val="000A1963"/>
    <w:rsid w:val="000A1CDA"/>
    <w:rsid w:val="000A302B"/>
    <w:rsid w:val="000A5F97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3D04"/>
    <w:rsid w:val="000D666B"/>
    <w:rsid w:val="000D718B"/>
    <w:rsid w:val="000E0A75"/>
    <w:rsid w:val="000E3704"/>
    <w:rsid w:val="000E3DEB"/>
    <w:rsid w:val="000E469F"/>
    <w:rsid w:val="000E59C5"/>
    <w:rsid w:val="000F2EA2"/>
    <w:rsid w:val="000F393A"/>
    <w:rsid w:val="000F5C0F"/>
    <w:rsid w:val="000F5C6B"/>
    <w:rsid w:val="000F7C38"/>
    <w:rsid w:val="0010128D"/>
    <w:rsid w:val="00101309"/>
    <w:rsid w:val="0010163F"/>
    <w:rsid w:val="00102AF1"/>
    <w:rsid w:val="00103AE3"/>
    <w:rsid w:val="00104868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818"/>
    <w:rsid w:val="00121B66"/>
    <w:rsid w:val="00122E38"/>
    <w:rsid w:val="00122E94"/>
    <w:rsid w:val="001258B0"/>
    <w:rsid w:val="001272FB"/>
    <w:rsid w:val="00127E80"/>
    <w:rsid w:val="00130E51"/>
    <w:rsid w:val="0013231A"/>
    <w:rsid w:val="0013247D"/>
    <w:rsid w:val="00132BFA"/>
    <w:rsid w:val="00134DFA"/>
    <w:rsid w:val="0013544B"/>
    <w:rsid w:val="001355C9"/>
    <w:rsid w:val="001361E9"/>
    <w:rsid w:val="0013785E"/>
    <w:rsid w:val="0014107B"/>
    <w:rsid w:val="001457D8"/>
    <w:rsid w:val="00150611"/>
    <w:rsid w:val="00154729"/>
    <w:rsid w:val="00154DE7"/>
    <w:rsid w:val="00157900"/>
    <w:rsid w:val="00160D9A"/>
    <w:rsid w:val="00161C33"/>
    <w:rsid w:val="00161D1E"/>
    <w:rsid w:val="00162953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3980"/>
    <w:rsid w:val="00197457"/>
    <w:rsid w:val="001978C4"/>
    <w:rsid w:val="001A6332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F0E"/>
    <w:rsid w:val="001C51E7"/>
    <w:rsid w:val="001C6214"/>
    <w:rsid w:val="001D0522"/>
    <w:rsid w:val="001D161A"/>
    <w:rsid w:val="001D22AD"/>
    <w:rsid w:val="001D53C8"/>
    <w:rsid w:val="001E4E5C"/>
    <w:rsid w:val="001E5C81"/>
    <w:rsid w:val="001E6B5E"/>
    <w:rsid w:val="001F03D7"/>
    <w:rsid w:val="001F1FD6"/>
    <w:rsid w:val="001F2E8B"/>
    <w:rsid w:val="001F32B0"/>
    <w:rsid w:val="001F3411"/>
    <w:rsid w:val="001F4E99"/>
    <w:rsid w:val="001F55BC"/>
    <w:rsid w:val="001F5D4D"/>
    <w:rsid w:val="001F60E7"/>
    <w:rsid w:val="001F6F52"/>
    <w:rsid w:val="001F7D9D"/>
    <w:rsid w:val="00200661"/>
    <w:rsid w:val="0020201B"/>
    <w:rsid w:val="00202251"/>
    <w:rsid w:val="00202BFA"/>
    <w:rsid w:val="00204FF0"/>
    <w:rsid w:val="0020715F"/>
    <w:rsid w:val="0021398A"/>
    <w:rsid w:val="00213E83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A2E"/>
    <w:rsid w:val="00241CEE"/>
    <w:rsid w:val="00242A27"/>
    <w:rsid w:val="002435BB"/>
    <w:rsid w:val="0024449B"/>
    <w:rsid w:val="0024533E"/>
    <w:rsid w:val="00245D3F"/>
    <w:rsid w:val="0024639A"/>
    <w:rsid w:val="002516B5"/>
    <w:rsid w:val="00254C3D"/>
    <w:rsid w:val="00256D49"/>
    <w:rsid w:val="00257FDB"/>
    <w:rsid w:val="0026313B"/>
    <w:rsid w:val="00265564"/>
    <w:rsid w:val="00265F74"/>
    <w:rsid w:val="0026753C"/>
    <w:rsid w:val="002700F3"/>
    <w:rsid w:val="00270821"/>
    <w:rsid w:val="00270DA1"/>
    <w:rsid w:val="00271880"/>
    <w:rsid w:val="002735F9"/>
    <w:rsid w:val="0027585C"/>
    <w:rsid w:val="0027607D"/>
    <w:rsid w:val="002766CA"/>
    <w:rsid w:val="0028191D"/>
    <w:rsid w:val="00281F38"/>
    <w:rsid w:val="0028373C"/>
    <w:rsid w:val="00287177"/>
    <w:rsid w:val="00291AE8"/>
    <w:rsid w:val="00291F5C"/>
    <w:rsid w:val="00292BA1"/>
    <w:rsid w:val="002956A8"/>
    <w:rsid w:val="002957BF"/>
    <w:rsid w:val="00297BEE"/>
    <w:rsid w:val="002A03A2"/>
    <w:rsid w:val="002A2BDB"/>
    <w:rsid w:val="002A4B2D"/>
    <w:rsid w:val="002A617D"/>
    <w:rsid w:val="002A61A4"/>
    <w:rsid w:val="002A7D09"/>
    <w:rsid w:val="002B5F22"/>
    <w:rsid w:val="002C05C6"/>
    <w:rsid w:val="002C05EA"/>
    <w:rsid w:val="002C2177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35D2"/>
    <w:rsid w:val="003056EB"/>
    <w:rsid w:val="00305A0D"/>
    <w:rsid w:val="003076BB"/>
    <w:rsid w:val="00310C74"/>
    <w:rsid w:val="00310D79"/>
    <w:rsid w:val="00310F00"/>
    <w:rsid w:val="00312F03"/>
    <w:rsid w:val="00313577"/>
    <w:rsid w:val="003149F6"/>
    <w:rsid w:val="00315AAD"/>
    <w:rsid w:val="00317483"/>
    <w:rsid w:val="003244F7"/>
    <w:rsid w:val="00326C25"/>
    <w:rsid w:val="003271D4"/>
    <w:rsid w:val="00331CB4"/>
    <w:rsid w:val="0033432A"/>
    <w:rsid w:val="00334A09"/>
    <w:rsid w:val="003379B9"/>
    <w:rsid w:val="003404E9"/>
    <w:rsid w:val="00341416"/>
    <w:rsid w:val="003419FB"/>
    <w:rsid w:val="00343088"/>
    <w:rsid w:val="00344BA6"/>
    <w:rsid w:val="003456D4"/>
    <w:rsid w:val="00345712"/>
    <w:rsid w:val="0034676E"/>
    <w:rsid w:val="00352C57"/>
    <w:rsid w:val="00353B50"/>
    <w:rsid w:val="003553B0"/>
    <w:rsid w:val="00355DAE"/>
    <w:rsid w:val="003562D8"/>
    <w:rsid w:val="00356366"/>
    <w:rsid w:val="00357436"/>
    <w:rsid w:val="00357A9D"/>
    <w:rsid w:val="00357DBB"/>
    <w:rsid w:val="0036033B"/>
    <w:rsid w:val="0036083F"/>
    <w:rsid w:val="00360B85"/>
    <w:rsid w:val="00366FF2"/>
    <w:rsid w:val="003703A1"/>
    <w:rsid w:val="003764C0"/>
    <w:rsid w:val="00376D6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A0EF8"/>
    <w:rsid w:val="003A1221"/>
    <w:rsid w:val="003A289F"/>
    <w:rsid w:val="003A294D"/>
    <w:rsid w:val="003A2A71"/>
    <w:rsid w:val="003A3697"/>
    <w:rsid w:val="003B0811"/>
    <w:rsid w:val="003B214F"/>
    <w:rsid w:val="003B2865"/>
    <w:rsid w:val="003B3BD3"/>
    <w:rsid w:val="003B62A1"/>
    <w:rsid w:val="003C0A97"/>
    <w:rsid w:val="003C4D9A"/>
    <w:rsid w:val="003C63A5"/>
    <w:rsid w:val="003C6C61"/>
    <w:rsid w:val="003D049C"/>
    <w:rsid w:val="003D05B4"/>
    <w:rsid w:val="003D1FF6"/>
    <w:rsid w:val="003D63C3"/>
    <w:rsid w:val="003D6B12"/>
    <w:rsid w:val="003D6EC1"/>
    <w:rsid w:val="003D745E"/>
    <w:rsid w:val="003D7528"/>
    <w:rsid w:val="003E21A0"/>
    <w:rsid w:val="003E33DB"/>
    <w:rsid w:val="003E75DB"/>
    <w:rsid w:val="003F2491"/>
    <w:rsid w:val="003F32C6"/>
    <w:rsid w:val="004045D6"/>
    <w:rsid w:val="00405B6C"/>
    <w:rsid w:val="00411B7B"/>
    <w:rsid w:val="004136B0"/>
    <w:rsid w:val="00416843"/>
    <w:rsid w:val="00417CDB"/>
    <w:rsid w:val="004208A5"/>
    <w:rsid w:val="00422C73"/>
    <w:rsid w:val="00422DA2"/>
    <w:rsid w:val="00424826"/>
    <w:rsid w:val="0042637D"/>
    <w:rsid w:val="0042694B"/>
    <w:rsid w:val="00427487"/>
    <w:rsid w:val="00431F62"/>
    <w:rsid w:val="004408AB"/>
    <w:rsid w:val="00441E5D"/>
    <w:rsid w:val="00441E71"/>
    <w:rsid w:val="004424AC"/>
    <w:rsid w:val="0044445B"/>
    <w:rsid w:val="00444466"/>
    <w:rsid w:val="00446439"/>
    <w:rsid w:val="0044686C"/>
    <w:rsid w:val="004479D1"/>
    <w:rsid w:val="0045233B"/>
    <w:rsid w:val="004525F3"/>
    <w:rsid w:val="00455148"/>
    <w:rsid w:val="00456E62"/>
    <w:rsid w:val="004604FC"/>
    <w:rsid w:val="00462B5C"/>
    <w:rsid w:val="004634C2"/>
    <w:rsid w:val="004662F0"/>
    <w:rsid w:val="004669AC"/>
    <w:rsid w:val="00466B59"/>
    <w:rsid w:val="0047024A"/>
    <w:rsid w:val="0047071D"/>
    <w:rsid w:val="0047098C"/>
    <w:rsid w:val="00471160"/>
    <w:rsid w:val="004728B1"/>
    <w:rsid w:val="00472D9F"/>
    <w:rsid w:val="0047403B"/>
    <w:rsid w:val="00477166"/>
    <w:rsid w:val="004776CC"/>
    <w:rsid w:val="00477ECA"/>
    <w:rsid w:val="0048065B"/>
    <w:rsid w:val="0048085F"/>
    <w:rsid w:val="0048098F"/>
    <w:rsid w:val="00480A46"/>
    <w:rsid w:val="00483065"/>
    <w:rsid w:val="004853A5"/>
    <w:rsid w:val="00486D3F"/>
    <w:rsid w:val="00490724"/>
    <w:rsid w:val="004928B4"/>
    <w:rsid w:val="00493E41"/>
    <w:rsid w:val="00495C19"/>
    <w:rsid w:val="004970AC"/>
    <w:rsid w:val="004A0368"/>
    <w:rsid w:val="004A3059"/>
    <w:rsid w:val="004A3CCF"/>
    <w:rsid w:val="004A3E5E"/>
    <w:rsid w:val="004A5BC5"/>
    <w:rsid w:val="004A6DF2"/>
    <w:rsid w:val="004A739E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C0C07"/>
    <w:rsid w:val="004C1EF4"/>
    <w:rsid w:val="004C4FB1"/>
    <w:rsid w:val="004C5F4F"/>
    <w:rsid w:val="004D0C62"/>
    <w:rsid w:val="004D13D5"/>
    <w:rsid w:val="004D217C"/>
    <w:rsid w:val="004D46E5"/>
    <w:rsid w:val="004D5842"/>
    <w:rsid w:val="004D70DB"/>
    <w:rsid w:val="004D71EF"/>
    <w:rsid w:val="004D72CF"/>
    <w:rsid w:val="004E1B0F"/>
    <w:rsid w:val="004E27C5"/>
    <w:rsid w:val="004E5AA5"/>
    <w:rsid w:val="004E638A"/>
    <w:rsid w:val="004E642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2104"/>
    <w:rsid w:val="00513AA5"/>
    <w:rsid w:val="00516F2E"/>
    <w:rsid w:val="00520229"/>
    <w:rsid w:val="00520557"/>
    <w:rsid w:val="00522107"/>
    <w:rsid w:val="005242C7"/>
    <w:rsid w:val="00524821"/>
    <w:rsid w:val="00525688"/>
    <w:rsid w:val="005256D9"/>
    <w:rsid w:val="0053167A"/>
    <w:rsid w:val="00533AD3"/>
    <w:rsid w:val="00534138"/>
    <w:rsid w:val="005364F9"/>
    <w:rsid w:val="00536BE8"/>
    <w:rsid w:val="00537EC2"/>
    <w:rsid w:val="005439E6"/>
    <w:rsid w:val="0054503A"/>
    <w:rsid w:val="0054627F"/>
    <w:rsid w:val="00546CA1"/>
    <w:rsid w:val="00550802"/>
    <w:rsid w:val="00550AA4"/>
    <w:rsid w:val="0055441B"/>
    <w:rsid w:val="00555135"/>
    <w:rsid w:val="005558DA"/>
    <w:rsid w:val="005576E8"/>
    <w:rsid w:val="005576FD"/>
    <w:rsid w:val="00557768"/>
    <w:rsid w:val="00562294"/>
    <w:rsid w:val="00563233"/>
    <w:rsid w:val="00564259"/>
    <w:rsid w:val="005650A9"/>
    <w:rsid w:val="00565160"/>
    <w:rsid w:val="00567787"/>
    <w:rsid w:val="00570308"/>
    <w:rsid w:val="00570631"/>
    <w:rsid w:val="005712FF"/>
    <w:rsid w:val="00571AFF"/>
    <w:rsid w:val="00571B08"/>
    <w:rsid w:val="00572CA5"/>
    <w:rsid w:val="005732C3"/>
    <w:rsid w:val="005751F7"/>
    <w:rsid w:val="00582CE9"/>
    <w:rsid w:val="00583E34"/>
    <w:rsid w:val="005859AD"/>
    <w:rsid w:val="00597CD4"/>
    <w:rsid w:val="005A0FF1"/>
    <w:rsid w:val="005A205D"/>
    <w:rsid w:val="005A27C1"/>
    <w:rsid w:val="005A49A1"/>
    <w:rsid w:val="005A4E78"/>
    <w:rsid w:val="005A6A10"/>
    <w:rsid w:val="005B3115"/>
    <w:rsid w:val="005B3916"/>
    <w:rsid w:val="005B5202"/>
    <w:rsid w:val="005C0716"/>
    <w:rsid w:val="005C2024"/>
    <w:rsid w:val="005C2E00"/>
    <w:rsid w:val="005C67B1"/>
    <w:rsid w:val="005D391B"/>
    <w:rsid w:val="005D7F1F"/>
    <w:rsid w:val="005E07F0"/>
    <w:rsid w:val="005E0EAF"/>
    <w:rsid w:val="005E1DA8"/>
    <w:rsid w:val="005E6EFB"/>
    <w:rsid w:val="005F1695"/>
    <w:rsid w:val="005F197A"/>
    <w:rsid w:val="005F4156"/>
    <w:rsid w:val="005F5255"/>
    <w:rsid w:val="005F6F68"/>
    <w:rsid w:val="005F71F7"/>
    <w:rsid w:val="005F7BBD"/>
    <w:rsid w:val="005F7E80"/>
    <w:rsid w:val="006009DF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367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308A9"/>
    <w:rsid w:val="00630CD8"/>
    <w:rsid w:val="0063195D"/>
    <w:rsid w:val="0063493D"/>
    <w:rsid w:val="00636139"/>
    <w:rsid w:val="00642255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71276"/>
    <w:rsid w:val="00671A85"/>
    <w:rsid w:val="0067249B"/>
    <w:rsid w:val="006770F9"/>
    <w:rsid w:val="00677B7F"/>
    <w:rsid w:val="00683C82"/>
    <w:rsid w:val="00686274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5CA7"/>
    <w:rsid w:val="006A6045"/>
    <w:rsid w:val="006B03AF"/>
    <w:rsid w:val="006B2A7A"/>
    <w:rsid w:val="006B3B10"/>
    <w:rsid w:val="006B4AF2"/>
    <w:rsid w:val="006B66F5"/>
    <w:rsid w:val="006B6C89"/>
    <w:rsid w:val="006B6C9B"/>
    <w:rsid w:val="006C24F4"/>
    <w:rsid w:val="006C322E"/>
    <w:rsid w:val="006C6394"/>
    <w:rsid w:val="006D382F"/>
    <w:rsid w:val="006D3EC0"/>
    <w:rsid w:val="006D3F8E"/>
    <w:rsid w:val="006D4AE9"/>
    <w:rsid w:val="006D5EA0"/>
    <w:rsid w:val="006D60F9"/>
    <w:rsid w:val="006D6D4D"/>
    <w:rsid w:val="006D752D"/>
    <w:rsid w:val="006E1287"/>
    <w:rsid w:val="006E5D10"/>
    <w:rsid w:val="006E5D68"/>
    <w:rsid w:val="006E71FA"/>
    <w:rsid w:val="006E7ABB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4EBE"/>
    <w:rsid w:val="007203AD"/>
    <w:rsid w:val="00720952"/>
    <w:rsid w:val="00721DE4"/>
    <w:rsid w:val="00722088"/>
    <w:rsid w:val="00722358"/>
    <w:rsid w:val="00722CF0"/>
    <w:rsid w:val="0072489F"/>
    <w:rsid w:val="00725F42"/>
    <w:rsid w:val="00727601"/>
    <w:rsid w:val="00731993"/>
    <w:rsid w:val="00733CAC"/>
    <w:rsid w:val="00734E20"/>
    <w:rsid w:val="00735277"/>
    <w:rsid w:val="00737460"/>
    <w:rsid w:val="00740EB4"/>
    <w:rsid w:val="00742980"/>
    <w:rsid w:val="00743828"/>
    <w:rsid w:val="007442B4"/>
    <w:rsid w:val="00744A40"/>
    <w:rsid w:val="00744B2D"/>
    <w:rsid w:val="00746F05"/>
    <w:rsid w:val="007473F0"/>
    <w:rsid w:val="00747FE9"/>
    <w:rsid w:val="0075305F"/>
    <w:rsid w:val="007530D0"/>
    <w:rsid w:val="00755948"/>
    <w:rsid w:val="007559DC"/>
    <w:rsid w:val="007561A9"/>
    <w:rsid w:val="00757D2B"/>
    <w:rsid w:val="00760B33"/>
    <w:rsid w:val="00761A2F"/>
    <w:rsid w:val="00770AC6"/>
    <w:rsid w:val="00772A48"/>
    <w:rsid w:val="00774EF1"/>
    <w:rsid w:val="00776F9A"/>
    <w:rsid w:val="007778FE"/>
    <w:rsid w:val="00781193"/>
    <w:rsid w:val="007820F5"/>
    <w:rsid w:val="0078343C"/>
    <w:rsid w:val="00785AFE"/>
    <w:rsid w:val="00786B82"/>
    <w:rsid w:val="00787151"/>
    <w:rsid w:val="007877C7"/>
    <w:rsid w:val="00795B44"/>
    <w:rsid w:val="00795C6C"/>
    <w:rsid w:val="00797E47"/>
    <w:rsid w:val="007A25AB"/>
    <w:rsid w:val="007A361B"/>
    <w:rsid w:val="007A478E"/>
    <w:rsid w:val="007A5B5B"/>
    <w:rsid w:val="007B0B60"/>
    <w:rsid w:val="007B20D1"/>
    <w:rsid w:val="007B2FAB"/>
    <w:rsid w:val="007B4A60"/>
    <w:rsid w:val="007B565A"/>
    <w:rsid w:val="007C0F40"/>
    <w:rsid w:val="007C1759"/>
    <w:rsid w:val="007C212E"/>
    <w:rsid w:val="007C40B5"/>
    <w:rsid w:val="007C4D51"/>
    <w:rsid w:val="007C4FC7"/>
    <w:rsid w:val="007C536F"/>
    <w:rsid w:val="007C7C2E"/>
    <w:rsid w:val="007D1629"/>
    <w:rsid w:val="007D1E57"/>
    <w:rsid w:val="007D28D5"/>
    <w:rsid w:val="007D5931"/>
    <w:rsid w:val="007D6571"/>
    <w:rsid w:val="007E117F"/>
    <w:rsid w:val="007E1349"/>
    <w:rsid w:val="007E1480"/>
    <w:rsid w:val="007E15C6"/>
    <w:rsid w:val="007E1B83"/>
    <w:rsid w:val="007E2E75"/>
    <w:rsid w:val="007E4D6B"/>
    <w:rsid w:val="007F1407"/>
    <w:rsid w:val="007F2BA2"/>
    <w:rsid w:val="007F31EE"/>
    <w:rsid w:val="007F500B"/>
    <w:rsid w:val="00805377"/>
    <w:rsid w:val="00805941"/>
    <w:rsid w:val="00807738"/>
    <w:rsid w:val="00811A84"/>
    <w:rsid w:val="00812AFB"/>
    <w:rsid w:val="00812F78"/>
    <w:rsid w:val="00814437"/>
    <w:rsid w:val="00821F13"/>
    <w:rsid w:val="00823032"/>
    <w:rsid w:val="00825CEB"/>
    <w:rsid w:val="00830A12"/>
    <w:rsid w:val="008327FA"/>
    <w:rsid w:val="008346FC"/>
    <w:rsid w:val="00834F3B"/>
    <w:rsid w:val="00836AB6"/>
    <w:rsid w:val="008421C8"/>
    <w:rsid w:val="00843CCD"/>
    <w:rsid w:val="008442B3"/>
    <w:rsid w:val="00845E03"/>
    <w:rsid w:val="008465E3"/>
    <w:rsid w:val="00846CF9"/>
    <w:rsid w:val="00851241"/>
    <w:rsid w:val="008527DC"/>
    <w:rsid w:val="00852E79"/>
    <w:rsid w:val="008530C1"/>
    <w:rsid w:val="00854FC6"/>
    <w:rsid w:val="00860ABA"/>
    <w:rsid w:val="008615D1"/>
    <w:rsid w:val="008633CF"/>
    <w:rsid w:val="00863A9D"/>
    <w:rsid w:val="0086497C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80FFA"/>
    <w:rsid w:val="00882F3C"/>
    <w:rsid w:val="00883FCC"/>
    <w:rsid w:val="00884295"/>
    <w:rsid w:val="00887CE3"/>
    <w:rsid w:val="0089221B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905"/>
    <w:rsid w:val="008B0888"/>
    <w:rsid w:val="008B156A"/>
    <w:rsid w:val="008B1B46"/>
    <w:rsid w:val="008B3E36"/>
    <w:rsid w:val="008B4831"/>
    <w:rsid w:val="008B7819"/>
    <w:rsid w:val="008C0717"/>
    <w:rsid w:val="008C0F26"/>
    <w:rsid w:val="008C2512"/>
    <w:rsid w:val="008C2BA6"/>
    <w:rsid w:val="008C2DC3"/>
    <w:rsid w:val="008C3F03"/>
    <w:rsid w:val="008C666E"/>
    <w:rsid w:val="008C7E60"/>
    <w:rsid w:val="008D1257"/>
    <w:rsid w:val="008D1555"/>
    <w:rsid w:val="008D2999"/>
    <w:rsid w:val="008D2C71"/>
    <w:rsid w:val="008D2DD8"/>
    <w:rsid w:val="008D3A34"/>
    <w:rsid w:val="008E19FD"/>
    <w:rsid w:val="008E26B9"/>
    <w:rsid w:val="008E34C2"/>
    <w:rsid w:val="008E3BC7"/>
    <w:rsid w:val="008E7638"/>
    <w:rsid w:val="008E7CA8"/>
    <w:rsid w:val="008E7F31"/>
    <w:rsid w:val="008F44F3"/>
    <w:rsid w:val="008F4943"/>
    <w:rsid w:val="008F4E46"/>
    <w:rsid w:val="008F65CB"/>
    <w:rsid w:val="009008B1"/>
    <w:rsid w:val="00901923"/>
    <w:rsid w:val="009114B8"/>
    <w:rsid w:val="009119F5"/>
    <w:rsid w:val="00913E50"/>
    <w:rsid w:val="00914C0F"/>
    <w:rsid w:val="00915EE0"/>
    <w:rsid w:val="00915FDF"/>
    <w:rsid w:val="009221B2"/>
    <w:rsid w:val="00924CDC"/>
    <w:rsid w:val="00931E36"/>
    <w:rsid w:val="009325F2"/>
    <w:rsid w:val="009345C4"/>
    <w:rsid w:val="00937A23"/>
    <w:rsid w:val="00940BFF"/>
    <w:rsid w:val="00941246"/>
    <w:rsid w:val="00941716"/>
    <w:rsid w:val="00942F41"/>
    <w:rsid w:val="009430F5"/>
    <w:rsid w:val="00943FBD"/>
    <w:rsid w:val="00946CF4"/>
    <w:rsid w:val="0094720B"/>
    <w:rsid w:val="00952B6F"/>
    <w:rsid w:val="0095390C"/>
    <w:rsid w:val="00954B34"/>
    <w:rsid w:val="009558DB"/>
    <w:rsid w:val="00955ACA"/>
    <w:rsid w:val="00956025"/>
    <w:rsid w:val="009571D0"/>
    <w:rsid w:val="00957EA5"/>
    <w:rsid w:val="00963631"/>
    <w:rsid w:val="00963E32"/>
    <w:rsid w:val="00966D4E"/>
    <w:rsid w:val="00974429"/>
    <w:rsid w:val="00976A25"/>
    <w:rsid w:val="00980671"/>
    <w:rsid w:val="0098112E"/>
    <w:rsid w:val="009834EA"/>
    <w:rsid w:val="00983D7D"/>
    <w:rsid w:val="0098493C"/>
    <w:rsid w:val="00984DC5"/>
    <w:rsid w:val="00985105"/>
    <w:rsid w:val="0098563C"/>
    <w:rsid w:val="00986B88"/>
    <w:rsid w:val="00987DE4"/>
    <w:rsid w:val="00992866"/>
    <w:rsid w:val="00993B53"/>
    <w:rsid w:val="00993D34"/>
    <w:rsid w:val="009A1271"/>
    <w:rsid w:val="009A2D9F"/>
    <w:rsid w:val="009A3963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5B12"/>
    <w:rsid w:val="009D77AA"/>
    <w:rsid w:val="009E0493"/>
    <w:rsid w:val="009E56E0"/>
    <w:rsid w:val="009E687B"/>
    <w:rsid w:val="009E6E58"/>
    <w:rsid w:val="009F6BF0"/>
    <w:rsid w:val="009F6C8F"/>
    <w:rsid w:val="00A038B9"/>
    <w:rsid w:val="00A03977"/>
    <w:rsid w:val="00A060FD"/>
    <w:rsid w:val="00A06983"/>
    <w:rsid w:val="00A06F72"/>
    <w:rsid w:val="00A079E8"/>
    <w:rsid w:val="00A07B29"/>
    <w:rsid w:val="00A07D69"/>
    <w:rsid w:val="00A10745"/>
    <w:rsid w:val="00A1131D"/>
    <w:rsid w:val="00A11BDB"/>
    <w:rsid w:val="00A13E69"/>
    <w:rsid w:val="00A14D1E"/>
    <w:rsid w:val="00A15EE2"/>
    <w:rsid w:val="00A16873"/>
    <w:rsid w:val="00A17183"/>
    <w:rsid w:val="00A21673"/>
    <w:rsid w:val="00A245F7"/>
    <w:rsid w:val="00A25D0D"/>
    <w:rsid w:val="00A310B5"/>
    <w:rsid w:val="00A330E8"/>
    <w:rsid w:val="00A33CA7"/>
    <w:rsid w:val="00A3557F"/>
    <w:rsid w:val="00A35BEE"/>
    <w:rsid w:val="00A40E25"/>
    <w:rsid w:val="00A446B6"/>
    <w:rsid w:val="00A44875"/>
    <w:rsid w:val="00A46264"/>
    <w:rsid w:val="00A46CD2"/>
    <w:rsid w:val="00A46CDE"/>
    <w:rsid w:val="00A4756F"/>
    <w:rsid w:val="00A47E3E"/>
    <w:rsid w:val="00A53AC6"/>
    <w:rsid w:val="00A567A3"/>
    <w:rsid w:val="00A56A06"/>
    <w:rsid w:val="00A56BC9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93C"/>
    <w:rsid w:val="00A84749"/>
    <w:rsid w:val="00A84C0F"/>
    <w:rsid w:val="00A85290"/>
    <w:rsid w:val="00A85BFF"/>
    <w:rsid w:val="00A87D73"/>
    <w:rsid w:val="00A93F04"/>
    <w:rsid w:val="00A93FAB"/>
    <w:rsid w:val="00A95CC5"/>
    <w:rsid w:val="00A96690"/>
    <w:rsid w:val="00AA0A46"/>
    <w:rsid w:val="00AA5570"/>
    <w:rsid w:val="00AA67FD"/>
    <w:rsid w:val="00AB06A4"/>
    <w:rsid w:val="00AB2103"/>
    <w:rsid w:val="00AB3F14"/>
    <w:rsid w:val="00AB4378"/>
    <w:rsid w:val="00AB484E"/>
    <w:rsid w:val="00AB59F3"/>
    <w:rsid w:val="00AB7D81"/>
    <w:rsid w:val="00AC092E"/>
    <w:rsid w:val="00AC3A2B"/>
    <w:rsid w:val="00AC3FA4"/>
    <w:rsid w:val="00AD15C4"/>
    <w:rsid w:val="00AD1847"/>
    <w:rsid w:val="00AD2AC1"/>
    <w:rsid w:val="00AD3240"/>
    <w:rsid w:val="00AD3C48"/>
    <w:rsid w:val="00AD4A3C"/>
    <w:rsid w:val="00AD7A74"/>
    <w:rsid w:val="00AD7F42"/>
    <w:rsid w:val="00AE017C"/>
    <w:rsid w:val="00AE223E"/>
    <w:rsid w:val="00AE25CE"/>
    <w:rsid w:val="00AE32F8"/>
    <w:rsid w:val="00AE34DF"/>
    <w:rsid w:val="00AE3D60"/>
    <w:rsid w:val="00AE6F39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70AB"/>
    <w:rsid w:val="00B17F56"/>
    <w:rsid w:val="00B27E93"/>
    <w:rsid w:val="00B30D72"/>
    <w:rsid w:val="00B30E66"/>
    <w:rsid w:val="00B31140"/>
    <w:rsid w:val="00B337EE"/>
    <w:rsid w:val="00B37A21"/>
    <w:rsid w:val="00B37AB3"/>
    <w:rsid w:val="00B37F3A"/>
    <w:rsid w:val="00B42E40"/>
    <w:rsid w:val="00B43342"/>
    <w:rsid w:val="00B44F39"/>
    <w:rsid w:val="00B46D12"/>
    <w:rsid w:val="00B5085C"/>
    <w:rsid w:val="00B50AC0"/>
    <w:rsid w:val="00B53ACD"/>
    <w:rsid w:val="00B53E51"/>
    <w:rsid w:val="00B544D9"/>
    <w:rsid w:val="00B55882"/>
    <w:rsid w:val="00B55F95"/>
    <w:rsid w:val="00B56297"/>
    <w:rsid w:val="00B566C2"/>
    <w:rsid w:val="00B5723C"/>
    <w:rsid w:val="00B57783"/>
    <w:rsid w:val="00B60A83"/>
    <w:rsid w:val="00B62B53"/>
    <w:rsid w:val="00B63C2E"/>
    <w:rsid w:val="00B66738"/>
    <w:rsid w:val="00B669C2"/>
    <w:rsid w:val="00B67245"/>
    <w:rsid w:val="00B70C28"/>
    <w:rsid w:val="00B75C40"/>
    <w:rsid w:val="00B8115C"/>
    <w:rsid w:val="00B81173"/>
    <w:rsid w:val="00B81B0C"/>
    <w:rsid w:val="00B82094"/>
    <w:rsid w:val="00B820AD"/>
    <w:rsid w:val="00B82751"/>
    <w:rsid w:val="00B830B8"/>
    <w:rsid w:val="00B85463"/>
    <w:rsid w:val="00B86A93"/>
    <w:rsid w:val="00B87788"/>
    <w:rsid w:val="00B9022E"/>
    <w:rsid w:val="00B904B6"/>
    <w:rsid w:val="00B909C3"/>
    <w:rsid w:val="00B909E5"/>
    <w:rsid w:val="00B91227"/>
    <w:rsid w:val="00B92BF1"/>
    <w:rsid w:val="00B93A0D"/>
    <w:rsid w:val="00B94369"/>
    <w:rsid w:val="00B97A28"/>
    <w:rsid w:val="00BA0A4D"/>
    <w:rsid w:val="00BA3544"/>
    <w:rsid w:val="00BA618A"/>
    <w:rsid w:val="00BA63CC"/>
    <w:rsid w:val="00BA6EA8"/>
    <w:rsid w:val="00BB00ED"/>
    <w:rsid w:val="00BB12E4"/>
    <w:rsid w:val="00BB150D"/>
    <w:rsid w:val="00BB1FB5"/>
    <w:rsid w:val="00BB2C06"/>
    <w:rsid w:val="00BB34E5"/>
    <w:rsid w:val="00BB470D"/>
    <w:rsid w:val="00BC0DA4"/>
    <w:rsid w:val="00BC1834"/>
    <w:rsid w:val="00BC2687"/>
    <w:rsid w:val="00BC3F98"/>
    <w:rsid w:val="00BC4C04"/>
    <w:rsid w:val="00BC604A"/>
    <w:rsid w:val="00BC60CD"/>
    <w:rsid w:val="00BC69E9"/>
    <w:rsid w:val="00BC7494"/>
    <w:rsid w:val="00BD0685"/>
    <w:rsid w:val="00BD18B9"/>
    <w:rsid w:val="00BD211E"/>
    <w:rsid w:val="00BD3859"/>
    <w:rsid w:val="00BD63F4"/>
    <w:rsid w:val="00BD771C"/>
    <w:rsid w:val="00BD7739"/>
    <w:rsid w:val="00BD785D"/>
    <w:rsid w:val="00BE0E9C"/>
    <w:rsid w:val="00BE20F7"/>
    <w:rsid w:val="00BE2BB1"/>
    <w:rsid w:val="00BE354F"/>
    <w:rsid w:val="00BF33E6"/>
    <w:rsid w:val="00BF4878"/>
    <w:rsid w:val="00BF53AF"/>
    <w:rsid w:val="00BF6462"/>
    <w:rsid w:val="00BF6B80"/>
    <w:rsid w:val="00BF7679"/>
    <w:rsid w:val="00C00FCE"/>
    <w:rsid w:val="00C0154B"/>
    <w:rsid w:val="00C02235"/>
    <w:rsid w:val="00C036AA"/>
    <w:rsid w:val="00C068B7"/>
    <w:rsid w:val="00C06A7F"/>
    <w:rsid w:val="00C1022B"/>
    <w:rsid w:val="00C10C66"/>
    <w:rsid w:val="00C10D30"/>
    <w:rsid w:val="00C15364"/>
    <w:rsid w:val="00C15C0C"/>
    <w:rsid w:val="00C16CB0"/>
    <w:rsid w:val="00C21118"/>
    <w:rsid w:val="00C227F0"/>
    <w:rsid w:val="00C22B67"/>
    <w:rsid w:val="00C25D55"/>
    <w:rsid w:val="00C322D0"/>
    <w:rsid w:val="00C37C10"/>
    <w:rsid w:val="00C40972"/>
    <w:rsid w:val="00C43159"/>
    <w:rsid w:val="00C440C1"/>
    <w:rsid w:val="00C4551B"/>
    <w:rsid w:val="00C467E3"/>
    <w:rsid w:val="00C46A3D"/>
    <w:rsid w:val="00C47826"/>
    <w:rsid w:val="00C47C01"/>
    <w:rsid w:val="00C47DB5"/>
    <w:rsid w:val="00C47E64"/>
    <w:rsid w:val="00C50538"/>
    <w:rsid w:val="00C50D5E"/>
    <w:rsid w:val="00C53DAB"/>
    <w:rsid w:val="00C54C3C"/>
    <w:rsid w:val="00C60B89"/>
    <w:rsid w:val="00C640C1"/>
    <w:rsid w:val="00C707FA"/>
    <w:rsid w:val="00C7262A"/>
    <w:rsid w:val="00C7272F"/>
    <w:rsid w:val="00C72B39"/>
    <w:rsid w:val="00C738DA"/>
    <w:rsid w:val="00C77961"/>
    <w:rsid w:val="00C807EB"/>
    <w:rsid w:val="00C819C1"/>
    <w:rsid w:val="00C81F20"/>
    <w:rsid w:val="00C83F3E"/>
    <w:rsid w:val="00C84718"/>
    <w:rsid w:val="00C86676"/>
    <w:rsid w:val="00C86EF9"/>
    <w:rsid w:val="00C90612"/>
    <w:rsid w:val="00C9076D"/>
    <w:rsid w:val="00C90FCE"/>
    <w:rsid w:val="00C91226"/>
    <w:rsid w:val="00C917CB"/>
    <w:rsid w:val="00C91D99"/>
    <w:rsid w:val="00C91EA6"/>
    <w:rsid w:val="00C931E5"/>
    <w:rsid w:val="00C94EAE"/>
    <w:rsid w:val="00C9723E"/>
    <w:rsid w:val="00CA03CA"/>
    <w:rsid w:val="00CA06DD"/>
    <w:rsid w:val="00CA24B6"/>
    <w:rsid w:val="00CB2B34"/>
    <w:rsid w:val="00CB3040"/>
    <w:rsid w:val="00CB4DF9"/>
    <w:rsid w:val="00CB6982"/>
    <w:rsid w:val="00CC13C1"/>
    <w:rsid w:val="00CC434F"/>
    <w:rsid w:val="00CC46CE"/>
    <w:rsid w:val="00CC4ACA"/>
    <w:rsid w:val="00CC4D51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07A25"/>
    <w:rsid w:val="00D07CA2"/>
    <w:rsid w:val="00D137C4"/>
    <w:rsid w:val="00D13AEE"/>
    <w:rsid w:val="00D142BF"/>
    <w:rsid w:val="00D161BA"/>
    <w:rsid w:val="00D16AA6"/>
    <w:rsid w:val="00D20CEE"/>
    <w:rsid w:val="00D230F4"/>
    <w:rsid w:val="00D2342F"/>
    <w:rsid w:val="00D23B44"/>
    <w:rsid w:val="00D2775E"/>
    <w:rsid w:val="00D311C5"/>
    <w:rsid w:val="00D31276"/>
    <w:rsid w:val="00D31309"/>
    <w:rsid w:val="00D34C18"/>
    <w:rsid w:val="00D36D2C"/>
    <w:rsid w:val="00D37554"/>
    <w:rsid w:val="00D411BC"/>
    <w:rsid w:val="00D41252"/>
    <w:rsid w:val="00D4126F"/>
    <w:rsid w:val="00D44B04"/>
    <w:rsid w:val="00D45B27"/>
    <w:rsid w:val="00D46D9F"/>
    <w:rsid w:val="00D538CA"/>
    <w:rsid w:val="00D55512"/>
    <w:rsid w:val="00D55974"/>
    <w:rsid w:val="00D56182"/>
    <w:rsid w:val="00D56648"/>
    <w:rsid w:val="00D5681A"/>
    <w:rsid w:val="00D629C6"/>
    <w:rsid w:val="00D647C8"/>
    <w:rsid w:val="00D66298"/>
    <w:rsid w:val="00D666A5"/>
    <w:rsid w:val="00D70C1F"/>
    <w:rsid w:val="00D72F15"/>
    <w:rsid w:val="00D7607D"/>
    <w:rsid w:val="00D76889"/>
    <w:rsid w:val="00D768CB"/>
    <w:rsid w:val="00D76C35"/>
    <w:rsid w:val="00D80AB6"/>
    <w:rsid w:val="00D824A0"/>
    <w:rsid w:val="00D854AF"/>
    <w:rsid w:val="00D86A3B"/>
    <w:rsid w:val="00D91C9B"/>
    <w:rsid w:val="00D9279B"/>
    <w:rsid w:val="00D974EA"/>
    <w:rsid w:val="00DA07B7"/>
    <w:rsid w:val="00DA1420"/>
    <w:rsid w:val="00DA49E2"/>
    <w:rsid w:val="00DA6714"/>
    <w:rsid w:val="00DA7329"/>
    <w:rsid w:val="00DA7CAF"/>
    <w:rsid w:val="00DB0A35"/>
    <w:rsid w:val="00DB1A3C"/>
    <w:rsid w:val="00DB3704"/>
    <w:rsid w:val="00DB48E6"/>
    <w:rsid w:val="00DB70F1"/>
    <w:rsid w:val="00DB766A"/>
    <w:rsid w:val="00DB7CE9"/>
    <w:rsid w:val="00DC0127"/>
    <w:rsid w:val="00DC1129"/>
    <w:rsid w:val="00DC126D"/>
    <w:rsid w:val="00DC483F"/>
    <w:rsid w:val="00DC619A"/>
    <w:rsid w:val="00DD2D2C"/>
    <w:rsid w:val="00DD3DA4"/>
    <w:rsid w:val="00DD496E"/>
    <w:rsid w:val="00DD4F5B"/>
    <w:rsid w:val="00DD6E10"/>
    <w:rsid w:val="00DE1D55"/>
    <w:rsid w:val="00DE1DD8"/>
    <w:rsid w:val="00DE27B1"/>
    <w:rsid w:val="00DE363B"/>
    <w:rsid w:val="00DE3A19"/>
    <w:rsid w:val="00DE56A6"/>
    <w:rsid w:val="00DE5C48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423C"/>
    <w:rsid w:val="00E06770"/>
    <w:rsid w:val="00E10B6D"/>
    <w:rsid w:val="00E11138"/>
    <w:rsid w:val="00E1541C"/>
    <w:rsid w:val="00E1578B"/>
    <w:rsid w:val="00E15F58"/>
    <w:rsid w:val="00E20654"/>
    <w:rsid w:val="00E21CD8"/>
    <w:rsid w:val="00E23D52"/>
    <w:rsid w:val="00E2735E"/>
    <w:rsid w:val="00E3150F"/>
    <w:rsid w:val="00E341B3"/>
    <w:rsid w:val="00E34E38"/>
    <w:rsid w:val="00E37360"/>
    <w:rsid w:val="00E375A3"/>
    <w:rsid w:val="00E37A89"/>
    <w:rsid w:val="00E414DB"/>
    <w:rsid w:val="00E4346E"/>
    <w:rsid w:val="00E43C7B"/>
    <w:rsid w:val="00E52274"/>
    <w:rsid w:val="00E54208"/>
    <w:rsid w:val="00E56CC6"/>
    <w:rsid w:val="00E573A3"/>
    <w:rsid w:val="00E6086E"/>
    <w:rsid w:val="00E64674"/>
    <w:rsid w:val="00E65DF3"/>
    <w:rsid w:val="00E675A7"/>
    <w:rsid w:val="00E679B9"/>
    <w:rsid w:val="00E72C7D"/>
    <w:rsid w:val="00E757B5"/>
    <w:rsid w:val="00E77D0C"/>
    <w:rsid w:val="00E8026F"/>
    <w:rsid w:val="00E8117E"/>
    <w:rsid w:val="00E82C07"/>
    <w:rsid w:val="00E843B7"/>
    <w:rsid w:val="00E86FB6"/>
    <w:rsid w:val="00E87E9E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0105"/>
    <w:rsid w:val="00EB1380"/>
    <w:rsid w:val="00EB2B81"/>
    <w:rsid w:val="00EB5D39"/>
    <w:rsid w:val="00EB7234"/>
    <w:rsid w:val="00EC0636"/>
    <w:rsid w:val="00EC0BC5"/>
    <w:rsid w:val="00EC2AF0"/>
    <w:rsid w:val="00ED0755"/>
    <w:rsid w:val="00ED221D"/>
    <w:rsid w:val="00ED26DD"/>
    <w:rsid w:val="00ED2C18"/>
    <w:rsid w:val="00ED3A4A"/>
    <w:rsid w:val="00ED3F83"/>
    <w:rsid w:val="00ED461C"/>
    <w:rsid w:val="00ED46F3"/>
    <w:rsid w:val="00ED4C4C"/>
    <w:rsid w:val="00ED4EC3"/>
    <w:rsid w:val="00ED78A2"/>
    <w:rsid w:val="00ED7E2C"/>
    <w:rsid w:val="00EE56A2"/>
    <w:rsid w:val="00EE60AB"/>
    <w:rsid w:val="00EF1458"/>
    <w:rsid w:val="00EF19B1"/>
    <w:rsid w:val="00F01FCA"/>
    <w:rsid w:val="00F05FD7"/>
    <w:rsid w:val="00F06C3A"/>
    <w:rsid w:val="00F105B6"/>
    <w:rsid w:val="00F10D4D"/>
    <w:rsid w:val="00F114A0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3608E"/>
    <w:rsid w:val="00F4195D"/>
    <w:rsid w:val="00F41EA5"/>
    <w:rsid w:val="00F479ED"/>
    <w:rsid w:val="00F47CD8"/>
    <w:rsid w:val="00F5064A"/>
    <w:rsid w:val="00F51CDF"/>
    <w:rsid w:val="00F54699"/>
    <w:rsid w:val="00F55563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5835"/>
    <w:rsid w:val="00F83B7B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128D"/>
    <w:rsid w:val="00FA3008"/>
    <w:rsid w:val="00FA3DAE"/>
    <w:rsid w:val="00FA4080"/>
    <w:rsid w:val="00FA4E8E"/>
    <w:rsid w:val="00FA6216"/>
    <w:rsid w:val="00FA7631"/>
    <w:rsid w:val="00FA7835"/>
    <w:rsid w:val="00FB0C90"/>
    <w:rsid w:val="00FB1CAD"/>
    <w:rsid w:val="00FB5AA3"/>
    <w:rsid w:val="00FB75F5"/>
    <w:rsid w:val="00FC3E80"/>
    <w:rsid w:val="00FD0893"/>
    <w:rsid w:val="00FD0C09"/>
    <w:rsid w:val="00FD1B21"/>
    <w:rsid w:val="00FD68E4"/>
    <w:rsid w:val="00FD6CF3"/>
    <w:rsid w:val="00FD6DBF"/>
    <w:rsid w:val="00FD760D"/>
    <w:rsid w:val="00FE18BD"/>
    <w:rsid w:val="00FE4B12"/>
    <w:rsid w:val="00FE53C2"/>
    <w:rsid w:val="00FE55C1"/>
    <w:rsid w:val="00FE675B"/>
    <w:rsid w:val="00FE7656"/>
    <w:rsid w:val="00FF2A0D"/>
    <w:rsid w:val="00FF47A0"/>
    <w:rsid w:val="00FF62DA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2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FAB"/>
    <w:pPr>
      <w:ind w:left="720"/>
      <w:contextualSpacing/>
    </w:pPr>
  </w:style>
  <w:style w:type="table" w:styleId="a5">
    <w:name w:val="Table Grid"/>
    <w:basedOn w:val="a1"/>
    <w:uiPriority w:val="59"/>
    <w:rsid w:val="007B2FA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736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7367"/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2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FAB"/>
    <w:pPr>
      <w:ind w:left="720"/>
      <w:contextualSpacing/>
    </w:pPr>
  </w:style>
  <w:style w:type="table" w:styleId="a5">
    <w:name w:val="Table Grid"/>
    <w:basedOn w:val="a1"/>
    <w:uiPriority w:val="59"/>
    <w:rsid w:val="007B2FA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736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736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ane@ukr.net" TargetMode="External"/><Relationship Id="rId13" Type="http://schemas.openxmlformats.org/officeDocument/2006/relationships/hyperlink" Target="mailto:fpshextra@ukr.netRedman" TargetMode="External"/><Relationship Id="rId18" Type="http://schemas.openxmlformats.org/officeDocument/2006/relationships/hyperlink" Target="mailto:halyane@uk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pshextra@ukr.netRedman" TargetMode="External"/><Relationship Id="rId7" Type="http://schemas.openxmlformats.org/officeDocument/2006/relationships/hyperlink" Target="mailto:fpshextra@ukr.netRedman" TargetMode="External"/><Relationship Id="rId12" Type="http://schemas.openxmlformats.org/officeDocument/2006/relationships/hyperlink" Target="mailto:halyane@ukr.net" TargetMode="External"/><Relationship Id="rId17" Type="http://schemas.openxmlformats.org/officeDocument/2006/relationships/hyperlink" Target="mailto:fpshextra@ukr.netRedma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alyane@ukr.net" TargetMode="External"/><Relationship Id="rId20" Type="http://schemas.openxmlformats.org/officeDocument/2006/relationships/hyperlink" Target="mailto:halyane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halyane@ukr.net" TargetMode="External"/><Relationship Id="rId11" Type="http://schemas.openxmlformats.org/officeDocument/2006/relationships/hyperlink" Target="mailto:fpshextra@ukr.netRedman" TargetMode="External"/><Relationship Id="rId24" Type="http://schemas.openxmlformats.org/officeDocument/2006/relationships/hyperlink" Target="mailto:halyane@ukr.net" TargetMode="External"/><Relationship Id="rId5" Type="http://schemas.openxmlformats.org/officeDocument/2006/relationships/hyperlink" Target="mailto:fpshextra@ukr.netRedman" TargetMode="External"/><Relationship Id="rId15" Type="http://schemas.openxmlformats.org/officeDocument/2006/relationships/hyperlink" Target="mailto:fpshextra@ukr.netRedman" TargetMode="External"/><Relationship Id="rId23" Type="http://schemas.openxmlformats.org/officeDocument/2006/relationships/hyperlink" Target="mailto:fpshextra@ukr.netRedman" TargetMode="External"/><Relationship Id="rId10" Type="http://schemas.openxmlformats.org/officeDocument/2006/relationships/hyperlink" Target="mailto:halyane@ukr.net" TargetMode="External"/><Relationship Id="rId19" Type="http://schemas.openxmlformats.org/officeDocument/2006/relationships/hyperlink" Target="mailto:fpshextra@ukr.netRed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shextra@ukr.netRedman" TargetMode="External"/><Relationship Id="rId14" Type="http://schemas.openxmlformats.org/officeDocument/2006/relationships/hyperlink" Target="mailto:halyane@ukr.net" TargetMode="External"/><Relationship Id="rId22" Type="http://schemas.openxmlformats.org/officeDocument/2006/relationships/hyperlink" Target="mailto:halyan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4992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2020-03-28T15:53:00Z</dcterms:created>
  <dcterms:modified xsi:type="dcterms:W3CDTF">2020-03-28T17:12:00Z</dcterms:modified>
</cp:coreProperties>
</file>