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5E17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2E8644F0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700F87F2" w14:textId="230519B5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0824F9">
        <w:rPr>
          <w:rFonts w:ascii="Garamond" w:eastAsia="Times New Roman" w:hAnsi="Garamond" w:cs="Garamond"/>
          <w:b/>
          <w:color w:val="000000"/>
          <w:sz w:val="28"/>
          <w:szCs w:val="28"/>
        </w:rPr>
        <w:t>педагогічної освіти</w:t>
      </w:r>
    </w:p>
    <w:p w14:paraId="1EDF4A2C" w14:textId="1EFAC669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0824F9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спеціальної освіти та соціальної роботи</w:t>
      </w:r>
    </w:p>
    <w:p w14:paraId="772D4C2D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FD06485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8ACF3B2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E0DC20A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0D9D353" w14:textId="77777777" w:rsidR="00B75914" w:rsidRPr="003A5DE5" w:rsidRDefault="00B75914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14:paraId="2F8CDAE4" w14:textId="38B3136F" w:rsidR="00B75914" w:rsidRPr="00BF7052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BF7052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E4352B" w:rsidRPr="00BF7052">
        <w:rPr>
          <w:rFonts w:ascii="Times New Roman" w:hAnsi="Times New Roman"/>
          <w:sz w:val="24"/>
          <w:szCs w:val="24"/>
        </w:rPr>
        <w:t>спеціальної освіти та соціальної роботи</w:t>
      </w:r>
    </w:p>
    <w:p w14:paraId="49B61819" w14:textId="397B8D3A" w:rsidR="00B75914" w:rsidRPr="00BF7052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BF7052">
        <w:rPr>
          <w:rFonts w:ascii="Times New Roman" w:hAnsi="Times New Roman"/>
          <w:sz w:val="24"/>
          <w:szCs w:val="24"/>
        </w:rPr>
        <w:t xml:space="preserve">факультету </w:t>
      </w:r>
      <w:r w:rsidR="00E4352B" w:rsidRPr="00BF7052">
        <w:rPr>
          <w:rFonts w:ascii="Times New Roman" w:hAnsi="Times New Roman"/>
          <w:sz w:val="24"/>
          <w:szCs w:val="24"/>
        </w:rPr>
        <w:t>педагогічної освіти</w:t>
      </w:r>
    </w:p>
    <w:p w14:paraId="69C7448E" w14:textId="77777777" w:rsidR="00B75914" w:rsidRPr="00CE03B1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BF7052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1C9DF4BF" w14:textId="1F197902" w:rsidR="00B75914" w:rsidRPr="00CE03B1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 xml:space="preserve">(протокол № </w:t>
      </w:r>
      <w:r w:rsidR="00E4352B">
        <w:rPr>
          <w:rFonts w:ascii="Times New Roman" w:hAnsi="Times New Roman"/>
          <w:sz w:val="24"/>
          <w:szCs w:val="24"/>
        </w:rPr>
        <w:t>1</w:t>
      </w:r>
      <w:r w:rsidRPr="00CE03B1">
        <w:rPr>
          <w:rFonts w:ascii="Times New Roman" w:hAnsi="Times New Roman"/>
          <w:sz w:val="24"/>
          <w:szCs w:val="24"/>
        </w:rPr>
        <w:t xml:space="preserve"> від </w:t>
      </w:r>
      <w:r w:rsidR="006372CF">
        <w:rPr>
          <w:rFonts w:ascii="Times New Roman" w:hAnsi="Times New Roman"/>
          <w:sz w:val="24"/>
          <w:szCs w:val="24"/>
        </w:rPr>
        <w:t>31серпня</w:t>
      </w:r>
      <w:r w:rsidRPr="00CE03B1">
        <w:rPr>
          <w:rFonts w:ascii="Times New Roman" w:hAnsi="Times New Roman"/>
          <w:sz w:val="24"/>
          <w:szCs w:val="24"/>
        </w:rPr>
        <w:t xml:space="preserve"> 20</w:t>
      </w:r>
      <w:r w:rsidR="006372CF">
        <w:rPr>
          <w:rFonts w:ascii="Times New Roman" w:hAnsi="Times New Roman"/>
          <w:sz w:val="24"/>
          <w:szCs w:val="24"/>
        </w:rPr>
        <w:t>20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14:paraId="72C31235" w14:textId="77777777" w:rsidR="00B7591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409E7EC1" w14:textId="77777777" w:rsidR="00B7591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1B718390" w14:textId="77777777" w:rsidR="00B7591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CE03B1">
        <w:rPr>
          <w:rFonts w:ascii="Times New Roman" w:hAnsi="Times New Roman"/>
          <w:sz w:val="24"/>
          <w:szCs w:val="24"/>
        </w:rPr>
        <w:t xml:space="preserve">____________________ </w:t>
      </w:r>
    </w:p>
    <w:p w14:paraId="6CD0EFCB" w14:textId="77777777" w:rsidR="00B75914" w:rsidRDefault="00B75914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68C3FB3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D7480BA" w14:textId="0B45A5FF" w:rsidR="00B75914" w:rsidRPr="00B75914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 з навчальної дисципліни «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>В</w:t>
      </w:r>
      <w:r w:rsidR="00BF7052">
        <w:rPr>
          <w:rFonts w:ascii="Times New Roman" w:eastAsia="Times New Roman" w:hAnsi="Times New Roman"/>
          <w:b/>
          <w:color w:val="000000"/>
          <w:sz w:val="32"/>
          <w:szCs w:val="32"/>
        </w:rPr>
        <w:t>ікова та педагогічна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психологія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B75914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14:paraId="297B6372" w14:textId="1A559039" w:rsidR="00B75914" w:rsidRPr="00B75914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F705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(ОПН) 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01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>6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Спеціальна 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освіта»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першого (бакалаврського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рівня вищої освіти </w:t>
      </w:r>
      <w:r w:rsidR="006D70D9"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Спеціальна</w:t>
      </w:r>
      <w:r w:rsidR="00BF705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освіта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14:paraId="7DA2DA43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B9C31FA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236248D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225223E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59F8960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4661473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B2B3AE5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47F4919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223F8C2" w14:textId="77777777"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90AF88C" w14:textId="77777777" w:rsidR="000D40FE" w:rsidRPr="006A6169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4EE1D67" w14:textId="77777777" w:rsidR="006A6169" w:rsidRPr="006A6169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DEACCB7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3BC4938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951C0CA" w14:textId="4EDBCEB3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1958B55" w14:textId="410F21B5" w:rsidR="008609B8" w:rsidRDefault="008609B8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C8CF0D2" w14:textId="77777777" w:rsidR="008609B8" w:rsidRDefault="008609B8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05DB7E3" w14:textId="5764D1D8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BF7052">
        <w:rPr>
          <w:rFonts w:ascii="Times New Roman" w:eastAsia="Times New Roman" w:hAnsi="Times New Roman"/>
          <w:b/>
          <w:sz w:val="24"/>
          <w:szCs w:val="24"/>
        </w:rPr>
        <w:t xml:space="preserve">2020 </w:t>
      </w:r>
      <w:r>
        <w:rPr>
          <w:rFonts w:ascii="Times New Roman" w:eastAsia="Times New Roman" w:hAnsi="Times New Roman"/>
          <w:b/>
          <w:sz w:val="24"/>
          <w:szCs w:val="24"/>
        </w:rPr>
        <w:t>р.</w:t>
      </w:r>
    </w:p>
    <w:p w14:paraId="49DEF451" w14:textId="45FFA0D9" w:rsidR="008609B8" w:rsidRDefault="008609B8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7ACA88B5" w14:textId="77777777" w:rsidR="00BF7052" w:rsidRDefault="00BF7052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2E1A543" w14:textId="77777777" w:rsidR="006A6169" w:rsidRPr="006A6169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918" w:type="dxa"/>
        <w:tblLook w:val="0000" w:firstRow="0" w:lastRow="0" w:firstColumn="0" w:lastColumn="0" w:noHBand="0" w:noVBand="0"/>
      </w:tblPr>
      <w:tblGrid>
        <w:gridCol w:w="2744"/>
        <w:gridCol w:w="7174"/>
      </w:tblGrid>
      <w:tr w:rsidR="006A6169" w:rsidRPr="006A6169" w14:paraId="156B13B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CE8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42E4" w14:textId="0D4C0D6D" w:rsidR="006A6169" w:rsidRPr="00466AB2" w:rsidRDefault="00251AB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BF7052" w:rsidRPr="00466A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ікова та педагогічна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психологія</w:t>
            </w:r>
          </w:p>
        </w:tc>
      </w:tr>
      <w:tr w:rsidR="006A6169" w:rsidRPr="006A6169" w14:paraId="61EED5E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7374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FB6A" w14:textId="1452DEEB" w:rsidR="006A6169" w:rsidRPr="006A6169" w:rsidRDefault="00BF705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Львів, Туган-Барановського 7</w:t>
            </w:r>
          </w:p>
        </w:tc>
      </w:tr>
      <w:tr w:rsidR="006A6169" w:rsidRPr="006A6169" w14:paraId="5ECEC25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6BFE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BE06" w14:textId="4E84162B" w:rsidR="006A6169" w:rsidRPr="006A6169" w:rsidRDefault="00BF7052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Факультет педагогічної освіти, кафедра спеціальної освіти та соціальної роботи</w:t>
            </w:r>
          </w:p>
        </w:tc>
      </w:tr>
      <w:tr w:rsidR="006A6169" w:rsidRPr="006A6169" w14:paraId="0B6EA7C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A5D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7329" w14:textId="67F38365" w:rsidR="006A6169" w:rsidRPr="006A6169" w:rsidRDefault="006E7C7E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2E20B4">
              <w:rPr>
                <w:rFonts w:ascii="Times New Roman" w:eastAsia="Times New Roman" w:hAnsi="Times New Roman"/>
                <w:sz w:val="24"/>
                <w:szCs w:val="24"/>
              </w:rPr>
              <w:t>01-Педагогічна освіта, 01</w:t>
            </w:r>
            <w:r w:rsidR="00251AB9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r w:rsidR="002E20B4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51AB9">
              <w:rPr>
                <w:rFonts w:ascii="Times New Roman" w:eastAsia="Times New Roman" w:hAnsi="Times New Roman"/>
                <w:sz w:val="24"/>
                <w:szCs w:val="24"/>
              </w:rPr>
              <w:t>Спеціальна</w:t>
            </w:r>
            <w:r w:rsidR="002E20B4">
              <w:rPr>
                <w:rFonts w:ascii="Times New Roman" w:eastAsia="Times New Roman" w:hAnsi="Times New Roman"/>
                <w:sz w:val="24"/>
                <w:szCs w:val="24"/>
              </w:rPr>
              <w:t xml:space="preserve"> освіта</w:t>
            </w:r>
          </w:p>
        </w:tc>
      </w:tr>
      <w:tr w:rsidR="006A6169" w:rsidRPr="006A6169" w14:paraId="3C88A72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C2B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BDF8" w14:textId="25F4CF90" w:rsidR="006A6169" w:rsidRDefault="002E20B4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Сікорська Леся Борисівна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кандидат психологічних наук, доцент, доцент кафедри спеціальної освіти та соціальної роботи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D082537" w14:textId="26F15C79" w:rsidR="00DA0DC6" w:rsidRPr="006A6169" w:rsidRDefault="00251AB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Музичко Леся Тарасівна</w:t>
            </w:r>
            <w:r w:rsidR="00DA0D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доцент</w:t>
            </w:r>
            <w:r w:rsidR="00DA0DC6"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кафедри спеціальної освіти та соціальної роботи</w:t>
            </w:r>
          </w:p>
        </w:tc>
      </w:tr>
      <w:tr w:rsidR="006A6169" w:rsidRPr="006A6169" w14:paraId="048CD9D3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DD95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5BCE" w14:textId="01415A0E" w:rsidR="006E7C7E" w:rsidRPr="00F02894" w:rsidRDefault="00FD59B3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E7C7E" w:rsidRPr="00F02894">
                <w:rPr>
                  <w:rStyle w:val="a4"/>
                  <w:rFonts w:ascii="Times New Roman" w:hAnsi="Times New Roman"/>
                  <w:color w:val="0080BD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lesya.sikorska@lnu.edu.ua</w:t>
              </w:r>
            </w:hyperlink>
          </w:p>
          <w:p w14:paraId="43288634" w14:textId="7B6E468C" w:rsidR="006E7C7E" w:rsidRPr="00F02894" w:rsidRDefault="006E7C7E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89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Lesya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sb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ukr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net</w:t>
            </w:r>
          </w:p>
          <w:p w14:paraId="5E8E52FF" w14:textId="35A64A5D" w:rsidR="006A6169" w:rsidRPr="00F02894" w:rsidRDefault="00FD59B3" w:rsidP="006E7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5C15D7" w:rsidRPr="00F02894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717AE1AD" w14:textId="77777777" w:rsidR="005C15D7" w:rsidRPr="00F02894" w:rsidRDefault="005C15D7" w:rsidP="005C15D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2894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Viber</w:t>
            </w:r>
            <w:r w:rsidRPr="00F02894">
              <w:rPr>
                <w:rFonts w:ascii="Times New Roman" w:hAnsi="Times New Roman"/>
                <w:color w:val="333333"/>
                <w:sz w:val="24"/>
                <w:szCs w:val="24"/>
              </w:rPr>
              <w:t>:0672701389</w:t>
            </w:r>
          </w:p>
          <w:p w14:paraId="4E84A19A" w14:textId="6F6B4CBB" w:rsidR="00251AB9" w:rsidRPr="00F02894" w:rsidRDefault="009138D2" w:rsidP="00251A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289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  <w:hyperlink r:id="rId8" w:history="1">
              <w:r w:rsidR="00251AB9" w:rsidRPr="00F02894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lesya.muzychko@lnu.edu.ua</w:t>
              </w:r>
            </w:hyperlink>
          </w:p>
          <w:p w14:paraId="4E1E897A" w14:textId="41B2519E" w:rsidR="00912AD0" w:rsidRPr="00251AB9" w:rsidRDefault="00912AD0" w:rsidP="005C1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89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F02894">
              <w:rPr>
                <w:rFonts w:ascii="Times New Roman" w:hAnsi="Times New Roman"/>
                <w:sz w:val="24"/>
                <w:szCs w:val="24"/>
              </w:rPr>
              <w:t>: 0</w:t>
            </w:r>
            <w:r w:rsidR="00251AB9" w:rsidRPr="00F02894">
              <w:rPr>
                <w:rFonts w:ascii="Times New Roman" w:hAnsi="Times New Roman"/>
                <w:sz w:val="24"/>
                <w:szCs w:val="24"/>
              </w:rPr>
              <w:t>975371950</w:t>
            </w:r>
          </w:p>
        </w:tc>
      </w:tr>
      <w:tr w:rsidR="006A6169" w:rsidRPr="006A6169" w14:paraId="49464FC2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3897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8C9E" w14:textId="13E548F5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</w:t>
            </w:r>
            <w:r w:rsidR="00EA59D7" w:rsidRPr="00EA59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A59D7">
              <w:rPr>
                <w:rFonts w:ascii="Times New Roman" w:eastAsia="Times New Roman" w:hAnsi="Times New Roman"/>
                <w:sz w:val="24"/>
                <w:szCs w:val="24"/>
              </w:rPr>
              <w:t>як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A59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н-лайн консультації через </w:t>
            </w:r>
            <w:r w:rsidR="006E7C7E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Zoom</w:t>
            </w:r>
            <w:r w:rsidR="00EA59D7">
              <w:rPr>
                <w:rFonts w:ascii="Times New Roman" w:eastAsia="Times New Roman" w:hAnsi="Times New Roman"/>
                <w:sz w:val="24"/>
                <w:szCs w:val="24"/>
              </w:rPr>
              <w:t xml:space="preserve"> так і оф-лайн</w:t>
            </w:r>
            <w:r w:rsidR="006E7C7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 або дзвонити.</w:t>
            </w:r>
          </w:p>
        </w:tc>
      </w:tr>
      <w:tr w:rsidR="006A6169" w:rsidRPr="006A6169" w14:paraId="0FDA5F13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8E75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F533" w14:textId="373C78EF" w:rsidR="006A6169" w:rsidRPr="00B21601" w:rsidRDefault="00F93BB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Style w:val="a5"/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</w:rPr>
              <w:t>:</w:t>
            </w:r>
            <w:r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</w:rPr>
              <w:t> </w:t>
            </w:r>
            <w:hyperlink r:id="rId9" w:history="1">
              <w:r>
                <w:rPr>
                  <w:rStyle w:val="a4"/>
                  <w:rFonts w:ascii="Segoe UI" w:hAnsi="Segoe UI" w:cs="Segoe UI"/>
                  <w:color w:val="006799"/>
                  <w:sz w:val="20"/>
                  <w:szCs w:val="20"/>
                  <w:shd w:val="clear" w:color="auto" w:fill="F1F1F1"/>
                </w:rPr>
                <w:t>https://pedagogy.lnu.edu.ua/course/</w:t>
              </w:r>
              <w:r>
                <w:rPr>
                  <w:rStyle w:val="a4"/>
                  <w:rFonts w:ascii="Segoe UI" w:hAnsi="Segoe UI" w:cs="Segoe UI"/>
                  <w:b/>
                  <w:bCs/>
                  <w:color w:val="006799"/>
                  <w:sz w:val="20"/>
                  <w:szCs w:val="20"/>
                  <w:shd w:val="clear" w:color="auto" w:fill="F1F1F1"/>
                </w:rPr>
                <w:t>vikova-ta-pedaho…hna-psykholohiia</w:t>
              </w:r>
            </w:hyperlink>
            <w:r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</w:rPr>
              <w:t> ‎</w:t>
            </w:r>
          </w:p>
        </w:tc>
      </w:tr>
      <w:tr w:rsidR="006A6169" w:rsidRPr="006A6169" w14:paraId="2DF2210C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228F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ACCD" w14:textId="3C32E1C3" w:rsidR="006A6169" w:rsidRPr="00EC0CD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EC0CD7" w:rsidRPr="00EC0CD7">
              <w:rPr>
                <w:rFonts w:ascii="Times New Roman" w:eastAsia="Times New Roman" w:hAnsi="Times New Roman"/>
                <w:sz w:val="24"/>
                <w:szCs w:val="24"/>
              </w:rPr>
              <w:t>стати ефективним фахівцем, конкурентноспроможним на ринку праці</w:t>
            </w: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. Тому у курсі представлено як огляд концепцій </w:t>
            </w:r>
            <w:r w:rsidR="00EC0CD7" w:rsidRPr="00EC0CD7">
              <w:rPr>
                <w:rFonts w:ascii="Times New Roman" w:hAnsi="Times New Roman"/>
                <w:sz w:val="24"/>
                <w:szCs w:val="24"/>
              </w:rPr>
              <w:t>в галузі психології вікової та педагогічної щодо закономірностей й механізмів функціонування людської психіки</w:t>
            </w: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, так і процесів та інструментів, які потрібні для </w:t>
            </w:r>
            <w:r w:rsidR="00EC0CD7" w:rsidRPr="00EC0CD7">
              <w:rPr>
                <w:rFonts w:ascii="Times New Roman" w:hAnsi="Times New Roman"/>
                <w:sz w:val="24"/>
                <w:szCs w:val="24"/>
              </w:rPr>
              <w:t>формування знань й умінь правильно інтерпретувати, враховувати і використовувати у своїй практичній педагогічній діяльності набуті психологічні знання, вміння і навички</w:t>
            </w: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6A6169" w14:paraId="71C68042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8467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55DB" w14:textId="4AABBBD5" w:rsidR="006A6169" w:rsidRPr="006A6169" w:rsidRDefault="006A6169" w:rsidP="004A4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2847C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>ікова та педагогічна</w:t>
            </w:r>
            <w:r w:rsidR="002847CD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психологія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» є нормативною</w:t>
            </w:r>
            <w:r w:rsidR="00466A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дисципліною з спеціальності </w:t>
            </w:r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2847CD">
              <w:rPr>
                <w:rFonts w:ascii="Times New Roman" w:eastAsia="Times New Roman" w:hAnsi="Times New Roman"/>
                <w:sz w:val="24"/>
                <w:szCs w:val="24"/>
              </w:rPr>
              <w:t>Спеціальна освіта</w:t>
            </w:r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>бакалавра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 xml:space="preserve">ІІ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семестр</w:t>
            </w:r>
            <w:r w:rsidR="002847CD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в обсязі </w:t>
            </w:r>
            <w:r w:rsidR="002847CD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  <w:r w:rsidR="00466AB2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годин, </w:t>
            </w:r>
            <w:r w:rsidR="002847CD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  <w:r w:rsidR="00466AB2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Кредитно-Трансферною Системою ECTS).</w:t>
            </w:r>
          </w:p>
        </w:tc>
      </w:tr>
      <w:tr w:rsidR="006A6169" w:rsidRPr="006A6169" w14:paraId="03E4809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4BAD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A6E7" w14:textId="2A35EF7D" w:rsidR="00824838" w:rsidRPr="004726CE" w:rsidRDefault="006A6169" w:rsidP="00472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CE">
              <w:rPr>
                <w:rFonts w:ascii="Times New Roman" w:eastAsia="Times New Roman" w:hAnsi="Times New Roman"/>
                <w:sz w:val="24"/>
                <w:szCs w:val="24"/>
              </w:rPr>
              <w:t>Метою вивчення нормативної дисципліни «</w:t>
            </w:r>
            <w:r w:rsidR="00824838" w:rsidRPr="004726C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607228" w:rsidRPr="004726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ікова та педагогічна</w:t>
            </w:r>
            <w:r w:rsidR="00824838" w:rsidRPr="004726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психологія</w:t>
            </w:r>
            <w:r w:rsidRPr="004726CE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7554EC" w:rsidRPr="004726CE">
              <w:rPr>
                <w:rFonts w:ascii="Times New Roman" w:hAnsi="Times New Roman"/>
                <w:sz w:val="24"/>
                <w:szCs w:val="24"/>
              </w:rPr>
              <w:t>о</w:t>
            </w:r>
            <w:r w:rsidR="00824838" w:rsidRPr="004726CE">
              <w:rPr>
                <w:rFonts w:ascii="Times New Roman" w:hAnsi="Times New Roman"/>
                <w:sz w:val="24"/>
                <w:szCs w:val="24"/>
              </w:rPr>
              <w:t xml:space="preserve">тримання і засвоєння </w:t>
            </w:r>
            <w:r w:rsidR="007554EC" w:rsidRPr="004726CE">
              <w:rPr>
                <w:rFonts w:ascii="Times New Roman" w:hAnsi="Times New Roman"/>
                <w:sz w:val="24"/>
                <w:szCs w:val="24"/>
              </w:rPr>
              <w:t xml:space="preserve">студентами </w:t>
            </w:r>
            <w:r w:rsidR="00824838" w:rsidRPr="004726CE">
              <w:rPr>
                <w:rFonts w:ascii="Times New Roman" w:hAnsi="Times New Roman"/>
                <w:sz w:val="24"/>
                <w:szCs w:val="24"/>
              </w:rPr>
              <w:t xml:space="preserve">знань в галузі вікової та педагогічної психології щодо вікових закономірностей й механізмів функціонування людської психіки та організму, а також формування знань, умінь і навичок  правильно інтерпретувати, враховувати і використовувати у своїй практичній діяльності у сфері спеціальної освіти набуті психологічні знання, вміння і навички педагогічної діяльності; сприяти мотивації пізнання себе студентами та вивчення інших навчальних дисциплін психологічного спрямування, розкриття своїх можливостей, адекватної їх оцінки, застосування та самовдосконалення; сприяння психологічному зростанню студентів та опануванню педагогічною професією. Виконуючи соціальне замовлення суспільства – підготовку кваліфікованих спеціалістів рівня «бакалавр», студент </w:t>
            </w:r>
            <w:r w:rsidR="00824838" w:rsidRPr="004726CE">
              <w:rPr>
                <w:rFonts w:ascii="Times New Roman" w:hAnsi="Times New Roman"/>
                <w:sz w:val="24"/>
                <w:szCs w:val="24"/>
              </w:rPr>
              <w:lastRenderedPageBreak/>
              <w:t>вищої школи-майбутній фахівець сфери спеціальної освіти повинен відповідати певним суспільно-політичним, професійно-педагогічним і особистісним вимогам.</w:t>
            </w:r>
          </w:p>
          <w:p w14:paraId="77B31ADB" w14:textId="22184DA0" w:rsidR="00607228" w:rsidRPr="004726CE" w:rsidRDefault="00607228" w:rsidP="004726CE">
            <w:pPr>
              <w:pStyle w:val="Style14"/>
              <w:widowControl/>
              <w:tabs>
                <w:tab w:val="left" w:pos="720"/>
                <w:tab w:val="left" w:pos="1260"/>
              </w:tabs>
              <w:spacing w:line="240" w:lineRule="auto"/>
              <w:ind w:firstLine="0"/>
              <w:rPr>
                <w:lang w:val="uk-UA"/>
              </w:rPr>
            </w:pPr>
            <w:r w:rsidRPr="004726CE">
              <w:rPr>
                <w:lang w:val="uk-UA"/>
              </w:rPr>
              <w:t>З</w:t>
            </w:r>
            <w:r w:rsidR="006A6169" w:rsidRPr="004726CE">
              <w:rPr>
                <w:lang w:val="uk-UA"/>
              </w:rPr>
              <w:t>авдання</w:t>
            </w:r>
            <w:r w:rsidRPr="004726CE">
              <w:rPr>
                <w:lang w:val="uk-UA"/>
              </w:rPr>
              <w:t>:</w:t>
            </w:r>
            <w:r w:rsidR="006A6169" w:rsidRPr="004726CE">
              <w:rPr>
                <w:lang w:val="uk-UA"/>
              </w:rPr>
              <w:t xml:space="preserve"> </w:t>
            </w:r>
          </w:p>
          <w:p w14:paraId="67A6D831" w14:textId="77777777" w:rsidR="007554EC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rPr>
                <w:lang w:val="uk-UA"/>
              </w:rPr>
              <w:t xml:space="preserve">формування наукового світогляду студентів, </w:t>
            </w:r>
          </w:p>
          <w:p w14:paraId="06C0BB67" w14:textId="77777777" w:rsidR="007554EC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rPr>
                <w:lang w:val="uk-UA"/>
              </w:rPr>
              <w:t xml:space="preserve">засвоєння студентами фундаментальних законів, принципів, основних ідей вікової та педагогічної психології в контексті сучасної психологічної думки; </w:t>
            </w:r>
          </w:p>
          <w:p w14:paraId="2AE2229B" w14:textId="77777777" w:rsidR="007554EC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rPr>
                <w:lang w:val="uk-UA"/>
              </w:rPr>
              <w:t>отримання знань про вікові періоди розвитку психіки,</w:t>
            </w:r>
          </w:p>
          <w:p w14:paraId="40565306" w14:textId="77777777" w:rsidR="007554EC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t>засво</w:t>
            </w:r>
            <w:r w:rsidRPr="004726CE">
              <w:rPr>
                <w:lang w:val="uk-UA"/>
              </w:rPr>
              <w:t>єння</w:t>
            </w:r>
            <w:r w:rsidRPr="004726CE">
              <w:t xml:space="preserve"> основн</w:t>
            </w:r>
            <w:r w:rsidRPr="004726CE">
              <w:rPr>
                <w:lang w:val="uk-UA"/>
              </w:rPr>
              <w:t>их</w:t>
            </w:r>
            <w:r w:rsidRPr="004726CE">
              <w:t xml:space="preserve"> понят</w:t>
            </w:r>
            <w:r w:rsidRPr="004726CE">
              <w:rPr>
                <w:lang w:val="uk-UA"/>
              </w:rPr>
              <w:t>ь та категорій, на</w:t>
            </w:r>
            <w:r w:rsidRPr="004726CE">
              <w:t xml:space="preserve"> яких заснована </w:t>
            </w:r>
            <w:r w:rsidRPr="004726CE">
              <w:rPr>
                <w:lang w:val="uk-UA"/>
              </w:rPr>
              <w:t>вікова та педагогчна психологія</w:t>
            </w:r>
            <w:r w:rsidRPr="004726CE">
              <w:t>,</w:t>
            </w:r>
          </w:p>
          <w:p w14:paraId="4ABBE84B" w14:textId="77777777" w:rsidR="007554EC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t>вияв</w:t>
            </w:r>
            <w:r w:rsidRPr="004726CE">
              <w:rPr>
                <w:lang w:val="uk-UA"/>
              </w:rPr>
              <w:t>лення</w:t>
            </w:r>
            <w:r w:rsidRPr="004726CE">
              <w:t xml:space="preserve"> </w:t>
            </w:r>
            <w:r w:rsidRPr="004726CE">
              <w:rPr>
                <w:lang w:val="uk-UA"/>
              </w:rPr>
              <w:t>вікових особливостей пізнавальних психічних процесів,</w:t>
            </w:r>
          </w:p>
          <w:p w14:paraId="25CB5A4B" w14:textId="77777777" w:rsidR="007554EC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rPr>
                <w:lang w:val="uk-UA"/>
              </w:rPr>
              <w:t>засвоєння знань про особливості емоційно-вольової сфери у різні вікові періоди,</w:t>
            </w:r>
          </w:p>
          <w:p w14:paraId="0553A8F2" w14:textId="77777777" w:rsidR="007554EC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rPr>
                <w:lang w:val="uk-UA"/>
              </w:rPr>
              <w:t>вміння визначати індивідуально-типологічні вікові особливості особистості,</w:t>
            </w:r>
          </w:p>
          <w:p w14:paraId="7584FA24" w14:textId="77777777" w:rsidR="007554EC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rPr>
                <w:lang w:val="uk-UA"/>
              </w:rPr>
              <w:t>набуття теоретичних знань та практичних навичок, що розкривають сутність психічних явищ на основі найновіших психологічних досліджень</w:t>
            </w:r>
          </w:p>
          <w:p w14:paraId="097D3A0E" w14:textId="77777777" w:rsidR="007554EC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t>засво</w:t>
            </w:r>
            <w:r w:rsidRPr="004726CE">
              <w:rPr>
                <w:lang w:val="uk-UA"/>
              </w:rPr>
              <w:t>єння</w:t>
            </w:r>
            <w:r w:rsidRPr="004726CE">
              <w:t xml:space="preserve"> основн</w:t>
            </w:r>
            <w:r w:rsidRPr="004726CE">
              <w:rPr>
                <w:lang w:val="uk-UA"/>
              </w:rPr>
              <w:t>их</w:t>
            </w:r>
            <w:r w:rsidRPr="004726CE">
              <w:t xml:space="preserve"> понят</w:t>
            </w:r>
            <w:r w:rsidRPr="004726CE">
              <w:rPr>
                <w:lang w:val="uk-UA"/>
              </w:rPr>
              <w:t>ь</w:t>
            </w:r>
            <w:r w:rsidRPr="004726CE">
              <w:t xml:space="preserve">, на яких заснована наука про </w:t>
            </w:r>
            <w:r w:rsidRPr="004726CE">
              <w:rPr>
                <w:lang w:val="uk-UA"/>
              </w:rPr>
              <w:t>людину</w:t>
            </w:r>
            <w:r w:rsidRPr="004726CE">
              <w:t>,</w:t>
            </w:r>
          </w:p>
          <w:p w14:paraId="2428F20C" w14:textId="77777777" w:rsidR="007554EC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rPr>
                <w:lang w:val="uk-UA" w:eastAsia="uk-UA"/>
              </w:rPr>
              <w:t>сформування необхідного і достатного рівня знань про учіння та виховання,</w:t>
            </w:r>
          </w:p>
          <w:p w14:paraId="03E1AE33" w14:textId="0559D766" w:rsidR="006A6169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rPr>
                <w:lang w:val="uk-UA" w:eastAsia="uk-UA"/>
              </w:rPr>
              <w:t>набуття студентами теоретико-методологічних знань про педагогічну взаємодію, педагогічні здібності та навчальний процес</w:t>
            </w:r>
          </w:p>
        </w:tc>
      </w:tr>
      <w:tr w:rsidR="006A6169" w:rsidRPr="003E01BF" w14:paraId="793DCD47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052F" w14:textId="77777777" w:rsidR="006A6169" w:rsidRPr="003E01BF" w:rsidRDefault="006A6169" w:rsidP="003E0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0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8471" w14:textId="769426A1" w:rsidR="002A1944" w:rsidRPr="004726CE" w:rsidRDefault="006A6169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</w:pPr>
            <w:r w:rsidRPr="004726C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Основна література: </w:t>
            </w:r>
          </w:p>
          <w:p w14:paraId="0309F291" w14:textId="1CCC5C54" w:rsidR="004E5A90" w:rsidRPr="003E01BF" w:rsidRDefault="002F1540" w:rsidP="003E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z w:val="24"/>
                <w:szCs w:val="24"/>
              </w:rPr>
              <w:t>1.</w:t>
            </w:r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Вікова та педагогічна психологія: Навч. посіб. / О.В. Скрипченко,Л.В. Долинська, З.В. Огороднійчукта ін.- К.: Просвіта, 2001.- 416 с. / [Електронний ресурс] Режим доступу: </w:t>
            </w:r>
            <w:hyperlink r:id="rId10" w:history="1">
              <w:r w:rsidR="004E5A90" w:rsidRPr="003E01B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http://194.44.152.155/elib/local/sk743646.pdf</w:t>
              </w:r>
            </w:hyperlink>
          </w:p>
          <w:p w14:paraId="44D191EC" w14:textId="55F7532B" w:rsidR="004E5A90" w:rsidRPr="003E01BF" w:rsidRDefault="002F1540" w:rsidP="003E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z w:val="24"/>
                <w:szCs w:val="24"/>
              </w:rPr>
              <w:t>2.</w:t>
            </w:r>
            <w:r w:rsidR="004E5A90" w:rsidRPr="003E01BF">
              <w:rPr>
                <w:rFonts w:ascii="Times New Roman" w:hAnsi="Times New Roman"/>
                <w:sz w:val="24"/>
                <w:szCs w:val="24"/>
              </w:rPr>
              <w:t>Власова О.І. Педагогічна психологія: Навч. посібник – К.: Либідь. 2005. – 400 с. Власова О.І. Педагогічна психологія: Навч. посібник – К.: Либідь. 2005. – 400 с. Партико Т.Б. Загальна психологія: підруч. для студ. вищ. навч. закл. / Т.Б. Партико. – К.: Видавничий Дім «Ін Юре», 2008. – 416 с.</w:t>
            </w:r>
          </w:p>
          <w:p w14:paraId="649A2073" w14:textId="520D724C" w:rsidR="00AA0174" w:rsidRPr="003E01BF" w:rsidRDefault="002F1540" w:rsidP="003E01BF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1BF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3.Наугольник Л.Б. Психологія стресу: підручник / Л.Б. Наугольник. – Львів: Львівський державний університет внутрішніх справ, 2015. – 324 с. </w:t>
            </w:r>
          </w:p>
          <w:p w14:paraId="2F179FB8" w14:textId="5B3A66B7" w:rsidR="00960440" w:rsidRPr="003E01BF" w:rsidRDefault="002F1540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01B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4. 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>Савчин М.В., Василенко Л.П. Вікова психологія: Навчальний посібник. – К.:  Академвидав, 2005. – 360с.</w:t>
            </w:r>
          </w:p>
          <w:p w14:paraId="02998C17" w14:textId="77777777" w:rsidR="00960440" w:rsidRPr="003E01BF" w:rsidRDefault="00960440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663FD4B1" w14:textId="77777777" w:rsidR="00FD185A" w:rsidRPr="004726CE" w:rsidRDefault="006A6169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</w:pPr>
            <w:r w:rsidRPr="004726C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Додаткова література: </w:t>
            </w:r>
            <w:bookmarkStart w:id="0" w:name="OCRUncertain007"/>
          </w:p>
          <w:p w14:paraId="40F3DC3C" w14:textId="69B0CC27" w:rsidR="00FD185A" w:rsidRPr="003E01BF" w:rsidRDefault="00FD185A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1.Болтівець</w:t>
            </w:r>
            <w:bookmarkEnd w:id="0"/>
            <w:r w:rsidRPr="003E01B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bookmarkStart w:id="1" w:name="OCRUncertain008"/>
            <w:r w:rsidRPr="003E01B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С.І.</w:t>
            </w:r>
            <w:bookmarkEnd w:id="1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Педагогічна психогігі</w:t>
            </w:r>
            <w:bookmarkStart w:id="2" w:name="OCRUncertain009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>є</w:t>
            </w:r>
            <w:bookmarkEnd w:id="2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>на: теорія та методика: Монографія</w:t>
            </w:r>
            <w:bookmarkStart w:id="3" w:name="OCRUncertain010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bookmarkEnd w:id="3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noBreakHyphen/>
              <w:t xml:space="preserve"> К.: Редакція «Бюлетеня Вищої </w:t>
            </w:r>
            <w:bookmarkStart w:id="4" w:name="OCRUncertain011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>атестаційної</w:t>
            </w:r>
            <w:bookmarkEnd w:id="4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комісії України», 2000. – 302 с.</w:t>
            </w:r>
          </w:p>
          <w:p w14:paraId="7DA1BE3A" w14:textId="7369F270" w:rsidR="006A6169" w:rsidRPr="003E01BF" w:rsidRDefault="00FD185A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z w:val="24"/>
                <w:szCs w:val="24"/>
              </w:rPr>
              <w:t>2.Видра О.Г. Вікова та педагогічна психологія. Навч.посіб. – К.: Центр учбової літератури, 2011. – 112 с.</w:t>
            </w:r>
          </w:p>
          <w:p w14:paraId="6CEA4895" w14:textId="3C633A64" w:rsidR="00FD185A" w:rsidRPr="003E01BF" w:rsidRDefault="00FD185A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3.Вікова та педагогічна психологія: </w:t>
            </w:r>
            <w:r w:rsidRPr="003E01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Навч. посіб. / </w:t>
            </w:r>
            <w:r w:rsidRPr="003E01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О.В. Скрипченко,Л.В. Долинська, З.В. Огороднійчукта </w:t>
            </w:r>
            <w:r w:rsidRPr="003E01BF">
              <w:rPr>
                <w:rFonts w:ascii="Times New Roman" w:hAnsi="Times New Roman"/>
                <w:color w:val="000000"/>
                <w:sz w:val="24"/>
                <w:szCs w:val="24"/>
              </w:rPr>
              <w:t>ін.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E0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К.: Просвіта, 2001.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E0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416 с.</w:t>
            </w:r>
            <w:r w:rsidRPr="003E01BF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</w:p>
          <w:p w14:paraId="69C2ADB6" w14:textId="77777777" w:rsidR="006A6169" w:rsidRPr="003E01BF" w:rsidRDefault="00FD185A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01BF">
              <w:rPr>
                <w:rFonts w:ascii="Times New Roman" w:hAnsi="Times New Roman"/>
                <w:sz w:val="24"/>
                <w:szCs w:val="24"/>
              </w:rPr>
              <w:t>4. Дрозденко К.С. Загальна психологія в таблицях і схемах. Навчальний посібник. – К.: ВД «Професіонал», 2004. – 304 с.</w:t>
            </w:r>
          </w:p>
          <w:p w14:paraId="1E021A61" w14:textId="3B5F5D9E" w:rsidR="00FD185A" w:rsidRPr="003E01BF" w:rsidRDefault="00FD185A" w:rsidP="003E01BF">
            <w:pPr>
              <w:pStyle w:val="1"/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 w:rsidRPr="003E01B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5.Заброцький М.М. Вікова психологія: </w:t>
            </w:r>
            <w:r w:rsidRPr="003E01BF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Навч.посібник. – К.: МАУП, 2002. – 104 с.</w:t>
            </w:r>
          </w:p>
          <w:p w14:paraId="54975389" w14:textId="40E9FAF9" w:rsidR="00FD185A" w:rsidRPr="003E01BF" w:rsidRDefault="00FD185A" w:rsidP="003E01BF">
            <w:pPr>
              <w:pStyle w:val="1"/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6.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 Корнієнка. Л.– 1999.</w:t>
            </w:r>
          </w:p>
          <w:p w14:paraId="148FC7BC" w14:textId="4C7EB007" w:rsidR="00FD185A" w:rsidRPr="003E01BF" w:rsidRDefault="00FD185A" w:rsidP="003E01BF">
            <w:p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7.</w:t>
            </w:r>
            <w:r w:rsidRPr="003E01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 И.С. </w:t>
            </w:r>
            <w:r w:rsidRPr="003E01BF">
              <w:rPr>
                <w:rFonts w:ascii="Times New Roman" w:hAnsi="Times New Roman"/>
                <w:spacing w:val="-20"/>
                <w:kern w:val="28"/>
                <w:sz w:val="24"/>
                <w:szCs w:val="24"/>
                <w:lang w:val="ru-RU"/>
              </w:rPr>
              <w:t>Психология ранней юности: Кн. для учителя. – М.: Просвещение, 1989. – 255 с.</w:t>
            </w:r>
          </w:p>
          <w:p w14:paraId="0DC91D21" w14:textId="04703D9D" w:rsidR="00FD185A" w:rsidRPr="003E01BF" w:rsidRDefault="00FD185A" w:rsidP="003E01BF">
            <w:pPr>
              <w:pStyle w:val="1"/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>Кон И.С. Психология старшеклассника: Пособие для учителей. – М.: Просвещение, 1980. – 192 с.</w:t>
            </w:r>
          </w:p>
          <w:p w14:paraId="434661B1" w14:textId="3109C222" w:rsidR="00FD185A" w:rsidRPr="003E01BF" w:rsidRDefault="00FD185A" w:rsidP="003E01BF">
            <w:pPr>
              <w:pStyle w:val="1"/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 xml:space="preserve">Маслоу А. Мотивация и личность. </w:t>
            </w:r>
            <w:r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3-е изд. / Пер. с англ. – СПБ.: Питер, 2008. – 352 с.</w:t>
            </w:r>
          </w:p>
          <w:p w14:paraId="2983065D" w14:textId="77777777" w:rsidR="00FE295E" w:rsidRPr="003E01BF" w:rsidRDefault="00FD185A" w:rsidP="003E01BF">
            <w:pPr>
              <w:tabs>
                <w:tab w:val="left" w:pos="284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10.</w:t>
            </w:r>
            <w:r w:rsidR="00FE295E" w:rsidRPr="003E01BF">
              <w:rPr>
                <w:rFonts w:ascii="Times New Roman" w:hAnsi="Times New Roman"/>
                <w:iCs/>
                <w:sz w:val="24"/>
                <w:szCs w:val="24"/>
              </w:rPr>
              <w:t xml:space="preserve"> М’ясоїд П.А. </w:t>
            </w:r>
            <w:r w:rsidR="00FE295E" w:rsidRPr="003E01BF">
              <w:rPr>
                <w:rFonts w:ascii="Times New Roman" w:hAnsi="Times New Roman"/>
                <w:sz w:val="24"/>
                <w:szCs w:val="24"/>
              </w:rPr>
              <w:t xml:space="preserve">Загальна психологія: </w:t>
            </w:r>
            <w:r w:rsidR="00FE295E"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Навч. посіб. / 3-є вид., випр. – К.: Вища шк., 2004.</w:t>
            </w:r>
          </w:p>
          <w:p w14:paraId="068FD089" w14:textId="70D7FFF3" w:rsidR="00FE295E" w:rsidRPr="003E01BF" w:rsidRDefault="00FE295E" w:rsidP="003E01BF">
            <w:pPr>
              <w:tabs>
                <w:tab w:val="left" w:pos="284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11.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 xml:space="preserve"> Основи психології / Під заг. ред. </w:t>
            </w:r>
            <w:r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О.В. Киричука, В.А. Роменця. – К.: Либідь, 1996.</w:t>
            </w:r>
          </w:p>
          <w:p w14:paraId="6B1122C7" w14:textId="0879B047" w:rsidR="00FE295E" w:rsidRPr="00737E90" w:rsidRDefault="00FE295E" w:rsidP="003E01BF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z w:val="24"/>
                <w:szCs w:val="24"/>
              </w:rPr>
              <w:t>12</w:t>
            </w:r>
            <w:r w:rsidRPr="00737E90">
              <w:rPr>
                <w:rFonts w:ascii="Times New Roman" w:hAnsi="Times New Roman"/>
                <w:sz w:val="24"/>
                <w:szCs w:val="24"/>
              </w:rPr>
              <w:t xml:space="preserve">.Павелків Р.В. Вікова психологія: підручник / Р.В Павелків. –  К.: Кондор, 2011. – 469 с. </w:t>
            </w:r>
          </w:p>
          <w:p w14:paraId="7C492250" w14:textId="5D93C4B9" w:rsidR="00FD185A" w:rsidRPr="00737E90" w:rsidRDefault="00FE295E" w:rsidP="003E01BF">
            <w:pPr>
              <w:tabs>
                <w:tab w:val="left" w:pos="284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7E9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7368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37E9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Психологія особистості: Словник-довідник / за редакцією П.П. Горностая, Т.М. Титаренко. – К.: Рута, 2001. – 320 с.</w:t>
            </w:r>
          </w:p>
          <w:p w14:paraId="410BB579" w14:textId="4DD50C52" w:rsidR="00737E90" w:rsidRPr="003E01BF" w:rsidRDefault="00737E90" w:rsidP="00737E90">
            <w:pPr>
              <w:tabs>
                <w:tab w:val="left" w:pos="284"/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7368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37E90">
              <w:rPr>
                <w:rFonts w:ascii="Times New Roman" w:hAnsi="Times New Roman"/>
                <w:sz w:val="24"/>
                <w:szCs w:val="24"/>
              </w:rPr>
              <w:t xml:space="preserve"> Фопель К. На пороге взрослой жизни: Психологическая работа с подростковыми и юношескими проблемами. Личность. Способности. Отношение к телу. – Питер: Спб.</w:t>
            </w:r>
            <w:r w:rsidR="00225FC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37E90">
              <w:rPr>
                <w:rFonts w:ascii="Times New Roman" w:hAnsi="Times New Roman"/>
                <w:sz w:val="24"/>
                <w:szCs w:val="24"/>
              </w:rPr>
              <w:t xml:space="preserve"> 2010 . – 216 с.</w:t>
            </w:r>
          </w:p>
        </w:tc>
      </w:tr>
      <w:tr w:rsidR="006A6169" w:rsidRPr="006A6169" w14:paraId="719FF7E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1354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6524" w14:textId="727E3803" w:rsidR="006A6169" w:rsidRPr="006A6169" w:rsidRDefault="00D149AE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64</w:t>
            </w:r>
            <w:r w:rsidR="006A6169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 w:rsidRPr="00D149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Pr="00D149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практичних занять та </w:t>
            </w:r>
            <w:r w:rsidRPr="00D149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71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6A6169" w:rsidRPr="00CF23EE" w14:paraId="18C48E3E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6E35" w14:textId="77777777" w:rsidR="006A6169" w:rsidRPr="00CF23EE" w:rsidRDefault="006A6169" w:rsidP="00C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3EE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ADC3" w14:textId="4F40683B" w:rsidR="006A6169" w:rsidRPr="00CF23EE" w:rsidRDefault="006A6169" w:rsidP="00CF2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23EE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</w:t>
            </w:r>
            <w:r w:rsidR="007554EC" w:rsidRPr="00CF23EE">
              <w:rPr>
                <w:rFonts w:ascii="Times New Roman" w:eastAsia="Times New Roman" w:hAnsi="Times New Roman"/>
                <w:sz w:val="24"/>
                <w:szCs w:val="24"/>
              </w:rPr>
              <w:t>опанує такі компетентності</w:t>
            </w:r>
            <w:r w:rsidRPr="00CF23EE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14:paraId="4B1FC6C0" w14:textId="77777777" w:rsidR="00D149AE" w:rsidRPr="00CF23EE" w:rsidRDefault="00D149AE" w:rsidP="00CF2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F23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Інтегральна компетентність</w:t>
            </w:r>
          </w:p>
          <w:p w14:paraId="1D189396" w14:textId="77777777" w:rsidR="00D149AE" w:rsidRPr="00CF23EE" w:rsidRDefault="00D149AE" w:rsidP="00CF2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23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Здатність розв’язувати складні спеціалізовані задачі і практичні проблеми спеціальної та інклюзивної освіти у процесі корекційно-педагогічної, діагностико-консультативної, дослідницької та культурно-просвітницької діяльності або у процесі навчання, що передбачає застосування основних теорій і методів дефектології і характеризується комплексністю та невизначеністю умов. </w:t>
            </w:r>
          </w:p>
          <w:p w14:paraId="52E2A12E" w14:textId="77777777" w:rsidR="00D149AE" w:rsidRPr="00CF23EE" w:rsidRDefault="00D149AE" w:rsidP="00CF2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14:paraId="5B4E4AAF" w14:textId="0C575A0F" w:rsidR="00D149AE" w:rsidRPr="00CF23EE" w:rsidRDefault="00D149AE" w:rsidP="00CF2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23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Загальні компетентності </w:t>
            </w:r>
          </w:p>
          <w:p w14:paraId="659407C5" w14:textId="77777777" w:rsidR="00D149AE" w:rsidRPr="00CF23EE" w:rsidRDefault="00D149AE" w:rsidP="00CF2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23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ЗК-6</w:t>
            </w:r>
            <w:r w:rsidRPr="00CF23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. Здатність використовувати інформаційні та комунікаційні технології. </w:t>
            </w:r>
          </w:p>
          <w:p w14:paraId="7AFAF57E" w14:textId="77777777" w:rsidR="00D149AE" w:rsidRPr="00CF23EE" w:rsidRDefault="00D149AE" w:rsidP="00CF2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23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ЗК-7</w:t>
            </w:r>
            <w:r w:rsidRPr="00CF23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. Здатність вчитися і оволодівати сучасними знаннями. </w:t>
            </w:r>
          </w:p>
          <w:p w14:paraId="08A8D651" w14:textId="77777777" w:rsidR="00D149AE" w:rsidRPr="00CF23EE" w:rsidRDefault="00D149AE" w:rsidP="00CF2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23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ЗК-9</w:t>
            </w:r>
            <w:r w:rsidRPr="00CF23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. Здатність до міжособистісної взаємодії. </w:t>
            </w:r>
          </w:p>
          <w:p w14:paraId="5032987F" w14:textId="77777777" w:rsidR="00D149AE" w:rsidRPr="00CF23EE" w:rsidRDefault="00D149AE" w:rsidP="00CF2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14:paraId="40112D62" w14:textId="33A59230" w:rsidR="00D149AE" w:rsidRPr="00CF23EE" w:rsidRDefault="00D149AE" w:rsidP="00CF2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23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Спеціальні (фахові компетентності) </w:t>
            </w:r>
          </w:p>
          <w:p w14:paraId="6E06DBFF" w14:textId="77777777" w:rsidR="00D149AE" w:rsidRPr="00CF23EE" w:rsidRDefault="00D149AE" w:rsidP="00C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23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СК-12. </w:t>
            </w:r>
            <w:r w:rsidRPr="00CF23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Здатність організовувати дитячий колектив, створювати в ньому рівноправний клімат і комфортні умови для особистісного розвитку вихованців та їхньої соціальної інтеграції. </w:t>
            </w:r>
          </w:p>
          <w:p w14:paraId="1832A5D9" w14:textId="77777777" w:rsidR="00D149AE" w:rsidRPr="00CF23EE" w:rsidRDefault="00D149AE" w:rsidP="00C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23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СК-14. </w:t>
            </w:r>
            <w:r w:rsidRPr="00CF23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Здатність до роботи із спільнотою – на місцевому, регіональному, національному, європейському і більш широкому глобальному рівнях з метою формування толерантного, гуманного ставлення до осіб з особливими освітніми потребами, розвитку здатності до рефлексії, включаючи спроможність обдумувати як власні, так й інші системи цінностей. </w:t>
            </w:r>
          </w:p>
          <w:p w14:paraId="6A1131FF" w14:textId="77777777" w:rsidR="00D149AE" w:rsidRPr="00CF23EE" w:rsidRDefault="00D149AE" w:rsidP="00CF23EE">
            <w:pPr>
              <w:pStyle w:val="1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CF23EE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СК-16. </w:t>
            </w:r>
            <w:r w:rsidRPr="00CF23EE">
              <w:rPr>
                <w:rFonts w:ascii="Times New Roman" w:eastAsia="Calibri" w:hAnsi="Times New Roman"/>
                <w:color w:val="000000"/>
                <w:sz w:val="24"/>
                <w:szCs w:val="24"/>
                <w:lang w:eastAsia="uk-UA"/>
              </w:rPr>
              <w:t xml:space="preserve">Здатність до особистісного та професійного самовдосконалення, навчання та саморозвитку. </w:t>
            </w:r>
          </w:p>
          <w:p w14:paraId="1DA64A38" w14:textId="77777777" w:rsidR="00D149AE" w:rsidRPr="00CF23EE" w:rsidRDefault="00D149AE" w:rsidP="00CF2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14:paraId="0F7A19AB" w14:textId="67218DFE" w:rsidR="00D149AE" w:rsidRPr="00CF23EE" w:rsidRDefault="00D149AE" w:rsidP="00CF23EE">
            <w:pPr>
              <w:pStyle w:val="Default"/>
              <w:rPr>
                <w:i/>
                <w:iCs/>
              </w:rPr>
            </w:pPr>
            <w:r w:rsidRPr="00CF23EE">
              <w:rPr>
                <w:i/>
                <w:iCs/>
              </w:rPr>
              <w:t>Програмні результати навчання (за освітньою програмою)</w:t>
            </w:r>
          </w:p>
          <w:p w14:paraId="1A9D884B" w14:textId="77777777" w:rsidR="00D149AE" w:rsidRPr="00CF23EE" w:rsidRDefault="00D149AE" w:rsidP="00C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23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РН2. </w:t>
            </w:r>
            <w:r w:rsidRPr="00CF23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Здійснювати пошук, аналіз і синтез інформації з різних джерел для розв’язування конкретних задач спеціальної та інклюзивної освіти. </w:t>
            </w:r>
          </w:p>
          <w:p w14:paraId="288252E1" w14:textId="77777777" w:rsidR="00D149AE" w:rsidRPr="00CF23EE" w:rsidRDefault="00D149AE" w:rsidP="00C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23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РН3. </w:t>
            </w:r>
            <w:r w:rsidRPr="00CF23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Розуміти закономірності та особливості розвитку і функціонування, обмеження життєдіяльності у контексті професійних завдань. </w:t>
            </w:r>
          </w:p>
          <w:p w14:paraId="153F87A9" w14:textId="77777777" w:rsidR="00D149AE" w:rsidRPr="00CF23EE" w:rsidRDefault="00D149AE" w:rsidP="00C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F23EE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РН16. </w:t>
            </w:r>
            <w:r w:rsidRPr="00CF23E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Приймати обґрунтовані рішення з урахуванням цілей, ресурсних і законодавчих обмежень, ціннісних орієнтирів. </w:t>
            </w:r>
          </w:p>
          <w:p w14:paraId="0561ECC2" w14:textId="41440F66" w:rsidR="006A6169" w:rsidRPr="00CF23EE" w:rsidRDefault="00D149AE" w:rsidP="00CF2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23EE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РН17. </w:t>
            </w:r>
            <w:r w:rsidRPr="00CF23EE">
              <w:rPr>
                <w:rFonts w:ascii="Times New Roman" w:hAnsi="Times New Roman"/>
                <w:sz w:val="24"/>
                <w:szCs w:val="24"/>
                <w:lang w:eastAsia="uk-UA"/>
              </w:rPr>
              <w:t>Мати навички самостійного навчання та пошуку необхідної інформації.</w:t>
            </w:r>
          </w:p>
        </w:tc>
      </w:tr>
      <w:tr w:rsidR="006A6169" w:rsidRPr="006A6169" w14:paraId="0089C6A0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AA1A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8F85" w14:textId="17438B9E" w:rsidR="006A6169" w:rsidRPr="00192D17" w:rsidRDefault="00192D17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Психологія,</w:t>
            </w:r>
            <w:r w:rsidR="000F27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E04BB">
              <w:rPr>
                <w:rFonts w:ascii="Times New Roman" w:eastAsia="Times New Roman" w:hAnsi="Times New Roman"/>
                <w:sz w:val="24"/>
                <w:szCs w:val="24"/>
              </w:rPr>
              <w:t xml:space="preserve">вік,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сензитивні періоди, вікові кризи, </w:t>
            </w:r>
            <w:r w:rsidR="006E04BB">
              <w:rPr>
                <w:rFonts w:ascii="Times New Roman" w:eastAsia="Times New Roman" w:hAnsi="Times New Roman"/>
                <w:sz w:val="24"/>
                <w:szCs w:val="24"/>
              </w:rPr>
              <w:t>провідна діяльність, соціальна ситуація розвитку, учіння, научіння, навчання, виховання, асоціальна поведінка, стилі педагогічної діяльності, педагогічні здібності</w:t>
            </w:r>
          </w:p>
        </w:tc>
      </w:tr>
      <w:tr w:rsidR="006A6169" w:rsidRPr="006A6169" w14:paraId="0DA91DD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8B6B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08E" w14:textId="65080EAB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  <w:r w:rsidR="00BE11DA"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заочний </w:t>
            </w:r>
          </w:p>
        </w:tc>
      </w:tr>
      <w:tr w:rsidR="006A6169" w:rsidRPr="006A6169" w14:paraId="452195C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B606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DEFF" w14:textId="1A40419D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Проведення лекцій, </w:t>
            </w:r>
            <w:r w:rsidR="000F27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практичних занять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консультації для кращого розуміння тем</w:t>
            </w:r>
          </w:p>
        </w:tc>
      </w:tr>
      <w:tr w:rsidR="006A6169" w:rsidRPr="006A6169" w14:paraId="06FA8395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CF061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8C56" w14:textId="1A9B661F" w:rsidR="006A6169" w:rsidRPr="006A6169" w:rsidRDefault="006E04BB" w:rsidP="006A616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6169" w:rsidRPr="006A6169">
              <w:rPr>
                <w:rFonts w:ascii="Times New Roman" w:hAnsi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6A6169" w:rsidRPr="006A6169">
              <w:rPr>
                <w:rFonts w:ascii="Times New Roman" w:hAnsi="Times New Roman"/>
                <w:sz w:val="24"/>
                <w:szCs w:val="24"/>
              </w:rPr>
              <w:t xml:space="preserve"> у формі СХЕМИ КУРСУ**</w:t>
            </w:r>
          </w:p>
        </w:tc>
      </w:tr>
      <w:tr w:rsidR="006A6169" w:rsidRPr="006A6169" w14:paraId="5D5148F0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916B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88BE" w14:textId="04BB14F1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іспит в кінці семестру</w:t>
            </w:r>
          </w:p>
          <w:p w14:paraId="366BB6D1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письмовий/тестовий/усний/комбінований </w:t>
            </w:r>
          </w:p>
        </w:tc>
      </w:tr>
      <w:tr w:rsidR="006A6169" w:rsidRPr="006A6169" w14:paraId="02A95A3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174D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9EF8" w14:textId="2C4DE8A1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6E04BB">
              <w:rPr>
                <w:rFonts w:ascii="Times New Roman" w:eastAsia="Times New Roman" w:hAnsi="Times New Roman"/>
                <w:sz w:val="24"/>
                <w:szCs w:val="24"/>
              </w:rPr>
              <w:t xml:space="preserve">основ психології, </w:t>
            </w:r>
            <w:r w:rsidR="00AB73A2">
              <w:rPr>
                <w:rFonts w:ascii="Times New Roman" w:eastAsia="Times New Roman" w:hAnsi="Times New Roman"/>
                <w:sz w:val="24"/>
                <w:szCs w:val="24"/>
              </w:rPr>
              <w:t>біології та фізіології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достатніх для сприйняття категоріального апарату </w:t>
            </w:r>
            <w:r w:rsidR="00AB73A2">
              <w:rPr>
                <w:rFonts w:ascii="Times New Roman" w:eastAsia="Times New Roman" w:hAnsi="Times New Roman"/>
                <w:sz w:val="24"/>
                <w:szCs w:val="24"/>
              </w:rPr>
              <w:t>психології загальної, вікової та педагогічної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розуміння джерел </w:t>
            </w:r>
            <w:r w:rsidR="00AB73A2">
              <w:rPr>
                <w:rFonts w:ascii="Times New Roman" w:eastAsia="Times New Roman" w:hAnsi="Times New Roman"/>
                <w:sz w:val="24"/>
                <w:szCs w:val="24"/>
              </w:rPr>
              <w:t>виникнення психічних процесів та явищ.</w:t>
            </w:r>
          </w:p>
        </w:tc>
      </w:tr>
      <w:tr w:rsidR="006A6169" w:rsidRPr="006A6169" w14:paraId="47FEA559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22A8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C0A1" w14:textId="2E78342F" w:rsidR="006A6169" w:rsidRPr="006A6169" w:rsidRDefault="00B161AA" w:rsidP="00827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екції, групові </w:t>
            </w:r>
            <w:r w:rsidR="00827EF6">
              <w:rPr>
                <w:rFonts w:ascii="Times New Roman" w:eastAsia="Times New Roman" w:hAnsi="Times New Roman"/>
                <w:sz w:val="24"/>
                <w:szCs w:val="24"/>
              </w:rPr>
              <w:t xml:space="preserve">форми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="00827EF6">
              <w:rPr>
                <w:rFonts w:ascii="Times New Roman" w:eastAsia="Times New Roman" w:hAnsi="Times New Roman"/>
                <w:sz w:val="24"/>
                <w:szCs w:val="24"/>
              </w:rPr>
              <w:t>боти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27EF6">
              <w:rPr>
                <w:rFonts w:ascii="Times New Roman" w:eastAsia="Times New Roman" w:hAnsi="Times New Roman"/>
                <w:sz w:val="24"/>
                <w:szCs w:val="24"/>
              </w:rPr>
              <w:t>мозковий штурм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, дискусія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презентації</w:t>
            </w:r>
          </w:p>
        </w:tc>
      </w:tr>
      <w:tr w:rsidR="006A6169" w:rsidRPr="006A6169" w14:paraId="277CC67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1E67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0B70" w14:textId="0F6F6CBF" w:rsidR="006A6169" w:rsidRPr="00827EF6" w:rsidRDefault="00827EF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Персональтний комп</w:t>
            </w:r>
            <w:r w:rsidRPr="00827EF6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ютер. З</w:t>
            </w:r>
            <w:r w:rsidR="006A6169"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агальновживан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</w:t>
            </w:r>
            <w:r w:rsidR="006A6169"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програм</w:t>
            </w:r>
            <w:r w:rsidR="00B161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6A6169"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 операційн</w:t>
            </w:r>
            <w:r w:rsidR="00B161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</w:t>
            </w:r>
            <w:r w:rsidR="006A6169"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систем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и, платформа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Teams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електронна пошта</w:t>
            </w:r>
          </w:p>
        </w:tc>
      </w:tr>
      <w:tr w:rsidR="006A6169" w:rsidRPr="006A6169" w14:paraId="4B8C4FF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A9F4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F6F7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14:paraId="4A094F5A" w14:textId="6BE89A4E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практичні/самостійні тощо: </w:t>
            </w:r>
            <w:r w:rsidR="00827E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 семестрової оцінки; максимальна кількість балів</w:t>
            </w:r>
            <w:r w:rsidR="001B09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14:paraId="4C9A4FA4" w14:textId="4889B414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• іспит/залік: 50% семестрової оцінки. Максимальна кількість балів</w:t>
            </w:r>
            <w:r w:rsidR="001B09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14:paraId="56EE2AFB" w14:textId="4B6EAE74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 максимальна кількість балів</w:t>
            </w:r>
            <w:r w:rsidR="001B09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100.</w:t>
            </w:r>
          </w:p>
          <w:p w14:paraId="7A160D03" w14:textId="77777777" w:rsidR="003469E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 роботи: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Очікується, що студенти виконають декілька видів письмових робіт (есе, вирішення кейсу). </w:t>
            </w:r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 доброчесність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</w:p>
          <w:p w14:paraId="53A270B1" w14:textId="19CA1F0E" w:rsidR="003469E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Відвідання занять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14:paraId="1F60A248" w14:textId="5C73702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Література.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4BAB65DF" w14:textId="0F529472" w:rsidR="006A6169" w:rsidRPr="006A6169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E35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="00B161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2A850136" w14:textId="340A5ED5" w:rsidR="006A6169" w:rsidRPr="006A6169" w:rsidRDefault="006A6169" w:rsidP="001B09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 форми порушення академічної доброчесності не толеруються.</w:t>
            </w:r>
            <w:r w:rsidR="001B09E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A6169" w:rsidRPr="006A6169" w14:paraId="0861BD7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2D96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6FF1" w14:textId="4973F93A" w:rsidR="006A6169" w:rsidRPr="003469E7" w:rsidRDefault="001B09E9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69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Питання </w:t>
            </w:r>
            <w:r w:rsidR="005105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екзамену</w:t>
            </w:r>
          </w:p>
          <w:p w14:paraId="10D93FFF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Вікова психологія як наука, предмет, об’єкт та завдання вікової психології. </w:t>
            </w:r>
          </w:p>
          <w:p w14:paraId="7978CC36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Зміст та основні поняття вікової психології. Методи та проблеми вікової психології. </w:t>
            </w:r>
          </w:p>
          <w:p w14:paraId="2A3F24C3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Вікова періодизація психічного розвитку людини. Поняття про вік. Критерії вікової періодизації психічного розвитку людини.</w:t>
            </w:r>
          </w:p>
          <w:p w14:paraId="53720B1B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Стадії психосексуального розвитку. </w:t>
            </w:r>
          </w:p>
          <w:p w14:paraId="5920E279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Поняття про сенситивні та критичні періоди розвитку. </w:t>
            </w:r>
          </w:p>
          <w:p w14:paraId="5D9D29BA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Поняття про соціальну ситуацію розвитку людини, провідну діяльність, психічні новоутворення. </w:t>
            </w:r>
          </w:p>
          <w:p w14:paraId="7156A261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Періодизація розвитку особистості за Е. Еріксоном. </w:t>
            </w:r>
          </w:p>
          <w:p w14:paraId="23A04CF7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Періодизація психічного розвитку за Л.С. Виготським. </w:t>
            </w:r>
          </w:p>
          <w:p w14:paraId="57B55E98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Періодизація психічного розвитку за Д.Б. Ельконіним. </w:t>
            </w:r>
          </w:p>
          <w:p w14:paraId="63FAD644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Когнітивні теорії (Ж.Піаже).</w:t>
            </w:r>
          </w:p>
          <w:p w14:paraId="28FAE1DF" w14:textId="77777777" w:rsidR="002670E4" w:rsidRPr="003469E7" w:rsidRDefault="002670E4" w:rsidP="005239DE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t xml:space="preserve">Зародження психіки дитини в пренатальному періоді. Початок психічного життя. Сім'я в очікуванні дитини. Гермінальна фаза. Ембріональна фаза. Фетальна фаза. Зміст стадій пренатального розвитку дитини. </w:t>
            </w:r>
          </w:p>
          <w:p w14:paraId="3BB7E275" w14:textId="77777777" w:rsidR="002670E4" w:rsidRPr="003469E7" w:rsidRDefault="002670E4" w:rsidP="005239DE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t xml:space="preserve">Вплив особливостей пренатального розвитку дитини на її психіку. Вплив процесу народження на психіку дитини. </w:t>
            </w:r>
          </w:p>
          <w:p w14:paraId="1877700F" w14:textId="77777777" w:rsidR="002670E4" w:rsidRPr="003469E7" w:rsidRDefault="002670E4" w:rsidP="005239DE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t>Базові пренатальні матриці. БПМ 1.</w:t>
            </w:r>
          </w:p>
          <w:p w14:paraId="3912A2DA" w14:textId="77777777" w:rsidR="002670E4" w:rsidRPr="003469E7" w:rsidRDefault="002670E4" w:rsidP="005239DE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t xml:space="preserve">Матриця блаженства/раю (Вагітність), Травми БПМ 1, </w:t>
            </w:r>
          </w:p>
          <w:p w14:paraId="1AFE4FE7" w14:textId="77777777" w:rsidR="002670E4" w:rsidRPr="003469E7" w:rsidRDefault="002670E4" w:rsidP="005239DE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t xml:space="preserve">БПМ 2. Матриця жертви </w:t>
            </w: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noBreakHyphen/>
              <w:t xml:space="preserve"> Виходу немає або Вигнання з раю (Перейми), Травми БПМ 2. </w:t>
            </w:r>
          </w:p>
          <w:p w14:paraId="294C0811" w14:textId="77777777" w:rsidR="002670E4" w:rsidRPr="003469E7" w:rsidRDefault="002670E4" w:rsidP="005239DE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t xml:space="preserve">БПМ 3. Матриця боротьби </w:t>
            </w: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noBreakHyphen/>
              <w:t xml:space="preserve"> Вихід є (Період потуг), Травми БПМ 3, </w:t>
            </w:r>
          </w:p>
          <w:p w14:paraId="64DE4206" w14:textId="77777777" w:rsidR="002670E4" w:rsidRPr="003469E7" w:rsidRDefault="002670E4" w:rsidP="005239DE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t xml:space="preserve">БПМ 4. Матриця свободи </w:t>
            </w: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noBreakHyphen/>
              <w:t xml:space="preserve"> повернення у рай (Матриця четверта. Імпринтинг), Травми БПМ 4</w:t>
            </w:r>
            <w:r w:rsidRPr="003469E7">
              <w:rPr>
                <w:rStyle w:val="mw-headline"/>
                <w:rFonts w:ascii="Times New Roman" w:hAnsi="Times New Roman"/>
                <w:sz w:val="24"/>
                <w:szCs w:val="24"/>
              </w:rPr>
              <w:t>.</w:t>
            </w:r>
          </w:p>
          <w:p w14:paraId="3D97D5D1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Психологічні особливості фази новонародженості. Криза новонародженого. Період пристосування дитини до нових умов життя. </w:t>
            </w:r>
          </w:p>
          <w:p w14:paraId="04F29383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Розвиток чуттєвого пізнання та емоційної сфери на першому місяці життя. Довільна поведінка новонароджених і встановлення стосунків з батьками. Явище бондінгу. </w:t>
            </w:r>
          </w:p>
          <w:p w14:paraId="6911C13C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Сенсомоторна стадія розвитку мислення. Етапи розвитку мовлення немовляти. Вікові особливості емоцій. Спілкування немовлят з дорослими. </w:t>
            </w:r>
          </w:p>
          <w:p w14:paraId="692F00EC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Кризи 1-року, 3-х років життя їх симптоми, та шляхи подолання. Становлення «Я-концепції». Розвиток пізнавальних психічних процесів в ранньому віці. </w:t>
            </w:r>
          </w:p>
          <w:p w14:paraId="4B434DAD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Мовленнєвий розвиток у ранньому дитинстві. </w:t>
            </w:r>
          </w:p>
          <w:p w14:paraId="7007CDEC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Психологічні особливості дітей дошкільного віку. Формування пізнавальних психічних процесів у дошкільному віці. Формування емоційно – вольової сфери у дошкільному віці.</w:t>
            </w:r>
          </w:p>
          <w:p w14:paraId="7673BC09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Становлення особистості у дошкільному віці. Види та значення рольової гри в дошкільному віці. Готовність дитини до навчання в школі.</w:t>
            </w:r>
          </w:p>
          <w:p w14:paraId="51019549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Особливості розвитку дитини молодшого шкільного віку. </w:t>
            </w:r>
          </w:p>
          <w:p w14:paraId="44C900A3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Адаптаційні проблеми молодшого школяра. Шкільна тривожність та шкільні страхи. </w:t>
            </w:r>
          </w:p>
          <w:p w14:paraId="6E2A555D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Розвиток пізнавальних психічних процесів молодших школярів. </w:t>
            </w:r>
          </w:p>
          <w:p w14:paraId="6919BD0E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Розвиток емоційно–вольової сфери дитини молодшого шкільного віку. Причини та наслідки кризи семи років. </w:t>
            </w:r>
          </w:p>
          <w:p w14:paraId="1B76AE0F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Відносини молодшого школяра з однолітками та дорослими.</w:t>
            </w:r>
          </w:p>
          <w:p w14:paraId="33004579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Психологічні особливості підлітка. Загальні тенденції формування особистості. </w:t>
            </w:r>
          </w:p>
          <w:p w14:paraId="2C760C7F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Криза 13-го року життя, її симптоми, шляхи подолання. Статева ідентичність підлітків. </w:t>
            </w:r>
          </w:p>
          <w:p w14:paraId="47CA404C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Емоційно-вольова сфера підлітків. Формування моральних принципів, цінностей, переконань. </w:t>
            </w:r>
          </w:p>
          <w:p w14:paraId="35118D7C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Розвиток пізнавальних психічних процесів у підлітковому віці. </w:t>
            </w:r>
          </w:p>
          <w:p w14:paraId="7D6D9AC5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Особливості спілкування у підлітковому віці. </w:t>
            </w:r>
          </w:p>
          <w:p w14:paraId="70D777C4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Форми і стилі взаємодії підлітка з батьками. </w:t>
            </w:r>
          </w:p>
          <w:p w14:paraId="151A9251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Особливості розвитку психіки в юнацькому віці. </w:t>
            </w:r>
          </w:p>
          <w:p w14:paraId="376BE77F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Криза юнацького віку та формування особистої ідентичності. Соціальна ситуація розвитку. Професійне самовизначення. </w:t>
            </w:r>
          </w:p>
          <w:p w14:paraId="419CC436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Розвиток емоційно-вольової сфери в юнацькому віці. </w:t>
            </w:r>
          </w:p>
          <w:p w14:paraId="362013A0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Формування особистості юнака. </w:t>
            </w:r>
          </w:p>
          <w:p w14:paraId="079DA9F6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Особливості пізнавальної сфери у юнацькому віці. </w:t>
            </w:r>
          </w:p>
          <w:p w14:paraId="468DE4C2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Особливості спілкування у юнацькому віці.</w:t>
            </w:r>
          </w:p>
          <w:p w14:paraId="4C8DCEA0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Закономірності психічного розвитку у дорослому віці. </w:t>
            </w:r>
          </w:p>
          <w:p w14:paraId="773CBC65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Основні соціальні завдання ранньої дорослості. Когнітивний розвиток. Емоційно-вольові зміни. Теорія кохання Стернберга. </w:t>
            </w:r>
          </w:p>
          <w:p w14:paraId="70145A96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Переоцінка життєвих цінностей у середній дорослості (40-60р.). </w:t>
            </w:r>
          </w:p>
          <w:p w14:paraId="57E41BE9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Інтелектуальні зміни середини життя. </w:t>
            </w:r>
          </w:p>
          <w:p w14:paraId="650F9761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Емоційна сфера у середній дорослості. Фізичні зміни середини життя.</w:t>
            </w:r>
          </w:p>
          <w:p w14:paraId="222F46FF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Психологія людей похилого віку. Соціально-психологічні зміни у похилому віці. </w:t>
            </w:r>
          </w:p>
          <w:p w14:paraId="0AC3678D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Теорії старіння. Основні соціальні завдання у похилому віці. </w:t>
            </w:r>
          </w:p>
          <w:p w14:paraId="05684792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Когнітивний розвиток в похилому віці. Згасання інтелекту. Емоційні зміни у похилому віці. </w:t>
            </w:r>
          </w:p>
          <w:p w14:paraId="0C8E5A20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Стадії погодження з думкою про смерть. «Старість – це не діагноз».</w:t>
            </w:r>
          </w:p>
          <w:p w14:paraId="1E4480F2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Педагогічна психологія як галузь психологічної науки. Предмет та об’єкт педагогічної психології. Методи педагогічної психології. </w:t>
            </w:r>
          </w:p>
          <w:p w14:paraId="45139104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Етапи становлення педагогічної психології. Основні </w:t>
            </w:r>
            <w:hyperlink r:id="rId11" w:history="1">
              <w:r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завдання педагогічної психології</w:t>
              </w:r>
            </w:hyperlink>
            <w:r w:rsidRPr="003469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AF1CC6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Проблеми педагогічної психології. </w:t>
            </w:r>
            <w:hyperlink r:id="rId12" w:history="1">
              <w:r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Зв'язок педагогічної психології з іншими науками</w:t>
              </w:r>
            </w:hyperlink>
            <w:r w:rsidRPr="003469E7">
              <w:rPr>
                <w:rFonts w:ascii="Times New Roman" w:hAnsi="Times New Roman"/>
                <w:sz w:val="24"/>
                <w:szCs w:val="24"/>
              </w:rPr>
              <w:t xml:space="preserve">. Міждисциплінарний зв’язок педагогічної та вікової психології. </w:t>
            </w:r>
          </w:p>
          <w:p w14:paraId="4AEF94FF" w14:textId="77777777" w:rsidR="002670E4" w:rsidRPr="003469E7" w:rsidRDefault="00FD59B3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670E4"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Психологічні особливості учіння, научіння</w:t>
              </w:r>
            </w:hyperlink>
            <w:r w:rsidR="002670E4" w:rsidRPr="003469E7">
              <w:rPr>
                <w:rFonts w:ascii="Times New Roman" w:hAnsi="Times New Roman"/>
                <w:sz w:val="24"/>
                <w:szCs w:val="24"/>
              </w:rPr>
              <w:t xml:space="preserve">, дій, операцій і способів навчальної діяльності. </w:t>
            </w:r>
          </w:p>
          <w:p w14:paraId="6433D5E6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Навчання як феномен педагогічної психології. Психологічні особливості учіння і научіння. </w:t>
            </w:r>
          </w:p>
          <w:p w14:paraId="33A1BB89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Види, рівні і механізми учіння і научіння. </w:t>
            </w:r>
          </w:p>
          <w:p w14:paraId="5EA44E95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Загальні психологічні особливості навчальної діяльності. </w:t>
            </w:r>
          </w:p>
          <w:p w14:paraId="6067A5D5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Мотивація навчальної діяльності, її типи, сутність та розвиток. </w:t>
            </w:r>
          </w:p>
          <w:p w14:paraId="0351D850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Психологічна характеристика навчальних дій, операцій і способів навчальної діяльності. </w:t>
            </w:r>
          </w:p>
          <w:p w14:paraId="75E4392B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Етапи інтелектуальної діяльності. Інтелектуальна діяльність. </w:t>
            </w:r>
          </w:p>
          <w:p w14:paraId="4F722B19" w14:textId="77777777" w:rsidR="002670E4" w:rsidRPr="003469E7" w:rsidRDefault="00FD59B3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670E4"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Соціально-психологічні механізми, типи та види навчання</w:t>
              </w:r>
            </w:hyperlink>
            <w:r w:rsidR="002670E4" w:rsidRPr="00346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9EC2E07" w14:textId="77777777" w:rsidR="002670E4" w:rsidRPr="003469E7" w:rsidRDefault="00FD59B3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670E4"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Психологія типів і видів навчання</w:t>
              </w:r>
            </w:hyperlink>
            <w:r w:rsidR="002670E4" w:rsidRPr="00346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4AEBB7B" w14:textId="77777777" w:rsidR="002670E4" w:rsidRPr="003469E7" w:rsidRDefault="00FD59B3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670E4"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Проблемне навчання</w:t>
              </w:r>
            </w:hyperlink>
            <w:r w:rsidR="002670E4" w:rsidRPr="00346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E5B179A" w14:textId="77777777" w:rsidR="002670E4" w:rsidRPr="003469E7" w:rsidRDefault="00FD59B3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670E4"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Програмоване навчання</w:t>
              </w:r>
            </w:hyperlink>
            <w:r w:rsidR="002670E4" w:rsidRPr="00346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7A55871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А</w:t>
            </w:r>
            <w:hyperlink r:id="rId18" w:history="1">
              <w:r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лгоритмізоване навчання</w:t>
              </w:r>
            </w:hyperlink>
            <w:r w:rsidRPr="00346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D3EDDA9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Психологічні особливості засвоєння учнями знань. Психологічні компоненти засвоєння знань. </w:t>
            </w:r>
          </w:p>
          <w:p w14:paraId="7FCA8AD6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Формування понять. Уміння. Навичка. </w:t>
            </w:r>
          </w:p>
          <w:p w14:paraId="183D29E8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Основні завдання та проблеми психології виховання. </w:t>
            </w:r>
          </w:p>
          <w:p w14:paraId="7D7D6DFD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Методологічні й методичні принципи виховання. Вікові аспекти виховання. Показники та критерії вихованості особистості учня. </w:t>
            </w:r>
          </w:p>
          <w:p w14:paraId="4FF17267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Психологічні основи методів та форм виховної роботи. Засоби і методи виховання.</w:t>
            </w:r>
          </w:p>
          <w:p w14:paraId="7CBEBE0B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Психологічні механізми виховання. Психолого-педагогічні прийоми виховання. </w:t>
            </w:r>
          </w:p>
          <w:p w14:paraId="3C8DAA07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Психологія самовиховання та перевиховання. Психологія морального виховання.</w:t>
            </w:r>
          </w:p>
          <w:p w14:paraId="21C0961A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Зарубіжні та вітчизняні теорії виховання. </w:t>
            </w:r>
          </w:p>
          <w:p w14:paraId="744B28D3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Сутність асоціальної поведінки. Психологічні особливості виховання дітей з асоціальною поведінкою. Важкі і педагогічно занедбані діти. </w:t>
            </w:r>
          </w:p>
          <w:p w14:paraId="026A2E80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Проблема індивідуального підходу у вихованні. Психологічна характеристика важких, педагогічно занедбаних дітей, які вимагають корекції. Типізація педагогічно занедбаних учнів. </w:t>
            </w:r>
          </w:p>
          <w:p w14:paraId="3E86A41D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Методи індивідуального впливу. Гуманізація виховання.</w:t>
            </w:r>
          </w:p>
          <w:p w14:paraId="4E52CE8B" w14:textId="77777777" w:rsidR="002670E4" w:rsidRPr="003469E7" w:rsidRDefault="00FD59B3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670E4"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Психологічна характеристика особистості вчителя</w:t>
              </w:r>
            </w:hyperlink>
            <w:r w:rsidR="002670E4" w:rsidRPr="003469E7">
              <w:rPr>
                <w:rFonts w:ascii="Times New Roman" w:hAnsi="Times New Roman"/>
                <w:sz w:val="24"/>
                <w:szCs w:val="24"/>
              </w:rPr>
              <w:t xml:space="preserve">. Структурні компоненти педагогічної діяльності. </w:t>
            </w:r>
          </w:p>
          <w:p w14:paraId="59CA8B74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Рівні педагогічної діяльності: репродуктивний (мінімальний), адаптивний (низький, малопродуктивний), локально-моделюючий (середній, середньо продуктивний), системно-моделюючий знання учнів (високий, продуктивний), системно-моделюючий діяльність та поведінку учнів (найвищий, високопродуктивний). </w:t>
            </w:r>
          </w:p>
          <w:p w14:paraId="4A54BCA1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Предмет педагогічної діяльності. Результат педагогічної діяльності. </w:t>
            </w:r>
          </w:p>
          <w:p w14:paraId="2FD53E03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основних центрацій, що можуть домінувати у педагогічній діяльності. </w:t>
            </w:r>
          </w:p>
          <w:p w14:paraId="22B8C48B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Психологічний аналіз педагогічного спілкування. </w:t>
            </w:r>
          </w:p>
          <w:p w14:paraId="2558DEF7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Зміст педагогічних здібностей та їх структура. Загальні та спеціальні педагогічні здібності. </w:t>
            </w:r>
          </w:p>
          <w:p w14:paraId="5D6E74BB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Загальна характеристика педагогічного спілкування. </w:t>
            </w:r>
          </w:p>
          <w:p w14:paraId="71812351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Професійно значущі якості особистості вчителя. </w:t>
            </w:r>
          </w:p>
          <w:p w14:paraId="0234BE29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5" w:name="_Hlk61979874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Педагогічні здібності: дидактичні, академічні, перцептивні, мовленнєві, організаторські, авторитарні, комунікативні, педагогічна уява ( чи прогностичні здібності), здібності до розподілу уваги (за Крутецьким). </w:t>
            </w:r>
          </w:p>
          <w:bookmarkEnd w:id="5"/>
          <w:p w14:paraId="3C6FD561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Особистість педагога та індивідуальний стиль його діяльності. </w:t>
            </w:r>
          </w:p>
          <w:p w14:paraId="2959C3B5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Функції педагогічного спілкування. </w:t>
            </w:r>
          </w:p>
          <w:p w14:paraId="73B5BC96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Ефективність педагогічного спілкування. </w:t>
            </w:r>
          </w:p>
          <w:p w14:paraId="1E10AB6C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Педагогічні уміння. </w:t>
            </w:r>
          </w:p>
          <w:p w14:paraId="008D1B7D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Групи педагогічних умінь за А.К. Марковою.</w:t>
            </w:r>
          </w:p>
          <w:p w14:paraId="4064484D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Психологічний смисл індивідуального стилю діяльності вчителя. </w:t>
            </w:r>
          </w:p>
          <w:p w14:paraId="62368D29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Основні види стилів діяльності учителя. Авторитарний стиль. Демократичний стиль. Ліберальний стиль. </w:t>
            </w:r>
          </w:p>
          <w:p w14:paraId="61D2455E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Характер стилю по ставленню до партнера взаємодії.</w:t>
            </w:r>
          </w:p>
          <w:p w14:paraId="5ABC216E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Стилі за характером включеності в діяльність. </w:t>
            </w:r>
          </w:p>
          <w:p w14:paraId="7E5B6395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Емоційно-імпровізаційний стиль. Емоційно-методичннй стиль. Розмірковуючо-імпровізаційний стиль Розмірковуючо-методичний стиль. </w:t>
            </w:r>
          </w:p>
          <w:p w14:paraId="1308372E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6" w:name="_Hlk61979732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Психологічна служба в системі освіти. Умови ефективності роботи служби. </w:t>
            </w:r>
          </w:p>
          <w:bookmarkEnd w:id="6"/>
          <w:p w14:paraId="3D39907D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Основні завдання психологічної служби освіти. Взаємодія психолога з педагогами і батьками. Принцип дотримання прав і обов'язків. </w:t>
            </w:r>
          </w:p>
          <w:p w14:paraId="6468EEC3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Організаційні принципи: принцип різноманітності форм і методів роботи, принципу моральності, принцип спадкоємності, принцип самоактуалізації, принцип професіональної співдружності. </w:t>
            </w:r>
          </w:p>
          <w:p w14:paraId="289CA980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Структура психологічної служби освіти. Напрямки роботи практичного психолога в системі освіти. </w:t>
            </w:r>
          </w:p>
          <w:p w14:paraId="47224299" w14:textId="697A130B" w:rsidR="006A6169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Професійна взаємодія психологів між собою та з фахівцями суміжних професій. Особливості взаємодії з дирекцією школи, з педагогами, колегами-психологами.</w:t>
            </w:r>
          </w:p>
        </w:tc>
      </w:tr>
      <w:tr w:rsidR="006A6169" w:rsidRPr="006A6169" w14:paraId="2C69C7F7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C4C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3A78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7129154F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14:paraId="50237BF2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14:paraId="7C56E3AE" w14:textId="77777777" w:rsidR="006A6169" w:rsidRPr="00E44CA3" w:rsidRDefault="006A6169" w:rsidP="006A6169">
      <w:pPr>
        <w:spacing w:after="0" w:line="240" w:lineRule="auto"/>
        <w:ind w:left="720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  <w:r w:rsidRPr="00E44CA3">
        <w:rPr>
          <w:rFonts w:ascii="Garamond" w:eastAsia="Times New Roman" w:hAnsi="Garamond" w:cs="Garamond"/>
          <w:color w:val="000000"/>
          <w:sz w:val="28"/>
          <w:szCs w:val="28"/>
        </w:rPr>
        <w:t>*ПРИМІТКА</w:t>
      </w:r>
    </w:p>
    <w:p w14:paraId="2C697237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E44CA3">
        <w:rPr>
          <w:rFonts w:ascii="Garamond" w:eastAsia="Times New Roman" w:hAnsi="Garamond" w:cs="Garamond"/>
          <w:i/>
          <w:color w:val="000000"/>
          <w:sz w:val="28"/>
          <w:szCs w:val="28"/>
        </w:rPr>
        <w:t>Зовнішня форма вираження силабусу може бути відмінною та поданою до візуального сприйняття не лише у формі таблиці. Бажаним є дотримання самої структури. Можливе наповнення силабусу додатковими розділами із розширенням інформації про курс. Запропонована форма є лише зразком.</w:t>
      </w:r>
    </w:p>
    <w:p w14:paraId="644F5FF3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5420E16A" w14:textId="42AD3982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6A6169">
        <w:rPr>
          <w:rFonts w:ascii="Garamond" w:eastAsia="Times New Roman" w:hAnsi="Garamond" w:cs="Garamond"/>
          <w:i/>
          <w:color w:val="000000"/>
          <w:sz w:val="28"/>
          <w:szCs w:val="28"/>
        </w:rPr>
        <w:t>** Схема курсу</w:t>
      </w:r>
      <w:r w:rsidR="00E14AFB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 </w:t>
      </w:r>
    </w:p>
    <w:p w14:paraId="0C748E2E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6E7F390C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tbl>
      <w:tblPr>
        <w:tblW w:w="953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268"/>
        <w:gridCol w:w="1403"/>
        <w:gridCol w:w="2863"/>
        <w:gridCol w:w="1688"/>
        <w:gridCol w:w="644"/>
      </w:tblGrid>
      <w:tr w:rsidR="0051053D" w:rsidRPr="0051053D" w14:paraId="3DE6FC1A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21BC865C" w14:textId="07449B81" w:rsidR="006A6169" w:rsidRPr="0051053D" w:rsidRDefault="00B75914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Тиж</w:t>
            </w:r>
            <w:r w:rsidR="0051053D" w:rsidRPr="0051053D">
              <w:rPr>
                <w:rFonts w:ascii="Times New Roman" w:eastAsia="Times New Roman" w:hAnsi="Times New Roman"/>
                <w:sz w:val="24"/>
                <w:szCs w:val="24"/>
              </w:rPr>
              <w:t>ні</w:t>
            </w:r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87B3AC8" w14:textId="77777777" w:rsidR="006A6169" w:rsidRPr="0051053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Тема, план, короткі тези</w:t>
            </w:r>
          </w:p>
        </w:tc>
        <w:tc>
          <w:tcPr>
            <w:tcW w:w="1403" w:type="dxa"/>
            <w:shd w:val="clear" w:color="auto" w:fill="auto"/>
          </w:tcPr>
          <w:p w14:paraId="0A8AEFD0" w14:textId="77777777" w:rsidR="006A6169" w:rsidRPr="0051053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863" w:type="dxa"/>
            <w:shd w:val="clear" w:color="auto" w:fill="auto"/>
          </w:tcPr>
          <w:p w14:paraId="0F1EBA49" w14:textId="77777777" w:rsidR="006A6169" w:rsidRPr="0051053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Література.*** Ресурси в інтернеті</w:t>
            </w:r>
          </w:p>
        </w:tc>
        <w:tc>
          <w:tcPr>
            <w:tcW w:w="1688" w:type="dxa"/>
            <w:shd w:val="clear" w:color="auto" w:fill="auto"/>
          </w:tcPr>
          <w:p w14:paraId="28DD2D15" w14:textId="77777777" w:rsidR="006A6169" w:rsidRPr="0051053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Завдання, год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14:paraId="3C149809" w14:textId="77777777" w:rsidR="006A6169" w:rsidRPr="0051053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Термін виконання</w:t>
            </w:r>
          </w:p>
          <w:p w14:paraId="481738B3" w14:textId="2324210C" w:rsidR="00021CC7" w:rsidRPr="0051053D" w:rsidRDefault="00021CC7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D3C" w:rsidRPr="0051053D" w14:paraId="6FA66D3F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20459F62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5E913D07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1. Методологічні засади вікової психології. Психічно здорова особистість як мета вікового розвитку.</w:t>
            </w:r>
          </w:p>
          <w:p w14:paraId="2F435B78" w14:textId="77777777" w:rsidR="00990D3C" w:rsidRPr="0051053D" w:rsidRDefault="00990D3C" w:rsidP="005239D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Вступ до вікової психології.</w:t>
            </w:r>
          </w:p>
          <w:p w14:paraId="2A004254" w14:textId="4C5E7E74" w:rsidR="00990D3C" w:rsidRPr="0051053D" w:rsidRDefault="00990D3C" w:rsidP="005239D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 та принципи.</w:t>
            </w:r>
          </w:p>
        </w:tc>
        <w:tc>
          <w:tcPr>
            <w:tcW w:w="1403" w:type="dxa"/>
            <w:shd w:val="clear" w:color="auto" w:fill="auto"/>
          </w:tcPr>
          <w:p w14:paraId="66FD4E2E" w14:textId="73D3F5F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 w:val="restart"/>
            <w:shd w:val="clear" w:color="auto" w:fill="auto"/>
          </w:tcPr>
          <w:p w14:paraId="02A13C6F" w14:textId="77777777" w:rsidR="005239DE" w:rsidRPr="005239DE" w:rsidRDefault="005239DE" w:rsidP="005239DE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bookmarkStart w:id="7" w:name="bookmark58"/>
            <w:r w:rsidRPr="005239DE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Основна література</w:t>
            </w:r>
          </w:p>
          <w:p w14:paraId="37317B6B" w14:textId="72ABB65C" w:rsidR="00990D3C" w:rsidRPr="0051053D" w:rsidRDefault="00990D3C" w:rsidP="005239D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bookmarkStart w:id="8" w:name="_GoBack"/>
            <w:bookmarkEnd w:id="8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Вікова і педагогічна психологія: Навч. Посіб. / О.В. Скрипченко, Л.В. Долинська та ін. – К.: Каравела, 2006. – 344 с.</w:t>
            </w:r>
          </w:p>
          <w:p w14:paraId="5EBE5D1A" w14:textId="77777777" w:rsidR="00990D3C" w:rsidRPr="0051053D" w:rsidRDefault="00990D3C" w:rsidP="005239DE">
            <w:pPr>
              <w:numPr>
                <w:ilvl w:val="0"/>
                <w:numId w:val="8"/>
              </w:numPr>
              <w:tabs>
                <w:tab w:val="left" w:pos="284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Савчин М.В., Василенко Л.П. Вікова психологія: Навчальний посібник. – К.:  Академвидав, 2005. – 360с.</w:t>
            </w:r>
          </w:p>
          <w:p w14:paraId="48068F54" w14:textId="77777777" w:rsidR="00990D3C" w:rsidRPr="0051053D" w:rsidRDefault="00990D3C" w:rsidP="005239DE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Сергєєнкова О.П., Столярчук О.А., Коханова О.П., Пасєка О.В. Вікова психологія. Навч. посіб. – К.: Центр учбової літератури, 2012. – 384 с.</w:t>
            </w:r>
          </w:p>
          <w:p w14:paraId="3EB56C6C" w14:textId="77777777" w:rsidR="00990D3C" w:rsidRPr="005239DE" w:rsidRDefault="00990D3C" w:rsidP="0051053D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5239D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14:paraId="03C6CB19" w14:textId="77777777" w:rsidR="00990D3C" w:rsidRPr="0051053D" w:rsidRDefault="00990D3C" w:rsidP="005239DE">
            <w:pPr>
              <w:pStyle w:val="a8"/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num" w:pos="502"/>
              </w:tabs>
              <w:spacing w:after="0"/>
              <w:ind w:left="0" w:firstLine="0"/>
              <w:jc w:val="both"/>
            </w:pPr>
            <w:r w:rsidRPr="0051053D">
              <w:lastRenderedPageBreak/>
              <w:t xml:space="preserve">Бернс Роберт. Развитие Я-концепции и воспитание. Общая ред. В.Я. Пилиповского. – Москва: «Прогресс» </w:t>
            </w:r>
            <w:r w:rsidRPr="0051053D">
              <w:noBreakHyphen/>
              <w:t xml:space="preserve"> 1986. – 424 с.</w:t>
            </w:r>
          </w:p>
          <w:p w14:paraId="7C6A2CE9" w14:textId="77777777" w:rsidR="00990D3C" w:rsidRPr="0051053D" w:rsidRDefault="00990D3C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1049D4A4" w14:textId="77777777" w:rsidR="00990D3C" w:rsidRPr="0051053D" w:rsidRDefault="00990D3C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Навч. посіб. / </w:t>
            </w:r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Скрипченко,Л.В. Долинська, З.В. Огороднійчукта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7B6F63ED" w14:textId="77777777" w:rsidR="00990D3C" w:rsidRPr="0051053D" w:rsidRDefault="00990D3C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Возрастн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ые и индивидуальные различия памяти. Под ред. А.А. Смирнова. М., «Просвещение», 1967. – 300 с.</w:t>
            </w:r>
          </w:p>
          <w:p w14:paraId="7B597ED1" w14:textId="77777777" w:rsidR="00990D3C" w:rsidRPr="0051053D" w:rsidRDefault="00990D3C" w:rsidP="005239DE">
            <w:pPr>
              <w:pStyle w:val="1"/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num" w:pos="502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Психология развития. – М.: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Московский психолого-социальный институт, НПО МОДЭКГод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 2003.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376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846601" w14:textId="77777777" w:rsidR="00990D3C" w:rsidRPr="0051053D" w:rsidRDefault="00990D3C" w:rsidP="005239DE">
            <w:pPr>
              <w:pStyle w:val="1"/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num" w:pos="502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Заброцький М.М. Вікова психологія: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Навч.посібник. – К.: МАУП, 2002. – 104 с.</w:t>
            </w:r>
          </w:p>
          <w:p w14:paraId="5B4A3949" w14:textId="77777777" w:rsidR="00990D3C" w:rsidRPr="0051053D" w:rsidRDefault="00990D3C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Корнієнка. Л.– 1999.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7C6FAE92" w14:textId="77777777" w:rsidR="00990D3C" w:rsidRPr="0051053D" w:rsidRDefault="00990D3C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Крайг Г. Психология развития.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изд.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Питер,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с:</w:t>
            </w:r>
          </w:p>
          <w:p w14:paraId="63891AFC" w14:textId="77777777" w:rsidR="00990D3C" w:rsidRPr="0051053D" w:rsidRDefault="00990D3C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Кузікова С.Б. Теорія і практика вікової психокорекції: Навч. Посібник. – Суми: ВТД «Університетська книга», 2006. – 384 с.</w:t>
            </w:r>
          </w:p>
          <w:p w14:paraId="1DDD30CE" w14:textId="77777777" w:rsidR="00990D3C" w:rsidRPr="0051053D" w:rsidRDefault="00990D3C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Мухина В.С. Детская психология: Учеб. для студ. пед. ин-тов / Под ред. Л.А. Венгера. – 2-е изд.,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lastRenderedPageBreak/>
              <w:t>перераб. и доп. – М.: Просвещение. 1985. – 272 с.</w:t>
            </w:r>
          </w:p>
          <w:p w14:paraId="49A620F5" w14:textId="77777777" w:rsidR="00990D3C" w:rsidRPr="0051053D" w:rsidRDefault="00990D3C" w:rsidP="005239DE">
            <w:pPr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num" w:pos="5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1EAD275C" w14:textId="054B33D8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Пиаже Ж. Речь и мышление ребёнка. – М.- х, 1932.</w:t>
            </w:r>
            <w:bookmarkEnd w:id="7"/>
          </w:p>
        </w:tc>
        <w:tc>
          <w:tcPr>
            <w:tcW w:w="1688" w:type="dxa"/>
            <w:shd w:val="clear" w:color="auto" w:fill="auto"/>
          </w:tcPr>
          <w:p w14:paraId="23AAF3D5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7058F0CB" w14:textId="77777777" w:rsidR="00990D3C" w:rsidRPr="0051053D" w:rsidRDefault="00990D3C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72DDEF0A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73CBB66E" w14:textId="1CA4D942" w:rsidR="009746B4" w:rsidRPr="0051053D" w:rsidRDefault="006971C4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Закрріпити знання про епігенетичний принцип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69229B23" w14:textId="439C8784" w:rsidR="00990D3C" w:rsidRPr="0051053D" w:rsidRDefault="00990D3C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</w:tr>
      <w:tr w:rsidR="00990D3C" w:rsidRPr="0051053D" w14:paraId="66E4348C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74C4832F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2BAE3CCC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2. Пренатальний розвиток</w:t>
            </w:r>
          </w:p>
          <w:p w14:paraId="019B6E0B" w14:textId="77777777" w:rsidR="00990D3C" w:rsidRPr="0051053D" w:rsidRDefault="00990D3C" w:rsidP="005239D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Психологічний розвиток людини від зачаття до народження.</w:t>
            </w:r>
          </w:p>
          <w:p w14:paraId="31E9A6A0" w14:textId="60191DC7" w:rsidR="00990D3C" w:rsidRPr="0051053D" w:rsidRDefault="00990D3C" w:rsidP="005239D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Базові перинатальні матриці.</w:t>
            </w:r>
          </w:p>
        </w:tc>
        <w:tc>
          <w:tcPr>
            <w:tcW w:w="1403" w:type="dxa"/>
            <w:shd w:val="clear" w:color="auto" w:fill="auto"/>
          </w:tcPr>
          <w:p w14:paraId="6BAA0809" w14:textId="6FD68F8C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75033F25" w14:textId="33AE0CE5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8" w:type="dxa"/>
            <w:shd w:val="clear" w:color="auto" w:fill="auto"/>
          </w:tcPr>
          <w:p w14:paraId="7FE0012E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F9A3C25" w14:textId="77777777" w:rsidR="00990D3C" w:rsidRPr="0051053D" w:rsidRDefault="00990D3C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189A74A4" w14:textId="74D308A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  <w:r w:rsidR="006971C4" w:rsidRPr="0051053D">
              <w:rPr>
                <w:rFonts w:ascii="Times New Roman" w:eastAsia="Times New Roman" w:hAnsi="Times New Roman"/>
                <w:sz w:val="24"/>
                <w:szCs w:val="24"/>
              </w:rPr>
              <w:t xml:space="preserve"> Опрацювати тему з підручника М.В. Савчина «Віковва психологія»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78797757" w14:textId="6707A91E" w:rsidR="00990D3C" w:rsidRPr="0051053D" w:rsidRDefault="00990D3C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</w:tr>
      <w:tr w:rsidR="00990D3C" w:rsidRPr="0051053D" w14:paraId="0B5388F5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2ABC6CFB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0D7E6882" w14:textId="77777777" w:rsidR="00990D3C" w:rsidRPr="0051053D" w:rsidRDefault="00990D3C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Pr="005105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Психічний та особистісний розвиток дитини від народження до вступу в школу.</w:t>
            </w:r>
          </w:p>
          <w:p w14:paraId="457BF43B" w14:textId="0C3CF122" w:rsidR="00990D3C" w:rsidRPr="0051053D" w:rsidRDefault="00990D3C" w:rsidP="005239D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З’ясування психологічних особливостей розвитку новонароджених та дітей в ранньому віці. Запобігання дитячої шпитальності.</w:t>
            </w:r>
          </w:p>
          <w:p w14:paraId="18FB69EA" w14:textId="476E2F79" w:rsidR="00990D3C" w:rsidRPr="0051053D" w:rsidRDefault="00990D3C" w:rsidP="005239D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Психічний розвиток дитини від 1 до 3-х років.</w:t>
            </w:r>
          </w:p>
          <w:p w14:paraId="19AD9760" w14:textId="7C98067C" w:rsidR="00990D3C" w:rsidRPr="0051053D" w:rsidRDefault="00990D3C" w:rsidP="005239D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Психологія дошкільника.</w:t>
            </w:r>
          </w:p>
        </w:tc>
        <w:tc>
          <w:tcPr>
            <w:tcW w:w="1403" w:type="dxa"/>
            <w:shd w:val="clear" w:color="auto" w:fill="auto"/>
          </w:tcPr>
          <w:p w14:paraId="33950E93" w14:textId="2526A42F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785CE8ED" w14:textId="3113FFD4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8" w:type="dxa"/>
            <w:shd w:val="clear" w:color="auto" w:fill="auto"/>
          </w:tcPr>
          <w:p w14:paraId="102AF26D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AA2F791" w14:textId="77777777" w:rsidR="00990D3C" w:rsidRPr="0051053D" w:rsidRDefault="00990D3C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6779F7A0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23D4F357" w14:textId="77777777" w:rsidR="00DA4D86" w:rsidRPr="0051053D" w:rsidRDefault="00DA4D86" w:rsidP="0051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</w:t>
            </w:r>
            <w:r w:rsidR="006971C4" w:rsidRPr="0051053D">
              <w:rPr>
                <w:rFonts w:ascii="Times New Roman" w:hAnsi="Times New Roman"/>
                <w:sz w:val="24"/>
                <w:szCs w:val="24"/>
              </w:rPr>
              <w:t>Етапи розвитку мовлення немовляти.</w:t>
            </w:r>
          </w:p>
          <w:p w14:paraId="07326FA8" w14:textId="6C3F693B" w:rsidR="006971C4" w:rsidRPr="0051053D" w:rsidRDefault="00DA4D86" w:rsidP="0051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6971C4" w:rsidRPr="0051053D">
              <w:rPr>
                <w:rFonts w:ascii="Times New Roman" w:hAnsi="Times New Roman"/>
                <w:sz w:val="24"/>
                <w:szCs w:val="24"/>
              </w:rPr>
              <w:t>Описати кризи одного та трьох років, визначити подібні та відмінні процеси у їх протіканні та подоланні.</w:t>
            </w:r>
            <w:r w:rsidR="006971C4" w:rsidRPr="0051053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1F60CFE6" w14:textId="57B4E09D" w:rsidR="006971C4" w:rsidRPr="0051053D" w:rsidRDefault="006971C4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Скласти порівняльну таблицю показників психічного розвитку дітей від народження до 6-ти років.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60147183" w14:textId="2BEFDFC2" w:rsidR="00990D3C" w:rsidRPr="0051053D" w:rsidRDefault="00990D3C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 w:rsidR="00990D3C" w:rsidRPr="0051053D" w14:paraId="4AC4F222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73AAB43B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34721EC5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4. Психологія молодшого школяра (зрілого дитинства).</w:t>
            </w:r>
          </w:p>
          <w:p w14:paraId="28C0C8B2" w14:textId="794782B4" w:rsidR="00990D3C" w:rsidRPr="0051053D" w:rsidRDefault="00990D3C" w:rsidP="005239D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Особливості психофізіологічного та інтелектуального розвитку дитини молодшого шкільного віку.</w:t>
            </w:r>
          </w:p>
          <w:p w14:paraId="76D13869" w14:textId="20AA6F86" w:rsidR="00990D3C" w:rsidRPr="0051053D" w:rsidRDefault="00990D3C" w:rsidP="005239D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Розвиток емоційно – вольової сфери.</w:t>
            </w:r>
          </w:p>
        </w:tc>
        <w:tc>
          <w:tcPr>
            <w:tcW w:w="1403" w:type="dxa"/>
            <w:shd w:val="clear" w:color="auto" w:fill="auto"/>
          </w:tcPr>
          <w:p w14:paraId="536E1372" w14:textId="5BB04691" w:rsidR="00990D3C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435D7058" w14:textId="77777777" w:rsidR="005239DE" w:rsidRPr="005239DE" w:rsidRDefault="005239DE" w:rsidP="005239DE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Основна література</w:t>
            </w:r>
          </w:p>
          <w:p w14:paraId="298414DD" w14:textId="3BF95F10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Вікова і педагогічна психологія: Навч. Посіб. / О.В. Скрипченко, Л.В. Долинська та ін. – К.: Каравела, 2006. – 344 с.</w:t>
            </w:r>
          </w:p>
          <w:p w14:paraId="4B211DDA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Кутішенко В.П., Ставицька С.О. Психологія розвитку та вікова психологія: Практикум: Навч. посіб. – К.: Каравела, 2009. – 448 с.</w:t>
            </w:r>
          </w:p>
          <w:p w14:paraId="50831D8B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Психологическое обследование младших школьников / А.Л. Венгер, Г.А Цукерман. – М.: Изд-во ВЛАДОС-ПРЕСС. 2005. – 159 с.</w:t>
            </w:r>
          </w:p>
          <w:p w14:paraId="5111462C" w14:textId="77777777" w:rsidR="002571A3" w:rsidRPr="0051053D" w:rsidRDefault="002571A3" w:rsidP="005239DE">
            <w:pPr>
              <w:numPr>
                <w:ilvl w:val="0"/>
                <w:numId w:val="9"/>
              </w:numPr>
              <w:tabs>
                <w:tab w:val="left" w:pos="284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Савчин М.В., Василенко Л.П. Вікова психологія: Навчальний посібник. – К.:  Академвидав, 2005. – 360с.</w:t>
            </w:r>
          </w:p>
          <w:p w14:paraId="1EBDD64F" w14:textId="77777777" w:rsidR="002571A3" w:rsidRPr="0051053D" w:rsidRDefault="002571A3" w:rsidP="005239D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Сергєєнкова О.П., Столярчук О.А., Коханова О.П., Пасєка О.В. Вікова психологія. Навч. посіб. – К.: Центр учбової літератури, 2012. – 384 с.</w:t>
            </w:r>
          </w:p>
          <w:p w14:paraId="73D363BF" w14:textId="77777777" w:rsidR="002571A3" w:rsidRPr="005239DE" w:rsidRDefault="002571A3" w:rsidP="0051053D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5239D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14:paraId="0FA6886E" w14:textId="77777777" w:rsidR="002571A3" w:rsidRPr="0051053D" w:rsidRDefault="002571A3" w:rsidP="005239DE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jc w:val="both"/>
            </w:pPr>
            <w:r w:rsidRPr="0051053D">
              <w:t>Амосов Н.М., Никитина Л.А., Воронцов Д.Д. Страна детства. Сборник. – М.: Знание, 1991. – 288 с.</w:t>
            </w:r>
          </w:p>
          <w:p w14:paraId="02CCA920" w14:textId="77777777" w:rsidR="002571A3" w:rsidRPr="0051053D" w:rsidRDefault="002571A3" w:rsidP="005239DE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jc w:val="both"/>
            </w:pPr>
            <w:r w:rsidRPr="0051053D">
              <w:t xml:space="preserve">Бернс Роберт. Развитие Я-концепции и воспитание. Общая ред. В.Я. Пилиповского. – Москва: «Прогресс» </w:t>
            </w:r>
            <w:r w:rsidRPr="0051053D">
              <w:noBreakHyphen/>
              <w:t xml:space="preserve"> 1986. – 424 с.</w:t>
            </w:r>
          </w:p>
          <w:p w14:paraId="0080D6D8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69BEC202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Навч. посіб. / </w:t>
            </w:r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Скрипченко,Л.В. Долинська, З.В. </w:t>
            </w:r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Огороднійчукта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5625B7A3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Возрастн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ые и индивидуальные различия памяти. Под ред. А.А. Смирнова. М., «Просвещение», 1967. – 300 с.</w:t>
            </w:r>
          </w:p>
          <w:p w14:paraId="0002CB0D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Возрастные и индивидуальные особенности младших подростков. Под ред. Д.Б. Эльконина. Т.В. Драгуновой. – Москва: Издательство «Просвещение», 1967. – 360 с.</w:t>
            </w:r>
          </w:p>
          <w:p w14:paraId="0634553E" w14:textId="77777777" w:rsidR="002571A3" w:rsidRPr="0051053D" w:rsidRDefault="002571A3" w:rsidP="005239DE">
            <w:pPr>
              <w:pStyle w:val="1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Психология развития. – М.: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Московский психолого-социальный институт, НПО МОДЭКГод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 2003.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376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B6E2C0" w14:textId="77777777" w:rsidR="002571A3" w:rsidRPr="0051053D" w:rsidRDefault="002571A3" w:rsidP="005239DE">
            <w:pPr>
              <w:pStyle w:val="1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Ершов А. Взгляд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психолога на активность человека. Москва: «Луч»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noBreakHyphen/>
              <w:t xml:space="preserve"> 1991. – 156 с.</w:t>
            </w:r>
          </w:p>
          <w:p w14:paraId="23259C0B" w14:textId="77777777" w:rsidR="002571A3" w:rsidRPr="0051053D" w:rsidRDefault="002571A3" w:rsidP="005239DE">
            <w:pPr>
              <w:pStyle w:val="1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Заброцький М.М. Вікова психологія: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Навч.посібник. – К.: МАУП, 2002. – 104 с.</w:t>
            </w:r>
          </w:p>
          <w:p w14:paraId="74E00685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Корнієнка. Л.– 1999.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516702D1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 Г.Б. Долина О.П. Загальна, вікова і педагогічна психологія: Зб. Завдань. – К.: Вища школа, 1990. – 142 с.</w:t>
            </w:r>
          </w:p>
          <w:p w14:paraId="77E3F858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Крайг Г. Психология развития.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изд.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Питер,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с:</w:t>
            </w:r>
          </w:p>
          <w:p w14:paraId="7FBB41CC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Кузікова С.Б. Теорія і практика вікової психокорекції: Навч. Посібник. – Суми: ВТД «Університетська книга», 2006. – 384 с.</w:t>
            </w:r>
          </w:p>
          <w:p w14:paraId="4DD83CCC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Маркова А.К. Формирование 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мотивации учения в школьном возрасте: Пособие для учителя. – М., Изд-во Просвещение, 1983. – 96 с. </w:t>
            </w:r>
          </w:p>
          <w:p w14:paraId="7BA14A87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Мухина В.С. Детская психология: Учеб. для студ. пед. ин-тов / Под ред. Л.А. Венгера. – 2-е изд., перераб. и доп. – М.: Просвещение. 1985. – 272 с.</w:t>
            </w:r>
          </w:p>
          <w:p w14:paraId="75B516E0" w14:textId="77777777" w:rsidR="002571A3" w:rsidRPr="0051053D" w:rsidRDefault="002571A3" w:rsidP="005239DE">
            <w:pPr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3F3B76B4" w14:textId="77777777" w:rsidR="002571A3" w:rsidRPr="0051053D" w:rsidRDefault="002571A3" w:rsidP="005239DE">
            <w:pPr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Пиаже Ж. Речь и мышление ребёнка. – М.- х, 1932.</w:t>
            </w:r>
          </w:p>
          <w:p w14:paraId="67459D72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Практикум з психології. Під ред. Г.Г. Бикової. – Львів: ВО «Виша школа», 1975. – 185 с.</w:t>
            </w:r>
          </w:p>
          <w:p w14:paraId="74B6183F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пед. ин-тов / А.А. Алексеев, И.А. Архипова, В.Н. Бабий и др.; Под ред. А.И. Щербакова. М.: Просвещение, 1987.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255 с.</w:t>
            </w:r>
          </w:p>
          <w:p w14:paraId="40ECEDA2" w14:textId="08CD1011" w:rsidR="00990D3C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Хрестоматия по возрастной и педагогической психологии. Под ред. И.И. Ильясова, В.Я. Ляудис. – М., Изд-во Моск. ун-та. 1980, 292 с.</w:t>
            </w:r>
          </w:p>
        </w:tc>
        <w:tc>
          <w:tcPr>
            <w:tcW w:w="1688" w:type="dxa"/>
            <w:shd w:val="clear" w:color="auto" w:fill="auto"/>
          </w:tcPr>
          <w:p w14:paraId="30FB1E51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CC6CC30" w14:textId="77777777" w:rsidR="00990D3C" w:rsidRPr="0051053D" w:rsidRDefault="00990D3C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3E604BD6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0F4A36CC" w14:textId="37CB8CF0" w:rsidR="002571A3" w:rsidRPr="0051053D" w:rsidRDefault="00DA4D86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</w:t>
            </w:r>
            <w:r w:rsidR="002571A3" w:rsidRPr="0051053D">
              <w:rPr>
                <w:rFonts w:ascii="Times New Roman" w:hAnsi="Times New Roman"/>
                <w:sz w:val="24"/>
                <w:szCs w:val="24"/>
              </w:rPr>
              <w:t xml:space="preserve">Поняття про кризи та сенситивні періоди психічного розвитку. </w:t>
            </w:r>
          </w:p>
          <w:p w14:paraId="2D24F2B9" w14:textId="45024B72" w:rsidR="002571A3" w:rsidRPr="0051053D" w:rsidRDefault="00DA4D86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</w:t>
            </w:r>
            <w:r w:rsidR="002571A3" w:rsidRPr="0051053D">
              <w:rPr>
                <w:rFonts w:ascii="Times New Roman" w:hAnsi="Times New Roman"/>
                <w:sz w:val="24"/>
                <w:szCs w:val="24"/>
              </w:rPr>
              <w:t xml:space="preserve">Явище дезадаптації молодшого школяра. </w:t>
            </w:r>
          </w:p>
          <w:p w14:paraId="5C6524EF" w14:textId="6915F0FD" w:rsidR="002571A3" w:rsidRPr="0051053D" w:rsidRDefault="00F30F2E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3.</w:t>
            </w:r>
            <w:r w:rsidR="00DA4D86" w:rsidRPr="0051053D">
              <w:rPr>
                <w:rFonts w:ascii="Times New Roman" w:hAnsi="Times New Roman"/>
                <w:sz w:val="24"/>
                <w:szCs w:val="24"/>
              </w:rPr>
              <w:t>С</w:t>
            </w:r>
            <w:r w:rsidR="002571A3" w:rsidRPr="0051053D">
              <w:rPr>
                <w:rFonts w:ascii="Times New Roman" w:hAnsi="Times New Roman"/>
                <w:sz w:val="24"/>
                <w:szCs w:val="24"/>
              </w:rPr>
              <w:t>класти психологічну характеристику учня початкової школи.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2F46D0CC" w14:textId="2C67D29F" w:rsidR="00990D3C" w:rsidRPr="0051053D" w:rsidRDefault="00990D3C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</w:tr>
      <w:tr w:rsidR="002571A3" w:rsidRPr="0051053D" w14:paraId="280B6A41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569B6E5D" w14:textId="77777777" w:rsidR="002571A3" w:rsidRPr="0051053D" w:rsidRDefault="002571A3" w:rsidP="0051053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267D351A" w14:textId="77777777" w:rsidR="002571A3" w:rsidRPr="0051053D" w:rsidRDefault="002571A3" w:rsidP="0051053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5.Психологія підлітка</w:t>
            </w:r>
          </w:p>
          <w:p w14:paraId="2C6AE589" w14:textId="77777777" w:rsidR="00DA4D86" w:rsidRPr="0051053D" w:rsidRDefault="00DA4D86" w:rsidP="005239DE">
            <w:pPr>
              <w:pStyle w:val="a3"/>
              <w:numPr>
                <w:ilvl w:val="0"/>
                <w:numId w:val="10"/>
              </w:numPr>
              <w:tabs>
                <w:tab w:val="left" w:pos="1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Особистісний розвиток підлітка</w:t>
            </w:r>
          </w:p>
          <w:p w14:paraId="23E5CB8A" w14:textId="54A386FD" w:rsidR="00DA4D86" w:rsidRPr="0051053D" w:rsidRDefault="00DA4D86" w:rsidP="005239DE">
            <w:pPr>
              <w:pStyle w:val="a3"/>
              <w:numPr>
                <w:ilvl w:val="0"/>
                <w:numId w:val="10"/>
              </w:numPr>
              <w:tabs>
                <w:tab w:val="left" w:pos="16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Пізнавальні психічні процеси у підлітковому віці</w:t>
            </w:r>
          </w:p>
        </w:tc>
        <w:tc>
          <w:tcPr>
            <w:tcW w:w="1403" w:type="dxa"/>
            <w:shd w:val="clear" w:color="auto" w:fill="auto"/>
          </w:tcPr>
          <w:p w14:paraId="41BE3A3C" w14:textId="12008DE7" w:rsidR="002571A3" w:rsidRPr="0051053D" w:rsidRDefault="002571A3" w:rsidP="0051053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63DF2EC5" w14:textId="13A71695" w:rsidR="00DA0260" w:rsidRPr="005239DE" w:rsidRDefault="005239DE" w:rsidP="005239DE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Основна література</w:t>
            </w:r>
          </w:p>
          <w:p w14:paraId="454C8D1A" w14:textId="53A499BF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164"/>
                <w:tab w:val="left" w:pos="198"/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Вікова і педагогічна психологія: Навч. Посіб. / О.В. Скрипченко, Л.В. Долинська та ін. – К.: Каравела, 2006. – 344 с.</w:t>
            </w:r>
          </w:p>
          <w:p w14:paraId="24CE0699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164"/>
                <w:tab w:val="left" w:pos="198"/>
                <w:tab w:val="left" w:pos="482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Конел Уільям А. Підліток. Благочинне видання. Видається коштом отця Івана Шевціва. 1996. – 95 с.</w:t>
            </w:r>
          </w:p>
          <w:p w14:paraId="0EDFE17E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tabs>
                <w:tab w:val="left" w:pos="164"/>
                <w:tab w:val="left" w:pos="198"/>
                <w:tab w:val="left" w:pos="482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Савчин М.В., Василенко Л.П. Вікова психологія: Навчальний посібник. – К.:  Академвидав, 2005. – 360с.</w:t>
            </w:r>
          </w:p>
          <w:p w14:paraId="3DDA644F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tabs>
                <w:tab w:val="left" w:pos="164"/>
                <w:tab w:val="left" w:pos="198"/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Сергєєнкова О.П., Столярчук О.А., Коханова О.П., Пасєка О.В. Вікова психологія. Навч. посіб. – К.: Центр учбової літератури, 2012. – 384 с.</w:t>
            </w:r>
          </w:p>
          <w:p w14:paraId="7E46F3C0" w14:textId="77777777" w:rsidR="00FD59B3" w:rsidRPr="005239DE" w:rsidRDefault="00FD59B3" w:rsidP="005239DE">
            <w:pPr>
              <w:pStyle w:val="a3"/>
              <w:tabs>
                <w:tab w:val="left" w:pos="0"/>
                <w:tab w:val="left" w:pos="164"/>
                <w:tab w:val="left" w:pos="198"/>
                <w:tab w:val="left" w:pos="360"/>
                <w:tab w:val="left" w:pos="4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Додаткова література</w:t>
            </w:r>
            <w:r w:rsidRPr="005239D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14:paraId="030210C7" w14:textId="77777777" w:rsidR="00FD59B3" w:rsidRPr="0051053D" w:rsidRDefault="00FD59B3" w:rsidP="005239DE">
            <w:pPr>
              <w:pStyle w:val="a8"/>
              <w:numPr>
                <w:ilvl w:val="0"/>
                <w:numId w:val="15"/>
              </w:numPr>
              <w:tabs>
                <w:tab w:val="left" w:pos="0"/>
                <w:tab w:val="left" w:pos="164"/>
                <w:tab w:val="left" w:pos="198"/>
                <w:tab w:val="left" w:pos="482"/>
              </w:tabs>
              <w:spacing w:after="0"/>
              <w:ind w:left="0" w:firstLine="0"/>
              <w:jc w:val="both"/>
            </w:pPr>
            <w:r w:rsidRPr="0051053D">
              <w:t>Амосов Н.М., Никитина Л.А., Воронцов Д.Д. Страна детства. Сборник. – М.: Знание, 1991. – 288 с.</w:t>
            </w:r>
          </w:p>
          <w:p w14:paraId="014A57DF" w14:textId="77777777" w:rsidR="00FD59B3" w:rsidRPr="0051053D" w:rsidRDefault="00FD59B3" w:rsidP="005239DE">
            <w:pPr>
              <w:pStyle w:val="a8"/>
              <w:numPr>
                <w:ilvl w:val="0"/>
                <w:numId w:val="15"/>
              </w:numPr>
              <w:tabs>
                <w:tab w:val="left" w:pos="0"/>
                <w:tab w:val="left" w:pos="164"/>
                <w:tab w:val="left" w:pos="198"/>
                <w:tab w:val="left" w:pos="482"/>
              </w:tabs>
              <w:spacing w:after="0"/>
              <w:ind w:left="0" w:firstLine="0"/>
              <w:jc w:val="both"/>
            </w:pPr>
            <w:r w:rsidRPr="0051053D">
              <w:t xml:space="preserve">Бернс Роберт. Развитие Я-концепции и воспитание. Общая ред. В.Я. Пилиповского. – Москва: «Прогресс» </w:t>
            </w:r>
            <w:r w:rsidRPr="0051053D">
              <w:noBreakHyphen/>
              <w:t xml:space="preserve"> 1986. – 424 с.</w:t>
            </w:r>
          </w:p>
          <w:p w14:paraId="1C19B49F" w14:textId="77777777" w:rsidR="00FD59B3" w:rsidRPr="0051053D" w:rsidRDefault="00FD59B3" w:rsidP="005239DE">
            <w:pPr>
              <w:pStyle w:val="a8"/>
              <w:numPr>
                <w:ilvl w:val="0"/>
                <w:numId w:val="15"/>
              </w:numPr>
              <w:tabs>
                <w:tab w:val="left" w:pos="0"/>
                <w:tab w:val="left" w:pos="164"/>
                <w:tab w:val="left" w:pos="198"/>
                <w:tab w:val="left" w:pos="482"/>
              </w:tabs>
              <w:spacing w:after="0"/>
              <w:ind w:left="0" w:firstLine="0"/>
              <w:jc w:val="both"/>
            </w:pPr>
            <w:r w:rsidRPr="0051053D">
              <w:rPr>
                <w:bCs/>
                <w:snapToGrid w:val="0"/>
              </w:rPr>
              <w:t>Болтівець С.І.</w:t>
            </w:r>
            <w:r w:rsidRPr="0051053D">
              <w:rPr>
                <w:snapToGrid w:val="0"/>
              </w:rPr>
              <w:t xml:space="preserve"> Педагогічна психогігієна: теорія та методика: Монографія. </w:t>
            </w:r>
            <w:r w:rsidRPr="0051053D">
              <w:rPr>
                <w:snapToGrid w:val="0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2133017D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3CCCD4EA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Возрастн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ые и индивидуальные различия памяти. Под ред. А.А. Смирнова. М., 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«Просвещение», 1967. – 300 с.</w:t>
            </w:r>
          </w:p>
          <w:p w14:paraId="1910F58E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Возрастные и индивидуальные особенности младших подростков. Под ред. Д.Б. Эльконина. Т.В. Драгуновой. – Москва: Издательство «Просвещение», 1967. – 360 с.</w:t>
            </w:r>
          </w:p>
          <w:p w14:paraId="3AA910F8" w14:textId="77777777" w:rsidR="00FD59B3" w:rsidRPr="0051053D" w:rsidRDefault="00FD59B3" w:rsidP="005239DE">
            <w:pPr>
              <w:pStyle w:val="1"/>
              <w:numPr>
                <w:ilvl w:val="0"/>
                <w:numId w:val="15"/>
              </w:numPr>
              <w:tabs>
                <w:tab w:val="left" w:pos="0"/>
                <w:tab w:val="left" w:pos="164"/>
                <w:tab w:val="left" w:pos="198"/>
                <w:tab w:val="left" w:pos="482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Психология развития. – М.: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Московский психолого-социальный институт, НПО МОДЭКГод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 2003.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376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FCBF68" w14:textId="77777777" w:rsidR="00FD59B3" w:rsidRPr="0051053D" w:rsidRDefault="00FD59B3" w:rsidP="005239DE">
            <w:pPr>
              <w:pStyle w:val="1"/>
              <w:numPr>
                <w:ilvl w:val="0"/>
                <w:numId w:val="15"/>
              </w:numPr>
              <w:tabs>
                <w:tab w:val="left" w:pos="0"/>
                <w:tab w:val="left" w:pos="164"/>
                <w:tab w:val="left" w:pos="198"/>
                <w:tab w:val="left" w:pos="482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Заброцький М.М. Вікова психологія: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Навч.посібник. – К.: МАУП, 2002. – 104 с.</w:t>
            </w:r>
          </w:p>
          <w:p w14:paraId="3547ACEF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Корнієнка. Л.– 1999.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19C2107D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 Г.Б. Долина О.П. Загальна, вікова і педагогічна психологія: Зб. Завдань. – К.: Вища школа, 1990. – 142 с.</w:t>
            </w:r>
          </w:p>
          <w:p w14:paraId="44FF56B7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Крайг Г. Психология развития.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изд.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Питер,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с:</w:t>
            </w:r>
          </w:p>
          <w:p w14:paraId="12AE7304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Кузікова С.Б. Теорія і практика вікової психокорекції: Навч. Посібник. – Суми: ВТД «Університетська книга», 2006. – 384 с.</w:t>
            </w:r>
          </w:p>
          <w:p w14:paraId="497F0D56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Лебединская К.С., Райская М.М., Грибанова Г.В. Подростки с нарушениями в аффективной сфере: Клинико-психологическая характеристика «трудных» подростков / Науч.-исслед. ин-т дефектологии. Акад. пед. 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наук СССР. – М.: Педагогика, 1988. – 168 с.</w:t>
            </w:r>
          </w:p>
          <w:p w14:paraId="2A2F6E84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78AF825C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164"/>
                <w:tab w:val="left" w:pos="198"/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0028FD69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пед. ин-тов / А.А. Алексеев, И.А. Архипова, В.Н. Бабий и др.; Под ред. А.И. Щербакова. М.: Просвещение, 1987.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255 с.</w:t>
            </w:r>
          </w:p>
          <w:p w14:paraId="3F8E4D88" w14:textId="0C34B3B5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360"/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Фопель К. На пороге взрослой жизни: Психологическая работа с подростковыми и юношескими проблемами. Личность. Способности. Отношение к телу.  – Питер: Спб. 2010 . – 216 с.</w:t>
            </w:r>
          </w:p>
          <w:p w14:paraId="39CCE61D" w14:textId="746589E6" w:rsidR="002571A3" w:rsidRPr="0051053D" w:rsidRDefault="00FD59B3" w:rsidP="005239DE">
            <w:pPr>
              <w:pStyle w:val="a3"/>
              <w:numPr>
                <w:ilvl w:val="0"/>
                <w:numId w:val="15"/>
              </w:numPr>
              <w:tabs>
                <w:tab w:val="left" w:pos="164"/>
                <w:tab w:val="left" w:pos="198"/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29.Хрестоматия по возрастной и педагогической психологии. Под ред. И.И. Ильясова, В.Я. Ляудис. – М., Изд-во Моск. ун-та. 1980, 292 с.</w:t>
            </w:r>
          </w:p>
        </w:tc>
        <w:tc>
          <w:tcPr>
            <w:tcW w:w="1688" w:type="dxa"/>
            <w:shd w:val="clear" w:color="auto" w:fill="auto"/>
          </w:tcPr>
          <w:p w14:paraId="51434A50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D86C1AC" w14:textId="77777777" w:rsidR="002571A3" w:rsidRPr="0051053D" w:rsidRDefault="002571A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1C79EF54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0CDF3772" w14:textId="49ECBB6C" w:rsidR="00DA4D86" w:rsidRPr="0051053D" w:rsidRDefault="00DA4D86" w:rsidP="0051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1.Акцентуації характеру підлітка. </w:t>
            </w:r>
          </w:p>
          <w:p w14:paraId="6A5EC04A" w14:textId="4F6DDAE1" w:rsidR="00DA4D86" w:rsidRPr="0051053D" w:rsidRDefault="00DA4D86" w:rsidP="0051053D">
            <w:pPr>
              <w:spacing w:after="0" w:line="240" w:lineRule="auto"/>
              <w:rPr>
                <w:rFonts w:ascii="Times New Roman" w:hAnsi="Times New Roman"/>
                <w:iCs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 xml:space="preserve">2.Розкрити значення вікових криз для психічного розвитку людини, виявивши їх позитивний та негативний вплив. </w:t>
            </w:r>
          </w:p>
          <w:p w14:paraId="5003D9B5" w14:textId="3A8F694A" w:rsidR="00DA4D86" w:rsidRPr="0051053D" w:rsidRDefault="00DA4D86" w:rsidP="0051053D">
            <w:pPr>
              <w:spacing w:after="0" w:line="240" w:lineRule="auto"/>
              <w:rPr>
                <w:rFonts w:ascii="Times New Roman" w:hAnsi="Times New Roman"/>
                <w:iCs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>3.Чи обов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’</w:t>
            </w:r>
            <w:r w:rsidRPr="0051053D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 xml:space="preserve">язковим є переживання особистістю усіх вікових криз? </w:t>
            </w:r>
          </w:p>
          <w:p w14:paraId="04A4C9F8" w14:textId="6317B72D" w:rsidR="00DA4D86" w:rsidRPr="0051053D" w:rsidRDefault="00DA4D86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4..Причини негативного ставлення підлітка до вчителя, школи, до навчання.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40E4E3FE" w14:textId="2607D9A2" w:rsidR="002571A3" w:rsidRPr="0051053D" w:rsidRDefault="002571A3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</w:tr>
      <w:tr w:rsidR="002571A3" w:rsidRPr="0051053D" w14:paraId="0D18CA2B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58F8176E" w14:textId="77777777" w:rsidR="002571A3" w:rsidRPr="0051053D" w:rsidRDefault="002571A3" w:rsidP="0051053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6DE1877B" w14:textId="77777777" w:rsidR="002571A3" w:rsidRPr="0051053D" w:rsidRDefault="002571A3" w:rsidP="0051053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6. Психологія ранньої і зрілої юності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414218BC" w14:textId="77777777" w:rsidR="00FD59B3" w:rsidRPr="0051053D" w:rsidRDefault="00FD59B3" w:rsidP="0051053D">
            <w:pPr>
              <w:pStyle w:val="a3"/>
              <w:tabs>
                <w:tab w:val="left" w:pos="164"/>
                <w:tab w:val="left" w:pos="321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1.Особливості особистості у рінній юності.</w:t>
            </w:r>
          </w:p>
          <w:p w14:paraId="40A7AC4E" w14:textId="33D89E90" w:rsidR="00FD59B3" w:rsidRPr="0051053D" w:rsidRDefault="00FD59B3" w:rsidP="0051053D">
            <w:pPr>
              <w:pStyle w:val="a3"/>
              <w:tabs>
                <w:tab w:val="left" w:pos="164"/>
                <w:tab w:val="left" w:pos="32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2.Психологія зрілої юності.</w:t>
            </w:r>
          </w:p>
        </w:tc>
        <w:tc>
          <w:tcPr>
            <w:tcW w:w="1403" w:type="dxa"/>
            <w:shd w:val="clear" w:color="auto" w:fill="auto"/>
          </w:tcPr>
          <w:p w14:paraId="7B8A01E7" w14:textId="3A509A21" w:rsidR="002571A3" w:rsidRPr="0051053D" w:rsidRDefault="002571A3" w:rsidP="0051053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355C506D" w14:textId="31862FB4" w:rsidR="00DA0260" w:rsidRPr="005239DE" w:rsidRDefault="00DA0260" w:rsidP="0051053D">
            <w:pPr>
              <w:pStyle w:val="a3"/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26C4EBC9" w14:textId="43B5ED45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Вікова і педагогічна психологія: Навч. Посіб. / О.В. Скрипченко, Л.В. Долинська та ін. – К.: Каравела, 2006. – 344 с.</w:t>
            </w:r>
          </w:p>
          <w:p w14:paraId="6B963D42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Психологическое обследование младших школьников / А.Л. Венгер, Г.А Цукерман. – М.: Изд-во ВЛАДОС-ПРЕСС. 2005. – 159 с.</w:t>
            </w:r>
          </w:p>
          <w:p w14:paraId="7DB8F280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tabs>
                <w:tab w:val="left" w:pos="164"/>
                <w:tab w:val="left" w:pos="284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Савчин М.В., Василенко Л.П. Вікова психологія: Навчальний посібник. – К.:  Академвидав, 2005. – 360с.</w:t>
            </w:r>
          </w:p>
          <w:p w14:paraId="3B3C1D80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tabs>
                <w:tab w:val="left" w:pos="16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Сергєєнкова О.П., Столярчук О.А., Коханова О.П., Пасєка О.В. Вікова психологія. Навч. посіб. – К.: Центр учбової літератури, 2012. – 384 с.</w:t>
            </w:r>
          </w:p>
          <w:p w14:paraId="0C447ADD" w14:textId="77777777" w:rsidR="000E6308" w:rsidRPr="005239DE" w:rsidRDefault="000E6308" w:rsidP="0051053D">
            <w:pPr>
              <w:pStyle w:val="ab"/>
              <w:tabs>
                <w:tab w:val="left" w:pos="0"/>
                <w:tab w:val="left" w:pos="164"/>
                <w:tab w:val="left" w:pos="284"/>
                <w:tab w:val="left" w:pos="360"/>
              </w:tabs>
              <w:spacing w:after="0" w:line="240" w:lineRule="auto"/>
              <w:jc w:val="both"/>
              <w:rPr>
                <w:iCs/>
                <w:u w:val="single"/>
              </w:rPr>
            </w:pPr>
            <w:r w:rsidRPr="005239DE">
              <w:rPr>
                <w:rFonts w:eastAsia="Arial Unicode MS"/>
                <w:b/>
                <w:u w:val="single"/>
                <w:lang w:val="ru-RU"/>
              </w:rPr>
              <w:t>Додаткова література</w:t>
            </w:r>
            <w:r w:rsidRPr="005239DE">
              <w:rPr>
                <w:iCs/>
                <w:u w:val="single"/>
              </w:rPr>
              <w:t xml:space="preserve"> </w:t>
            </w:r>
          </w:p>
          <w:p w14:paraId="3A2A2F13" w14:textId="77777777" w:rsidR="000E6308" w:rsidRPr="0051053D" w:rsidRDefault="000E6308" w:rsidP="005239DE">
            <w:pPr>
              <w:pStyle w:val="a8"/>
              <w:numPr>
                <w:ilvl w:val="0"/>
                <w:numId w:val="11"/>
              </w:numPr>
              <w:tabs>
                <w:tab w:val="left" w:pos="0"/>
                <w:tab w:val="left" w:pos="164"/>
                <w:tab w:val="left" w:pos="284"/>
              </w:tabs>
              <w:spacing w:after="0"/>
              <w:ind w:left="0" w:firstLine="0"/>
              <w:contextualSpacing/>
              <w:jc w:val="both"/>
            </w:pPr>
            <w:r w:rsidRPr="0051053D">
              <w:t xml:space="preserve">Бернс Роберт. Развитие Я-концепции и воспитание. Общая ред. В.Я. Пилиповского. – Москва: «Прогресс» </w:t>
            </w:r>
            <w:r w:rsidRPr="0051053D">
              <w:noBreakHyphen/>
              <w:t xml:space="preserve"> 1986. – 424 с.</w:t>
            </w:r>
          </w:p>
          <w:p w14:paraId="7F5CCDFB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26570D79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Навч. посіб. / </w:t>
            </w:r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Скрипченко,Л.В. Долинська, З.В. Огороднійчукта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74AC9506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Возрастн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ые и индивидуальные различия памяти. Под ред. А.А. Смирнова. М., «Просвещение», 1967. – 300 с.</w:t>
            </w:r>
          </w:p>
          <w:p w14:paraId="1BDDFE9E" w14:textId="77777777" w:rsidR="000E6308" w:rsidRPr="0051053D" w:rsidRDefault="000E6308" w:rsidP="005239DE">
            <w:pPr>
              <w:pStyle w:val="1"/>
              <w:numPr>
                <w:ilvl w:val="0"/>
                <w:numId w:val="11"/>
              </w:numPr>
              <w:tabs>
                <w:tab w:val="left" w:pos="0"/>
                <w:tab w:val="left" w:pos="164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Психология развития. – М.: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Московский психолого-социальный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lastRenderedPageBreak/>
              <w:t>институт, НПО МОДЭКГод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 2003.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376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7DBB8E" w14:textId="77777777" w:rsidR="000E6308" w:rsidRPr="0051053D" w:rsidRDefault="000E6308" w:rsidP="005239DE">
            <w:pPr>
              <w:pStyle w:val="1"/>
              <w:numPr>
                <w:ilvl w:val="0"/>
                <w:numId w:val="11"/>
              </w:numPr>
              <w:tabs>
                <w:tab w:val="left" w:pos="0"/>
                <w:tab w:val="left" w:pos="164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Заброцький М.М. Вікова психологія: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Навч.посібник. – К.: МАУП, 2002. – 104 с.</w:t>
            </w:r>
          </w:p>
          <w:p w14:paraId="28910D5B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 Г.Б. Долина О.П. Загальна, вікова і педагогічна психологія: Зб. Завдань. – К.: Вища школа, 1990. – 142 с.</w:t>
            </w:r>
          </w:p>
          <w:p w14:paraId="5FBA1C92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 И.С. </w:t>
            </w:r>
            <w:r w:rsidRPr="0051053D">
              <w:rPr>
                <w:rFonts w:ascii="Times New Roman" w:hAnsi="Times New Roman"/>
                <w:spacing w:val="-20"/>
                <w:kern w:val="28"/>
                <w:sz w:val="24"/>
                <w:szCs w:val="24"/>
                <w:lang w:val="ru-RU"/>
              </w:rPr>
              <w:t>Психология ранней юности: Кн. для учителя. – М.: Просвещение, 1989. – 255 с.</w:t>
            </w:r>
          </w:p>
          <w:p w14:paraId="01E6F5F1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 И.С. Психология старшеклассника: Пособие для учителей.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М.: Просвещение, 1980. – 192 с. </w:t>
            </w:r>
          </w:p>
          <w:p w14:paraId="1475DD6B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Крайг Г. Психология развития.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изд.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Питер,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с:</w:t>
            </w:r>
          </w:p>
          <w:p w14:paraId="08BC1490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Кузікова С.Б. Теорія і практика вікової психокорекції: Навч. Посібник. – Суми: ВТД «Університетська книга», 2006. – 384 с.</w:t>
            </w:r>
          </w:p>
          <w:p w14:paraId="326D95C1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3116E4DB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6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23D3A384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пед. ин-тов / А.А. Алексеев, И.А. Архипова, В.Н. Бабий и др.; Под ред. А.И. Щербакова. М.: Просвещение, 1987.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255 с.</w:t>
            </w:r>
          </w:p>
          <w:p w14:paraId="7877E563" w14:textId="69DB7991" w:rsidR="002571A3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lastRenderedPageBreak/>
              <w:t>Фопель К. На пороге взрослой жизни: Психологическая работа с подростковыми и юношескими проблемами. Личность. Способности. Отношение к телу.  – Питер: Спб. 2010 . – 216 с.</w:t>
            </w:r>
          </w:p>
        </w:tc>
        <w:tc>
          <w:tcPr>
            <w:tcW w:w="1688" w:type="dxa"/>
            <w:shd w:val="clear" w:color="auto" w:fill="auto"/>
          </w:tcPr>
          <w:p w14:paraId="5A5D76AA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E9E411B" w14:textId="77777777" w:rsidR="002571A3" w:rsidRPr="0051053D" w:rsidRDefault="002571A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5CBA3F03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37A413CA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9800D4" w14:textId="5986541D" w:rsidR="00FD59B3" w:rsidRPr="0051053D" w:rsidRDefault="00FD59B3" w:rsidP="00510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1.Порівняти особливості протікання криз підліткового та юнацького віку.</w:t>
            </w:r>
          </w:p>
          <w:p w14:paraId="426CB447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2.Емоційні зміни у ранній період дорослості. </w:t>
            </w:r>
          </w:p>
          <w:p w14:paraId="2AA80B84" w14:textId="24DD457D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3.Теорія кохання Р. Стернберга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0BCE86DF" w14:textId="1634D45A" w:rsidR="002571A3" w:rsidRPr="0051053D" w:rsidRDefault="002571A3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</w:tr>
      <w:tr w:rsidR="002571A3" w:rsidRPr="0051053D" w14:paraId="40AD960B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0B108D18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2FE93610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7. Психологія дорослості. </w:t>
            </w:r>
          </w:p>
          <w:p w14:paraId="20CBDDA7" w14:textId="3F965D8E" w:rsidR="00097B2B" w:rsidRPr="0051053D" w:rsidRDefault="00097B2B" w:rsidP="0051053D">
            <w:pPr>
              <w:pStyle w:val="a3"/>
              <w:tabs>
                <w:tab w:val="left" w:pos="1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Психологія ранньої дорослості.</w:t>
            </w:r>
          </w:p>
          <w:p w14:paraId="531B0989" w14:textId="77777777" w:rsidR="00097B2B" w:rsidRPr="0051053D" w:rsidRDefault="00097B2B" w:rsidP="0051053D">
            <w:pPr>
              <w:pStyle w:val="a3"/>
              <w:tabs>
                <w:tab w:val="left" w:pos="1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Психологія середньої дорослості.</w:t>
            </w:r>
          </w:p>
          <w:p w14:paraId="15019169" w14:textId="3D4DF214" w:rsidR="00097B2B" w:rsidRPr="0051053D" w:rsidRDefault="00097B2B" w:rsidP="0051053D">
            <w:pPr>
              <w:pStyle w:val="a3"/>
              <w:tabs>
                <w:tab w:val="left" w:pos="14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Психологія пізньої дорослості</w:t>
            </w:r>
            <w:r w:rsidRPr="005105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14:paraId="78342BC1" w14:textId="4135BB34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6C977492" w14:textId="0960053F" w:rsidR="00DA0260" w:rsidRPr="005239DE" w:rsidRDefault="00DA0260" w:rsidP="0051053D">
            <w:pPr>
              <w:pStyle w:val="a3"/>
              <w:tabs>
                <w:tab w:val="left" w:pos="284"/>
                <w:tab w:val="left" w:pos="84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283BEB37" w14:textId="1D51F7AD" w:rsidR="00E90CE0" w:rsidRPr="0051053D" w:rsidRDefault="00E90CE0" w:rsidP="005239DE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Савчин М.В., Василенко Л.П. Вікова психологія: Навчальний посібник. – К.:  Академвидав, 2005. – 360с.</w:t>
            </w:r>
          </w:p>
          <w:p w14:paraId="1DBB5E65" w14:textId="77777777" w:rsidR="00E90CE0" w:rsidRPr="0051053D" w:rsidRDefault="00E90CE0" w:rsidP="005239DE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Сергєєнкова О.П., Столярчук О.А., Коханова О.П., Пасєка О.В. Вікова психологія. Навч. посіб. – К.: Центр учбової літератури, 2012. – 384 с.</w:t>
            </w:r>
          </w:p>
          <w:p w14:paraId="3821121F" w14:textId="77777777" w:rsidR="00E90CE0" w:rsidRPr="005239DE" w:rsidRDefault="00E90CE0" w:rsidP="0051053D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Додаткова література</w:t>
            </w:r>
            <w:r w:rsidRPr="005239D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14:paraId="67C10966" w14:textId="77777777" w:rsidR="00E90CE0" w:rsidRPr="0051053D" w:rsidRDefault="00E90CE0" w:rsidP="005239DE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contextualSpacing/>
              <w:jc w:val="both"/>
            </w:pPr>
            <w:r w:rsidRPr="0051053D">
              <w:t>Браун-Галковська Марія. Домашня психологія: Подружжя, діти, родина / Пер. з польськ. З. Городенчук. – Львів: Свічадо, 2000. – 176 с.</w:t>
            </w:r>
          </w:p>
          <w:p w14:paraId="73927B99" w14:textId="77777777" w:rsidR="00E90CE0" w:rsidRPr="0051053D" w:rsidRDefault="00E90CE0" w:rsidP="005239DE">
            <w:pPr>
              <w:pStyle w:val="1"/>
              <w:numPr>
                <w:ilvl w:val="0"/>
                <w:numId w:val="12"/>
              </w:numPr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Ершов А. Взгляд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психолога на активность человека. Москва: «Луч»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noBreakHyphen/>
              <w:t xml:space="preserve"> 1991. – 156 с.</w:t>
            </w:r>
          </w:p>
          <w:p w14:paraId="559C8BD9" w14:textId="77777777" w:rsidR="00E90CE0" w:rsidRPr="0051053D" w:rsidRDefault="00E90CE0" w:rsidP="005239DE">
            <w:pPr>
              <w:pStyle w:val="1"/>
              <w:numPr>
                <w:ilvl w:val="0"/>
                <w:numId w:val="12"/>
              </w:numPr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Заброцький М.М. Вікова психологія: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Навч.посібник. – К.: МАУП, 2002. – 104 с.</w:t>
            </w:r>
          </w:p>
          <w:p w14:paraId="71ADF9FE" w14:textId="77777777" w:rsidR="00E90CE0" w:rsidRPr="0051053D" w:rsidRDefault="00E90CE0" w:rsidP="005239DE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Крайг Г. Психология развития.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изд.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Питер,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с.</w:t>
            </w:r>
          </w:p>
          <w:p w14:paraId="047F7750" w14:textId="3A5C7046" w:rsidR="002571A3" w:rsidRPr="0051053D" w:rsidRDefault="00E90CE0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Павелків Р.В. Вікова психологія: підручник / Р.В Павелків. –  К.: Кондор, 2011. – 469 с.</w:t>
            </w:r>
          </w:p>
        </w:tc>
        <w:tc>
          <w:tcPr>
            <w:tcW w:w="1688" w:type="dxa"/>
            <w:shd w:val="clear" w:color="auto" w:fill="auto"/>
          </w:tcPr>
          <w:p w14:paraId="03BE1260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DD39590" w14:textId="77777777" w:rsidR="002571A3" w:rsidRPr="0051053D" w:rsidRDefault="002571A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30C0EF8B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7BB758D6" w14:textId="77777777" w:rsidR="00FA4ADF" w:rsidRPr="0051053D" w:rsidRDefault="00FA4ADF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D81662" w14:textId="268CC2BA" w:rsidR="00FA4ADF" w:rsidRPr="0051053D" w:rsidRDefault="00FA4ADF" w:rsidP="00510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Емоційні зміни у ранній період дорослості. </w:t>
            </w:r>
          </w:p>
          <w:p w14:paraId="53DF8531" w14:textId="6E957D6C" w:rsidR="00FA4ADF" w:rsidRPr="0051053D" w:rsidRDefault="00FA4ADF" w:rsidP="00510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2.Причини криз дорослості. </w:t>
            </w:r>
          </w:p>
          <w:p w14:paraId="2910F6A1" w14:textId="01171BE3" w:rsidR="00FA4ADF" w:rsidRPr="0051053D" w:rsidRDefault="00FA4ADF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3.Самоактуалізація.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0AD24BAB" w14:textId="03C33287" w:rsidR="002571A3" w:rsidRPr="0051053D" w:rsidRDefault="002571A3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</w:tr>
      <w:tr w:rsidR="002571A3" w:rsidRPr="0051053D" w14:paraId="5CB53844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0959DD92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45CFD62B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8. Психологія старіння.</w:t>
            </w:r>
          </w:p>
          <w:p w14:paraId="5158179F" w14:textId="77777777" w:rsidR="00730803" w:rsidRPr="0051053D" w:rsidRDefault="00730803" w:rsidP="005239DE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Загальна характеристика старості.</w:t>
            </w:r>
          </w:p>
          <w:p w14:paraId="5795DBDE" w14:textId="79F645DB" w:rsidR="00730803" w:rsidRPr="0051053D" w:rsidRDefault="00730803" w:rsidP="0051053D">
            <w:pPr>
              <w:tabs>
                <w:tab w:val="left" w:pos="243"/>
                <w:tab w:val="left" w:pos="9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2. Реалізація мудрості як сенс життя у старості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14:paraId="2B20A579" w14:textId="455BA43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34C769A8" w14:textId="612D2E31" w:rsidR="00DA0260" w:rsidRPr="005239DE" w:rsidRDefault="00DA0260" w:rsidP="0051053D">
            <w:pPr>
              <w:pStyle w:val="a3"/>
              <w:tabs>
                <w:tab w:val="left" w:pos="84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754FBABA" w14:textId="1253D2B7" w:rsidR="00856404" w:rsidRPr="0051053D" w:rsidRDefault="00856404" w:rsidP="005239DE">
            <w:pPr>
              <w:pStyle w:val="a3"/>
              <w:numPr>
                <w:ilvl w:val="0"/>
                <w:numId w:val="14"/>
              </w:numPr>
              <w:tabs>
                <w:tab w:val="left" w:pos="360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Савчин М.В., Василенко Л.П. Вікова психологія: Навчальний посібник. – К.:  Академвидав, 2005. – 360с.</w:t>
            </w:r>
          </w:p>
          <w:p w14:paraId="0EBB736D" w14:textId="77777777" w:rsidR="00856404" w:rsidRPr="0051053D" w:rsidRDefault="00856404" w:rsidP="005239DE">
            <w:pPr>
              <w:pStyle w:val="a3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Сергєєнкова О.П., Столярчук О.А., Коханова О.П., Пасєка О.В. Вікова психологія. Навч. посіб. – К.: Центр учбової літератури, 2012. – 384 с.</w:t>
            </w:r>
          </w:p>
          <w:p w14:paraId="4847C7D5" w14:textId="77777777" w:rsidR="00856404" w:rsidRPr="005239DE" w:rsidRDefault="00856404" w:rsidP="0051053D">
            <w:pPr>
              <w:tabs>
                <w:tab w:val="left" w:pos="0"/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Додаткова література</w:t>
            </w:r>
          </w:p>
          <w:p w14:paraId="04CA08CE" w14:textId="77777777" w:rsidR="00856404" w:rsidRPr="0051053D" w:rsidRDefault="00856404" w:rsidP="005239DE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55C072D1" w14:textId="77777777" w:rsidR="00856404" w:rsidRPr="0051053D" w:rsidRDefault="00856404" w:rsidP="005239DE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Возрастн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ые и индивидуальные различия памяти. Под ред. А.А. Смирнова. М., «Просвещение», 1967. – 300 с.</w:t>
            </w:r>
          </w:p>
          <w:p w14:paraId="5301ADAB" w14:textId="77777777" w:rsidR="00856404" w:rsidRPr="0051053D" w:rsidRDefault="00856404" w:rsidP="005239DE">
            <w:pPr>
              <w:pStyle w:val="1"/>
              <w:numPr>
                <w:ilvl w:val="0"/>
                <w:numId w:val="14"/>
              </w:numPr>
              <w:tabs>
                <w:tab w:val="left" w:pos="0"/>
                <w:tab w:val="left" w:pos="360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Психология развития. – М.: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Московский психолого-социальный институт, НПО МОДЭКГод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 2003.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376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7048A0" w14:textId="77777777" w:rsidR="00856404" w:rsidRPr="0051053D" w:rsidRDefault="00856404" w:rsidP="005239DE">
            <w:pPr>
              <w:pStyle w:val="1"/>
              <w:numPr>
                <w:ilvl w:val="0"/>
                <w:numId w:val="14"/>
              </w:numPr>
              <w:tabs>
                <w:tab w:val="left" w:pos="0"/>
                <w:tab w:val="left" w:pos="360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Ершов А. Взгляд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психолога на активность человека. Москва: «Луч»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noBreakHyphen/>
              <w:t xml:space="preserve"> 1991. – 156 с.</w:t>
            </w:r>
          </w:p>
          <w:p w14:paraId="289ECAE3" w14:textId="77777777" w:rsidR="00856404" w:rsidRPr="0051053D" w:rsidRDefault="00856404" w:rsidP="005239DE">
            <w:pPr>
              <w:pStyle w:val="1"/>
              <w:numPr>
                <w:ilvl w:val="0"/>
                <w:numId w:val="14"/>
              </w:numPr>
              <w:tabs>
                <w:tab w:val="left" w:pos="0"/>
                <w:tab w:val="left" w:pos="360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Заброцький М.М. Вікова психологія: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Навч.посібник. – К.: МАУП, 2002. – 104 с.</w:t>
            </w:r>
          </w:p>
          <w:p w14:paraId="6EDA391C" w14:textId="77777777" w:rsidR="00856404" w:rsidRPr="0051053D" w:rsidRDefault="00856404" w:rsidP="005239DE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Крайг Г. Психология развития.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изд.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Питер,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с:</w:t>
            </w:r>
          </w:p>
          <w:p w14:paraId="1E78D3EC" w14:textId="29E762FC" w:rsidR="002571A3" w:rsidRPr="0051053D" w:rsidRDefault="00856404" w:rsidP="005239DE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</w:tc>
        <w:tc>
          <w:tcPr>
            <w:tcW w:w="1688" w:type="dxa"/>
            <w:shd w:val="clear" w:color="auto" w:fill="auto"/>
          </w:tcPr>
          <w:p w14:paraId="6BEA5548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7D6902A" w14:textId="77777777" w:rsidR="002571A3" w:rsidRPr="0051053D" w:rsidRDefault="002571A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24025E22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3DF86D51" w14:textId="77777777" w:rsidR="00730803" w:rsidRPr="0051053D" w:rsidRDefault="0073080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867F68" w14:textId="7DFD9BB1" w:rsidR="00730803" w:rsidRPr="0051053D" w:rsidRDefault="00730803" w:rsidP="0051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Геронтопсихологія та її особливості. </w:t>
            </w:r>
          </w:p>
          <w:p w14:paraId="7D867CE0" w14:textId="77777777" w:rsidR="00730803" w:rsidRPr="0051053D" w:rsidRDefault="00730803" w:rsidP="0051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2.Розвиток в похилому віці. </w:t>
            </w:r>
          </w:p>
          <w:p w14:paraId="08D2C7D3" w14:textId="1EE92593" w:rsidR="00730803" w:rsidRPr="0051053D" w:rsidRDefault="00730803" w:rsidP="0051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3.Згасання інтелекту. </w:t>
            </w:r>
          </w:p>
          <w:p w14:paraId="194893B1" w14:textId="7153304C" w:rsidR="00730803" w:rsidRPr="0051053D" w:rsidRDefault="00730803" w:rsidP="0051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4.Старечі психози.</w:t>
            </w:r>
          </w:p>
          <w:p w14:paraId="65CA7CFE" w14:textId="1F70C0C8" w:rsidR="00730803" w:rsidRPr="0051053D" w:rsidRDefault="0073080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5.Лекції доктора Уоллока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66CAB8" w14:textId="231605CC" w:rsidR="00C15532" w:rsidRPr="0051053D" w:rsidRDefault="00C15532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6.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Розробка психологічних рекомендацій для дорослих осіб, що сприяли б подоланню криз похилого віку та успішній адаптації старших людей при виході на пенсію, їх здоров’ю та досягненню довголіття.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2E7BC159" w14:textId="72761080" w:rsidR="002571A3" w:rsidRPr="0051053D" w:rsidRDefault="002571A3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</w:tr>
      <w:tr w:rsidR="00FD59B3" w:rsidRPr="0051053D" w14:paraId="3B8AA078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2F3C66BD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6C037255" w14:textId="784132DE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9. </w:t>
            </w:r>
            <w:hyperlink r:id="rId20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Проблеми і завдання педагогічної психології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1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Зв'язок педагогічної психології з іншими науками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4973CB" w14:textId="77777777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8694EB" w14:textId="77777777" w:rsidR="001A5E4A" w:rsidRPr="0051053D" w:rsidRDefault="001A5E4A" w:rsidP="005239D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Проблеми і завдання педагогічної психології</w:t>
            </w:r>
          </w:p>
          <w:p w14:paraId="3B3E38ED" w14:textId="0E8D96E4" w:rsidR="001A5E4A" w:rsidRPr="0051053D" w:rsidRDefault="001A5E4A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22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Зв'язок педагогічної психології з іншими науками</w:t>
              </w:r>
            </w:hyperlink>
          </w:p>
        </w:tc>
        <w:tc>
          <w:tcPr>
            <w:tcW w:w="1403" w:type="dxa"/>
            <w:shd w:val="clear" w:color="auto" w:fill="auto"/>
          </w:tcPr>
          <w:p w14:paraId="5D1AB4E3" w14:textId="67B7A22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1DCD3A5F" w14:textId="77777777" w:rsidR="002B4D5A" w:rsidRPr="005239DE" w:rsidRDefault="002B4D5A" w:rsidP="005105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література:</w:t>
            </w:r>
          </w:p>
          <w:p w14:paraId="654502E2" w14:textId="77777777" w:rsidR="002B4D5A" w:rsidRPr="0051053D" w:rsidRDefault="002B4D5A" w:rsidP="005239D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Вікова і педагогічна психологія: Навч. Посіб. / О.В. Скрипченко, Л.В. Долинська та ін. – К.: Каравела, 2006. – 344 с.</w:t>
            </w:r>
          </w:p>
          <w:p w14:paraId="238C9708" w14:textId="77777777" w:rsidR="002B4D5A" w:rsidRPr="0051053D" w:rsidRDefault="002B4D5A" w:rsidP="005239D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Власова О.І. Педагогічна психологія: Навч. посібник – К.: Либідь. 2005. – 400 с.</w:t>
            </w:r>
          </w:p>
          <w:p w14:paraId="638ADC34" w14:textId="77777777" w:rsidR="002B4D5A" w:rsidRPr="0051053D" w:rsidRDefault="002B4D5A" w:rsidP="005239D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Савчин М.В. </w:t>
            </w:r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Педагогічна психологія: Навч. посібник – К.: Академвидав, 2007. – 427 с.</w:t>
            </w:r>
          </w:p>
          <w:p w14:paraId="612EAFF9" w14:textId="77777777" w:rsidR="002B4D5A" w:rsidRPr="0051053D" w:rsidRDefault="002B4D5A" w:rsidP="005239DE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Сергєєнкова О.П., Столярчук О.А.. Педагогічна психологія. Навч. посіб. – Київ «Центр учбової літератури», 2012. – 168 с.</w:t>
            </w:r>
          </w:p>
          <w:p w14:paraId="0F9F5FB6" w14:textId="77777777" w:rsidR="005239DE" w:rsidRDefault="005239DE" w:rsidP="0051053D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</w:pPr>
          </w:p>
          <w:p w14:paraId="5721D1AD" w14:textId="546DB401" w:rsidR="002B4D5A" w:rsidRPr="005239DE" w:rsidRDefault="002B4D5A" w:rsidP="0051053D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5239D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14:paraId="4775BB1B" w14:textId="77777777" w:rsidR="002B4D5A" w:rsidRPr="0051053D" w:rsidRDefault="002B4D5A" w:rsidP="005239DE">
            <w:pPr>
              <w:pStyle w:val="a8"/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num" w:pos="360"/>
                <w:tab w:val="left" w:pos="426"/>
              </w:tabs>
              <w:spacing w:after="0"/>
              <w:ind w:left="0" w:firstLine="0"/>
              <w:jc w:val="both"/>
            </w:pPr>
            <w:r w:rsidRPr="0051053D">
              <w:t>Амосов Н.М., Никитина Л.А., Воронцов Д.Д. Страна детства. Сборник. – М.: Знание, 1991. – 288 с.</w:t>
            </w:r>
          </w:p>
          <w:p w14:paraId="0A97CBCF" w14:textId="77777777" w:rsidR="002B4D5A" w:rsidRPr="0051053D" w:rsidRDefault="002B4D5A" w:rsidP="005239DE">
            <w:pPr>
              <w:pStyle w:val="a8"/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num" w:pos="360"/>
                <w:tab w:val="left" w:pos="426"/>
              </w:tabs>
              <w:spacing w:after="0"/>
              <w:ind w:left="0" w:firstLine="0"/>
              <w:jc w:val="both"/>
            </w:pPr>
            <w:r w:rsidRPr="0051053D">
              <w:rPr>
                <w:bCs/>
                <w:snapToGrid w:val="0"/>
              </w:rPr>
              <w:t>Болтівець С.І.</w:t>
            </w:r>
            <w:r w:rsidRPr="0051053D">
              <w:rPr>
                <w:snapToGrid w:val="0"/>
              </w:rPr>
              <w:t xml:space="preserve"> Педагогічна психогігієна: теорія та методика: Монографія. </w:t>
            </w:r>
            <w:r w:rsidRPr="0051053D">
              <w:rPr>
                <w:snapToGrid w:val="0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7C72853C" w14:textId="77777777" w:rsidR="002B4D5A" w:rsidRPr="0051053D" w:rsidRDefault="002B4D5A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36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506E421C" w14:textId="77777777" w:rsidR="002B4D5A" w:rsidRPr="0051053D" w:rsidRDefault="002B4D5A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36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Корнієнка. Л.– 1999.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30EB1AFE" w14:textId="77777777" w:rsidR="002B4D5A" w:rsidRPr="0051053D" w:rsidRDefault="002B4D5A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36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 Г.Б. Долина О.П. Загальна, вікова і педагогічна психологія: Зб. Завдань. – К.: Вища школа, 1990. – 142 с.</w:t>
            </w:r>
          </w:p>
          <w:p w14:paraId="46774E8D" w14:textId="77777777" w:rsidR="002B4D5A" w:rsidRPr="0051053D" w:rsidRDefault="002B4D5A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36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Крутецкий В.А. Психология: Учебник для учащихся пед. училищ. –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lastRenderedPageBreak/>
              <w:t>М.: Просвещение, 1980. – 352 с.</w:t>
            </w:r>
          </w:p>
          <w:p w14:paraId="6A0D4D9D" w14:textId="77777777" w:rsidR="002B4D5A" w:rsidRPr="0051053D" w:rsidRDefault="002B4D5A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пед. ин-тов / А.А. Алексеев, И.А. Архипова, В.Н. Бабий и др.; Под ред. А.И. Щербакова. М.: Просвещение, 1987.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255 с.</w:t>
            </w:r>
          </w:p>
          <w:p w14:paraId="649A4BAB" w14:textId="1B676A70" w:rsidR="00FD59B3" w:rsidRPr="0051053D" w:rsidRDefault="002B4D5A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Хрестоматия по возрастной и педагогической психологии. Под ред. И.И. Ильясова, В.Я. Ляудис. – М., Изд-во Моск. ун-та. 1980, 292 с.</w:t>
            </w:r>
          </w:p>
        </w:tc>
        <w:tc>
          <w:tcPr>
            <w:tcW w:w="1688" w:type="dxa"/>
            <w:shd w:val="clear" w:color="auto" w:fill="auto"/>
          </w:tcPr>
          <w:p w14:paraId="51AFDDCC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2DCBACA" w14:textId="77777777" w:rsidR="00FD59B3" w:rsidRPr="0051053D" w:rsidRDefault="00FD59B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37B71337" w14:textId="7BD37FA1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79CB4A44" w14:textId="77777777" w:rsidR="007E46FA" w:rsidRPr="0051053D" w:rsidRDefault="007E46FA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14:paraId="0F4B7571" w14:textId="77777777" w:rsidR="00EA79B6" w:rsidRPr="0051053D" w:rsidRDefault="00EA79B6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1.</w:t>
            </w:r>
            <w:r w:rsidR="001A1D27"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Історія становлення педагогічної психології.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2.</w:t>
            </w:r>
            <w:r w:rsidR="001A1D27"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Виникнення психолого-педагогічних ідей (Дж. Локк, Я.А. Коменський, І.Песталоцці, Ж.-Ж. Руссо). </w:t>
            </w:r>
          </w:p>
          <w:p w14:paraId="547EDDF4" w14:textId="77777777" w:rsidR="00EA79B6" w:rsidRPr="0051053D" w:rsidRDefault="00EA79B6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3.</w:t>
            </w:r>
            <w:r w:rsidR="001A1D27"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Вклад К. Д. Ушинського в становленні та розвитку педагогічної психології. </w:t>
            </w:r>
          </w:p>
          <w:p w14:paraId="0E55CBD8" w14:textId="20B07713" w:rsidR="00730803" w:rsidRPr="0051053D" w:rsidRDefault="00EA79B6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4.</w:t>
            </w:r>
            <w:r w:rsidR="001A1D27"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Етап теоретичного обґрунтування педагогічної психології як науки – 50 </w:t>
            </w:r>
            <w:r w:rsidR="001A1D27" w:rsidRPr="0051053D">
              <w:rPr>
                <w:rFonts w:ascii="Times New Roman" w:hAnsi="Times New Roman"/>
                <w:spacing w:val="-20"/>
                <w:sz w:val="24"/>
                <w:szCs w:val="24"/>
              </w:rPr>
              <w:noBreakHyphen/>
              <w:t xml:space="preserve"> 70-ті роки ХІХ ст.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0C79E674" w14:textId="3663E5D4" w:rsidR="00FD59B3" w:rsidRPr="0051053D" w:rsidRDefault="00FD59B3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</w:tr>
      <w:tr w:rsidR="00FD59B3" w:rsidRPr="0051053D" w14:paraId="01E33745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503AFB80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176EB666" w14:textId="1138A89A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10</w:t>
            </w:r>
            <w:hyperlink r:id="rId23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Психологічні особливості учіння, научіння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дій, операцій і способів навчальної діяльності. </w:t>
            </w:r>
          </w:p>
          <w:p w14:paraId="45A8D005" w14:textId="77777777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5825A0" w14:textId="5FA33663" w:rsidR="0010261F" w:rsidRPr="0051053D" w:rsidRDefault="0010261F" w:rsidP="0051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1.Психологічні особливості учіння, научіння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>, дій, операцій і способів навчальної діяльності.</w:t>
            </w:r>
          </w:p>
          <w:p w14:paraId="01CF4A86" w14:textId="136A4B2F" w:rsidR="0010261F" w:rsidRPr="0051053D" w:rsidRDefault="0010261F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 Мотивація та способи навчальної діяльності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14:paraId="086AB52C" w14:textId="0AD499A6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70E18715" w14:textId="7ACE3900" w:rsidR="00AC7966" w:rsidRPr="0051053D" w:rsidRDefault="00AC7966" w:rsidP="005105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17081ABB" w14:textId="77777777" w:rsidR="00AC7966" w:rsidRPr="0051053D" w:rsidRDefault="00AC7966" w:rsidP="005239DE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Вікова і педагогічна психологія: Навч. Посіб. / О.В. Скрипченко, Л.В. Долинська та ін. – К.: Каравела, 2006. – 344 с.</w:t>
            </w:r>
          </w:p>
          <w:p w14:paraId="2CF63334" w14:textId="77777777" w:rsidR="00AC7966" w:rsidRPr="0051053D" w:rsidRDefault="00AC7966" w:rsidP="005239DE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Власова О.І. Педагогічна психологія: Навч. посібник – К.: Либідь. 2005. – 400 с.</w:t>
            </w:r>
          </w:p>
          <w:p w14:paraId="7C171F5D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Савчин М.В. </w:t>
            </w:r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Педагогічна психологія: Навч. посібник – К.: Академвидав, 2007. – 427 с.</w:t>
            </w:r>
          </w:p>
          <w:p w14:paraId="1E1B2BF2" w14:textId="77777777" w:rsidR="00AC7966" w:rsidRPr="0051053D" w:rsidRDefault="00AC7966" w:rsidP="005239DE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Сергєєнкова О.П., Столярчук О.А.. Педагогічна психологія. Навч. посіб. – Київ «Центр учбової літератури», 2012. – 168 с.</w:t>
            </w:r>
          </w:p>
          <w:p w14:paraId="7833EB13" w14:textId="77777777" w:rsidR="005239DE" w:rsidRDefault="005239DE" w:rsidP="0051053D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</w:pPr>
          </w:p>
          <w:p w14:paraId="1371B1D1" w14:textId="6CB50955" w:rsidR="00AC7966" w:rsidRPr="005239DE" w:rsidRDefault="00AC7966" w:rsidP="0051053D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5239D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14:paraId="0BBF5CAC" w14:textId="77777777" w:rsidR="00AC7966" w:rsidRPr="0051053D" w:rsidRDefault="00AC7966" w:rsidP="005239DE">
            <w:pPr>
              <w:pStyle w:val="a8"/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426"/>
                <w:tab w:val="num" w:pos="502"/>
              </w:tabs>
              <w:spacing w:after="0"/>
              <w:ind w:left="0" w:firstLine="0"/>
              <w:jc w:val="both"/>
            </w:pPr>
            <w:r w:rsidRPr="0051053D">
              <w:rPr>
                <w:bCs/>
                <w:snapToGrid w:val="0"/>
                <w:lang w:val="uk-UA"/>
              </w:rPr>
              <w:t>Болтівець С.І.</w:t>
            </w:r>
            <w:r w:rsidRPr="0051053D">
              <w:rPr>
                <w:snapToGrid w:val="0"/>
                <w:lang w:val="uk-UA"/>
              </w:rPr>
              <w:t xml:space="preserve"> Педагогічна психогігієна: теорія та методика: Монографія. </w:t>
            </w:r>
            <w:r w:rsidRPr="0051053D">
              <w:rPr>
                <w:snapToGrid w:val="0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4752D95F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5069F5C4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Вилюнас В.К. Психологические механизм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ы мотивации человека. – М.: изд-во МГУ, 1990. – 288 с.</w:t>
            </w:r>
          </w:p>
          <w:p w14:paraId="0C063B65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Навч. посіб. / </w:t>
            </w:r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Скрипченко,Л.В. Долинська, З.В. Огороднійчукта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66214757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Корнієнка. Л.– 1999.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25BAB08B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Казарновська Г.Б. Долина О.П. Загальна, вікова і педагогічна психологія: Зб. Завдань. –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>К.: Вища школа, 1990. – 142 с.</w:t>
            </w:r>
          </w:p>
          <w:p w14:paraId="06139978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 И.С. </w:t>
            </w:r>
            <w:r w:rsidRPr="0051053D">
              <w:rPr>
                <w:rFonts w:ascii="Times New Roman" w:hAnsi="Times New Roman"/>
                <w:spacing w:val="-20"/>
                <w:kern w:val="28"/>
                <w:sz w:val="24"/>
                <w:szCs w:val="24"/>
                <w:lang w:val="ru-RU"/>
              </w:rPr>
              <w:t>Психология ранней юности: Кн. для учителя. – М.: Просвещение, 1989. – 255 с.</w:t>
            </w:r>
          </w:p>
          <w:p w14:paraId="38F34352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 И.С. Психология старшеклассника: Пособие для учителей.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М.: Просвещение, 1980. – 192 с. </w:t>
            </w:r>
          </w:p>
          <w:p w14:paraId="676A7981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Крайг Г. Психология развития.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изд.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Питер,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с:</w:t>
            </w:r>
          </w:p>
          <w:p w14:paraId="7AC42619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Крутецкий В.А. Психология: Учебник для учащихся пед. училищ. – М.: Просвещение, 1980. – 352 с.</w:t>
            </w:r>
          </w:p>
          <w:p w14:paraId="51F67DEC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7849B5DA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Мухина В.С. Детская психология: Учеб. для студ. пед. ин-тов / Под ред. Л.А. Венгера. – 2-е изд., перераб. и доп. – М.: Просвещение. 1985. – 272 с.</w:t>
            </w:r>
          </w:p>
          <w:p w14:paraId="3ED25459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пед. ин-тов / А.А. Алексеев, И.А. Архипова, В.Н. Бабий и др.; Под ред. А.И. Щербакова. М.: Просвещение, 1987.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255 с.</w:t>
            </w:r>
          </w:p>
          <w:p w14:paraId="25FAA064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Практикум з психології. Під ред. Г.Г. Бикової. – Львів: ВО «Виша школа», 1975. – 185 с.</w:t>
            </w:r>
          </w:p>
          <w:p w14:paraId="00B51F33" w14:textId="009C631C" w:rsidR="00FD59B3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  <w:tab w:val="num" w:pos="50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Хрестоматия по возрастной и педагогической психологии. Под ред. И.И. Ильясова, В.Я.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Ляудис. – М., Изд-во Моск. ун-та. 1980.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292 с.</w:t>
            </w:r>
          </w:p>
        </w:tc>
        <w:tc>
          <w:tcPr>
            <w:tcW w:w="1688" w:type="dxa"/>
            <w:shd w:val="clear" w:color="auto" w:fill="auto"/>
          </w:tcPr>
          <w:p w14:paraId="3B640C2A" w14:textId="34EC2A68" w:rsidR="00FD59B3" w:rsidRPr="0051053D" w:rsidRDefault="00FD59B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6987ACB3" w14:textId="6BDAAD00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3F2BC51F" w14:textId="38988547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3DC4D1" w14:textId="7C50AF5D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Визначення причин труднощів у навчанні учнів, їх п</w:t>
            </w:r>
            <w:hyperlink r:id="rId25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сихологічних особливост</w:t>
              </w:r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ей</w:t>
              </w:r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учіння, научіння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дій, операцій.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2.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Складання індивідуального плану допомоги невстигаючим учням.</w:t>
            </w:r>
          </w:p>
          <w:p w14:paraId="3F7A9334" w14:textId="44BB90A7" w:rsidR="00644833" w:rsidRPr="0051053D" w:rsidRDefault="0064483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5C6DF880" w14:textId="3174BC13" w:rsidR="00FD59B3" w:rsidRPr="0051053D" w:rsidRDefault="00FD59B3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</w:tr>
      <w:tr w:rsidR="00FD59B3" w:rsidRPr="0051053D" w14:paraId="16EEE958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39EF4770" w14:textId="7F1B9C4E" w:rsidR="00FD59B3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268" w:type="dxa"/>
            <w:shd w:val="clear" w:color="auto" w:fill="auto"/>
          </w:tcPr>
          <w:p w14:paraId="727DF1E6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11. </w:t>
            </w:r>
            <w:hyperlink r:id="rId26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Соціально-психологічні механізми, типи та види навчання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2D37B67" w14:textId="77777777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31E0CD" w14:textId="67562E7B" w:rsidR="00201B37" w:rsidRPr="0051053D" w:rsidRDefault="00201B37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Соціально-психологічні механізми навчання</w:t>
            </w:r>
          </w:p>
          <w:p w14:paraId="2B946057" w14:textId="5D35755E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Типи та види навчання</w:t>
            </w:r>
          </w:p>
        </w:tc>
        <w:tc>
          <w:tcPr>
            <w:tcW w:w="1403" w:type="dxa"/>
            <w:shd w:val="clear" w:color="auto" w:fill="auto"/>
          </w:tcPr>
          <w:p w14:paraId="7640BC79" w14:textId="191722DD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523B2BD0" w14:textId="77777777" w:rsidR="00E3491E" w:rsidRPr="0051053D" w:rsidRDefault="00E3491E" w:rsidP="005239D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Власова О.І. Педагогічна психологія: Навч. посібник – К.: Либідь. 2005. – 400 с.</w:t>
            </w:r>
          </w:p>
          <w:p w14:paraId="430CAF57" w14:textId="77777777" w:rsidR="00E3491E" w:rsidRPr="0051053D" w:rsidRDefault="00E3491E" w:rsidP="005239D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Конел Уільям А. Підліток. Благочинне видання. Видається коштом отця Івана Шевціва. 1996. – 95 с.</w:t>
            </w:r>
          </w:p>
          <w:p w14:paraId="58AF8235" w14:textId="1024BEB6" w:rsidR="00E3491E" w:rsidRPr="0051053D" w:rsidRDefault="00E3491E" w:rsidP="005239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Крутецкий В.А. Психология: Учебник для учащихся пед. училищ.</w:t>
            </w:r>
            <w:r w:rsidR="005239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39DE">
              <w:rPr>
                <w:rFonts w:ascii="Times New Roman" w:hAnsi="Times New Roman"/>
                <w:bCs/>
                <w:sz w:val="24"/>
                <w:szCs w:val="24"/>
              </w:rPr>
              <w:noBreakHyphen/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М.: Просвещение, 1980.</w:t>
            </w:r>
          </w:p>
          <w:p w14:paraId="602310C8" w14:textId="77777777" w:rsidR="00E3491E" w:rsidRPr="0051053D" w:rsidRDefault="00E3491E" w:rsidP="005239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Психологическое обследование младших школьников / А.Л. Венгер, Г.А Цукерман. – М.: Изд-во ВЛАДОС-ПРЕСС. 2005. – 159 с.</w:t>
            </w:r>
          </w:p>
          <w:p w14:paraId="3C47A737" w14:textId="77777777" w:rsidR="00E3491E" w:rsidRPr="0051053D" w:rsidRDefault="00E3491E" w:rsidP="005239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Сергєєнкова О.П. Педагогічна психологія / О.П. Сергєєнкова. / [електронний ресурс]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23E6CBAA" w14:textId="77777777" w:rsidR="00E3491E" w:rsidRPr="0051053D" w:rsidRDefault="00E3491E" w:rsidP="0051053D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053D">
              <w:rPr>
                <w:rFonts w:ascii="Times New Roman" w:eastAsia="Arial Unicode MS" w:hAnsi="Times New Roman"/>
                <w:bCs/>
                <w:sz w:val="24"/>
                <w:szCs w:val="24"/>
                <w:lang w:eastAsia="uk-UA"/>
              </w:rPr>
              <w:t>Додаткова література</w:t>
            </w:r>
            <w:r w:rsidRPr="00510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681FF4B3" w14:textId="77777777" w:rsidR="00E3491E" w:rsidRPr="0051053D" w:rsidRDefault="00E3491E" w:rsidP="005239DE">
            <w:pPr>
              <w:pStyle w:val="a8"/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spacing w:after="0"/>
              <w:ind w:left="0" w:firstLine="0"/>
              <w:jc w:val="both"/>
              <w:rPr>
                <w:bCs/>
              </w:rPr>
            </w:pPr>
            <w:r w:rsidRPr="0051053D">
              <w:rPr>
                <w:bCs/>
              </w:rPr>
              <w:t>Амосов Н.М., Никитина Л.А., Воронцов Д.Д. Страна детства. Сборник. – М.: Знание, 1991. – 288 с.</w:t>
            </w:r>
          </w:p>
          <w:p w14:paraId="2CFB5CDB" w14:textId="77777777" w:rsidR="00E3491E" w:rsidRPr="0051053D" w:rsidRDefault="00E3491E" w:rsidP="005239DE">
            <w:pPr>
              <w:pStyle w:val="a8"/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spacing w:after="0"/>
              <w:ind w:left="0" w:firstLine="0"/>
              <w:jc w:val="both"/>
              <w:rPr>
                <w:bCs/>
              </w:rPr>
            </w:pPr>
            <w:r w:rsidRPr="0051053D">
              <w:rPr>
                <w:bCs/>
                <w:snapToGrid w:val="0"/>
              </w:rPr>
              <w:t xml:space="preserve">Болтівець С.І. Педагогічна психогігієна: теорія та методика: Монографія. </w:t>
            </w:r>
            <w:r w:rsidRPr="0051053D">
              <w:rPr>
                <w:bCs/>
                <w:snapToGrid w:val="0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422611A1" w14:textId="77777777" w:rsidR="00E3491E" w:rsidRPr="0051053D" w:rsidRDefault="00E3491E" w:rsidP="005239DE">
            <w:pPr>
              <w:pStyle w:val="a8"/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spacing w:after="0"/>
              <w:ind w:left="0" w:firstLine="0"/>
              <w:jc w:val="both"/>
              <w:rPr>
                <w:bCs/>
              </w:rPr>
            </w:pPr>
            <w:r w:rsidRPr="0051053D">
              <w:rPr>
                <w:bCs/>
              </w:rPr>
              <w:t>Браун-Галковська Марія. Домашня психологія: Подружжя, діти, родина / Пер. з польськ. З. Городенчук. – Львів: Свічадо, 2000. – 176 с.</w:t>
            </w:r>
          </w:p>
          <w:p w14:paraId="497F1FAF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2CEF6061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lastRenderedPageBreak/>
              <w:t xml:space="preserve">Вікова та педагогічна психологія: Навч. посіб. / </w:t>
            </w:r>
            <w:r w:rsidRPr="0051053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О.В. Скрипченко,Л.В. Долинська, З.В. Огороднійчукта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ін. – К.: Просвіта, 2001. – 416 с.</w:t>
            </w:r>
          </w:p>
          <w:p w14:paraId="765140FA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Корнієнка. Л.– 1999.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2636AB8F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 Г.Б. Долина О.П. Загальна, вікова і педагогічна психологія: Зб. Завдань. – К.: Вища школа, 1990. – 142 с.</w:t>
            </w:r>
          </w:p>
          <w:p w14:paraId="1A6066CA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Кон И.С. </w:t>
            </w:r>
            <w:r w:rsidRPr="0051053D">
              <w:rPr>
                <w:rFonts w:ascii="Times New Roman" w:hAnsi="Times New Roman"/>
                <w:bCs/>
                <w:spacing w:val="-20"/>
                <w:kern w:val="28"/>
                <w:sz w:val="24"/>
                <w:szCs w:val="24"/>
                <w:lang w:val="ru-RU"/>
              </w:rPr>
              <w:t>Психология ранней юности: Кн. для учителя. – М.: Просвещение, 1989. – 255 с.</w:t>
            </w:r>
          </w:p>
          <w:p w14:paraId="7F54250D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Кон И.С. Психология старшеклассника: Пособие для учителей.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М.: Просвещение, 1980. – 192 с. </w:t>
            </w:r>
          </w:p>
          <w:p w14:paraId="5A1E6379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Крайг Г. Психология развития.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noBreakHyphen/>
              <w:t xml:space="preserve"> 9-е изд.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noBreakHyphen/>
              <w:t xml:space="preserve"> СПб.: Питер, 2005.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noBreakHyphen/>
              <w:t xml:space="preserve"> 940 с:</w:t>
            </w:r>
          </w:p>
          <w:p w14:paraId="5ADB0D9E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Крутецкий В.А. Психология: Учебник для учащихся пед. училищ. – М.: Просвещение, 1980. – 352 с.</w:t>
            </w:r>
          </w:p>
          <w:p w14:paraId="20A65F7C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29A9DFE8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Мухина В.С. Детская психология: Учеб. для студ. пед. ин-тов / Под ред. Л.А. Венгера. – 2-е изд., перераб. и доп. – М.: Просвещение. 1985. – 272 с.</w:t>
            </w:r>
          </w:p>
          <w:p w14:paraId="74FF822C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пед. ин-тов / А.А. Алексеев, И.А. Архипова, В.Н. Бабий и др.; Под ред. А.И. Щербакова. М.: Просвещение, 1987.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255 с.</w:t>
            </w:r>
          </w:p>
          <w:p w14:paraId="2C8B6A1D" w14:textId="56061C72" w:rsidR="00FD59B3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180"/>
                <w:tab w:val="left" w:pos="284"/>
                <w:tab w:val="left" w:pos="360"/>
                <w:tab w:val="left" w:pos="426"/>
                <w:tab w:val="num" w:pos="50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Хрестоматия по возрастной и педагогической психологии. Под ред. И.И. Ильясова, В.Я. Ляудис. – М., Изд-во Моск. ун-та. 1980, 292 с.</w:t>
            </w:r>
          </w:p>
        </w:tc>
        <w:tc>
          <w:tcPr>
            <w:tcW w:w="1688" w:type="dxa"/>
            <w:shd w:val="clear" w:color="auto" w:fill="auto"/>
          </w:tcPr>
          <w:p w14:paraId="37E450AC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CF7B006" w14:textId="77777777" w:rsidR="00FD59B3" w:rsidRPr="0051053D" w:rsidRDefault="00FD59B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6EB57FDF" w14:textId="0A104A66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2E02F430" w14:textId="425E93B4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545EDA" w14:textId="77777777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C7D55F" w14:textId="4803C424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1.Аналіз позитивних і негативних сторін типів і видів навчання. 2.Робота з обдарованими дітьми.</w:t>
            </w:r>
          </w:p>
          <w:p w14:paraId="5388843A" w14:textId="5ED011C8" w:rsidR="00E3491E" w:rsidRPr="0051053D" w:rsidRDefault="00E3491E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Самостійна робота учнів як вид учбової діяльності</w:t>
            </w:r>
          </w:p>
          <w:p w14:paraId="7B72B39F" w14:textId="3FAC87D6" w:rsidR="00201B37" w:rsidRPr="0051053D" w:rsidRDefault="00E3491E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Складання індивідуальногь плану допомоги невстигаючим учням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7A61D9D6" w14:textId="665FF85F" w:rsidR="00FD59B3" w:rsidRPr="0051053D" w:rsidRDefault="00FD59B3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</w:tr>
      <w:tr w:rsidR="00FD59B3" w:rsidRPr="0051053D" w14:paraId="0CD82AF4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667A9F85" w14:textId="3199DA4B" w:rsidR="00FD59B3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2268" w:type="dxa"/>
            <w:shd w:val="clear" w:color="auto" w:fill="auto"/>
          </w:tcPr>
          <w:p w14:paraId="01A6B173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12. </w:t>
            </w:r>
            <w:hyperlink r:id="rId27" w:history="1">
              <w:r w:rsidRPr="0051053D">
                <w:rPr>
                  <w:rStyle w:val="a4"/>
                  <w:rFonts w:ascii="Times New Roman" w:hAnsi="Times New Roman"/>
                  <w:color w:val="auto"/>
                  <w:spacing w:val="-20"/>
                  <w:sz w:val="24"/>
                  <w:szCs w:val="24"/>
                  <w:u w:val="none"/>
                </w:rPr>
                <w:t>Психологічні особливості засвоєння учнями знань</w:t>
              </w:r>
            </w:hyperlink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і понять та </w:t>
            </w:r>
            <w:hyperlink r:id="rId28" w:history="1">
              <w:r w:rsidRPr="0051053D">
                <w:rPr>
                  <w:rStyle w:val="a4"/>
                  <w:rFonts w:ascii="Times New Roman" w:hAnsi="Times New Roman"/>
                  <w:color w:val="auto"/>
                  <w:spacing w:val="-20"/>
                  <w:sz w:val="24"/>
                  <w:szCs w:val="24"/>
                  <w:u w:val="none"/>
                </w:rPr>
                <w:t>формування умінь і навичок</w:t>
              </w:r>
            </w:hyperlink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</w:t>
            </w:r>
          </w:p>
          <w:p w14:paraId="53055F74" w14:textId="77777777" w:rsidR="00BB2AF4" w:rsidRPr="0051053D" w:rsidRDefault="00BB2AF4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14:paraId="5D00D219" w14:textId="28C0B46C" w:rsidR="00BB2AF4" w:rsidRPr="0051053D" w:rsidRDefault="00BB2AF4" w:rsidP="005239D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Психологічні особливості засвоєння учнями знань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46A742" w14:textId="20136F6B" w:rsidR="00BB2AF4" w:rsidRPr="0051053D" w:rsidRDefault="00BB2AF4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Психологічні умови формування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вмінь і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навичок</w:t>
            </w:r>
          </w:p>
        </w:tc>
        <w:tc>
          <w:tcPr>
            <w:tcW w:w="1403" w:type="dxa"/>
            <w:shd w:val="clear" w:color="auto" w:fill="auto"/>
          </w:tcPr>
          <w:p w14:paraId="768B3EB4" w14:textId="27A13C8C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7095A330" w14:textId="573C81DA" w:rsidR="005239DE" w:rsidRPr="005239DE" w:rsidRDefault="005239DE" w:rsidP="005239DE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Основна література</w:t>
            </w:r>
          </w:p>
          <w:p w14:paraId="2C10AAFE" w14:textId="74F18559" w:rsidR="00F81CFC" w:rsidRPr="0051053D" w:rsidRDefault="00F81CFC" w:rsidP="005239DE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53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Власова О.І. Педагогічна психологія: Навч. посібник – К.: Либідь. 2005. – 400 с.</w:t>
            </w:r>
          </w:p>
          <w:p w14:paraId="167C9E97" w14:textId="77777777" w:rsidR="00F81CFC" w:rsidRPr="0051053D" w:rsidRDefault="00F81CFC" w:rsidP="005239DE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53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Крутецкий В.А. Психология: Учебник для учащихся пед. училищ.— М.: Просвещение, 1980.</w:t>
            </w:r>
          </w:p>
          <w:p w14:paraId="45DCCD8D" w14:textId="77777777" w:rsidR="00F81CFC" w:rsidRPr="0051053D" w:rsidRDefault="00F81CFC" w:rsidP="005239DE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53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Левус Н.І. Педагогічна психологія в схемах і таблицях: навч. посібник / Н.І. Левус, О.В. Волошок. – Львів: ЛНУ імені Івана Франка; Артос, 2015. – 340 с. </w:t>
            </w:r>
          </w:p>
          <w:p w14:paraId="42C66F61" w14:textId="77777777" w:rsidR="00F81CFC" w:rsidRPr="0051053D" w:rsidRDefault="00F81CFC" w:rsidP="005239DE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53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Сергєєнкова О.П. Педагогічна психологія / О.П. Сергєєнкова. / [електронний ресурс]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51ABB39B" w14:textId="77777777" w:rsidR="00F81CFC" w:rsidRPr="0051053D" w:rsidRDefault="00F81CFC" w:rsidP="0051053D">
            <w:pPr>
              <w:pStyle w:val="a3"/>
              <w:shd w:val="clear" w:color="auto" w:fill="FFFFFF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  <w:p w14:paraId="43161335" w14:textId="77777777" w:rsidR="00F81CFC" w:rsidRPr="005239DE" w:rsidRDefault="00F81CFC" w:rsidP="0051053D">
            <w:pPr>
              <w:pStyle w:val="a3"/>
              <w:shd w:val="clear" w:color="auto" w:fill="FFFFFF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Додаткова література</w:t>
            </w:r>
          </w:p>
          <w:p w14:paraId="40EBA02F" w14:textId="77777777" w:rsidR="00F81CFC" w:rsidRPr="0051053D" w:rsidRDefault="00F81CFC" w:rsidP="005239D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Болтівець С.І. Педагогічна психогігієна: теорія та методика: Монографія.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2A6D134D" w14:textId="77777777" w:rsidR="00F81CFC" w:rsidRPr="0051053D" w:rsidRDefault="00F81CFC" w:rsidP="005239D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Браун-Галковська Марія. Домашня психологія: Подружжя, діти, родина / Пер. з польськ. З. Городенчук. – Львів: Свічадо, 2000. – 176 с.</w:t>
            </w:r>
          </w:p>
          <w:p w14:paraId="358A3DDA" w14:textId="77777777" w:rsidR="00F81CFC" w:rsidRPr="0051053D" w:rsidRDefault="00F81CFC" w:rsidP="005239D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1373959C" w14:textId="77777777" w:rsidR="00F81CFC" w:rsidRPr="0051053D" w:rsidRDefault="00F81CFC" w:rsidP="005239D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Вікова та педагогічна психологія: Навч. посіб. / О.В. Скрипченко,Л.В. Долинська, З.В. Огороднійчукта ін. – К.: Просвіта, 2001. – 416 с.</w:t>
            </w:r>
          </w:p>
          <w:p w14:paraId="543F4B1A" w14:textId="77777777" w:rsidR="00F81CFC" w:rsidRPr="0051053D" w:rsidRDefault="00F81CFC" w:rsidP="005239D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ІКазарновська Г.Б. Долина О.П. Загальна, вікова і педагогічна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>психологія: Зб. Завдань. – К.: Вища школа, 1990. – 142 с.</w:t>
            </w:r>
          </w:p>
          <w:p w14:paraId="1B30FE96" w14:textId="77777777" w:rsidR="00F81CFC" w:rsidRPr="0051053D" w:rsidRDefault="00F81CFC" w:rsidP="005239D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Крутецкий В.А. Психология: Учебник для учащихся пед. училищ. – М.: Просвещение, 1980. – 352 с.</w:t>
            </w:r>
          </w:p>
          <w:p w14:paraId="41A387AD" w14:textId="77777777" w:rsidR="00F81CFC" w:rsidRPr="0051053D" w:rsidRDefault="00F81CFC" w:rsidP="005239D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56772DFE" w14:textId="77777777" w:rsidR="00F81CFC" w:rsidRPr="0051053D" w:rsidRDefault="00F81CFC" w:rsidP="005239D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пед. ин-тов / А.А. Алексеев, И.А. Архипова, В.Н. Бабий и др.; Под ред. А.И. Щербакова. М.: Просвещение, 1987.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255 с.</w:t>
            </w:r>
          </w:p>
          <w:p w14:paraId="56F17447" w14:textId="04AC0637" w:rsidR="00FD59B3" w:rsidRPr="0051053D" w:rsidRDefault="00F81CFC" w:rsidP="005239D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Хрестоматия по возрастной и педагогической психологии. Под ред. И.И. Ильясова, В.Я. Ляудис. – М., Изд-во Моск. ун-та. 1980, 292 с.</w:t>
            </w:r>
          </w:p>
        </w:tc>
        <w:tc>
          <w:tcPr>
            <w:tcW w:w="1688" w:type="dxa"/>
            <w:shd w:val="clear" w:color="auto" w:fill="auto"/>
          </w:tcPr>
          <w:p w14:paraId="03FC446A" w14:textId="77777777" w:rsidR="00FD59B3" w:rsidRPr="0051053D" w:rsidRDefault="00FD59B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2FAE76FE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52B26EB7" w14:textId="77777777" w:rsidR="00554BA5" w:rsidRPr="0051053D" w:rsidRDefault="00554BA5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B283C0" w14:textId="77777777" w:rsidR="00554BA5" w:rsidRPr="0051053D" w:rsidRDefault="00554BA5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Розробка індивідуального підходу до </w:t>
            </w:r>
            <w:hyperlink r:id="rId29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засвоєння учнями знань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і понять та </w:t>
            </w:r>
            <w:hyperlink r:id="rId30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формування умінь і навичок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з врахуванням їх психологічних особливостей.</w:t>
            </w:r>
          </w:p>
          <w:p w14:paraId="0806AF6C" w14:textId="77FCFAF8" w:rsidR="00554BA5" w:rsidRPr="0051053D" w:rsidRDefault="00554BA5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Шкільна дезадаптація, її причини та наслідки у підлітковому та юнацькому віці.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03847DBB" w14:textId="0AC83BB1" w:rsidR="00FD59B3" w:rsidRPr="0051053D" w:rsidRDefault="00FD59B3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</w:tr>
      <w:tr w:rsidR="00FD59B3" w:rsidRPr="0051053D" w14:paraId="0CC46842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5BF49912" w14:textId="3171DFC3" w:rsidR="00FD59B3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2268" w:type="dxa"/>
            <w:shd w:val="clear" w:color="auto" w:fill="auto"/>
          </w:tcPr>
          <w:p w14:paraId="5656C9C7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13.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Сутність та завдання психології виховання. Психологічні основи методів та форм виховної роботи.</w:t>
            </w:r>
          </w:p>
          <w:p w14:paraId="242465B2" w14:textId="77777777" w:rsidR="00584C3F" w:rsidRPr="0051053D" w:rsidRDefault="00584C3F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14:paraId="235E27EC" w14:textId="312BC8C5" w:rsidR="00584C3F" w:rsidRPr="0051053D" w:rsidRDefault="00A6424B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584C3F" w:rsidRPr="0051053D">
              <w:rPr>
                <w:rFonts w:ascii="Times New Roman" w:hAnsi="Times New Roman"/>
                <w:bCs/>
                <w:sz w:val="24"/>
                <w:szCs w:val="24"/>
              </w:rPr>
              <w:t>Сутність та завдання психології виховання</w:t>
            </w:r>
          </w:p>
          <w:p w14:paraId="6E2E3C6F" w14:textId="25FBABD4" w:rsidR="00584C3F" w:rsidRPr="0051053D" w:rsidRDefault="00A6424B" w:rsidP="00510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584C3F" w:rsidRPr="0051053D">
              <w:rPr>
                <w:rFonts w:ascii="Times New Roman" w:hAnsi="Times New Roman"/>
                <w:bCs/>
                <w:sz w:val="24"/>
                <w:szCs w:val="24"/>
              </w:rPr>
              <w:t>Методи психології виховання.</w:t>
            </w:r>
          </w:p>
          <w:p w14:paraId="3FB2EF05" w14:textId="39E213E8" w:rsidR="00584C3F" w:rsidRPr="0051053D" w:rsidRDefault="00A6424B" w:rsidP="0051053D">
            <w:pPr>
              <w:shd w:val="clear" w:color="auto" w:fill="FFFFFF"/>
              <w:spacing w:after="0" w:line="240" w:lineRule="auto"/>
              <w:rPr>
                <w:rStyle w:val="a4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</w:t>
            </w:r>
            <w:r w:rsidR="00584C3F"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Форми виховної роботи</w:t>
            </w:r>
          </w:p>
          <w:p w14:paraId="51A13DDA" w14:textId="5A87BB2C" w:rsidR="00584C3F" w:rsidRPr="0051053D" w:rsidRDefault="00584C3F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3" w:type="dxa"/>
            <w:shd w:val="clear" w:color="auto" w:fill="auto"/>
          </w:tcPr>
          <w:p w14:paraId="31CEA6C4" w14:textId="6F9C8C8A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1D3BA246" w14:textId="080327E3" w:rsidR="00463242" w:rsidRPr="005239DE" w:rsidRDefault="00463242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485820E3" w14:textId="38688824" w:rsidR="00463242" w:rsidRPr="0051053D" w:rsidRDefault="00463242" w:rsidP="005239D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Амосов Н.М., Никитина Л.А., Воронцов Д.Д. Страна детства. Сборник. – М.: Знание, 1991. – 288 с.</w:t>
            </w:r>
          </w:p>
          <w:p w14:paraId="77F2735C" w14:textId="77777777" w:rsidR="00463242" w:rsidRPr="0051053D" w:rsidRDefault="00463242" w:rsidP="005239D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Власова О.І. Педагогічна психологія: Навч. посібник – К.: Либідь. 2005. – 400 с.</w:t>
            </w:r>
          </w:p>
          <w:p w14:paraId="2B409AE4" w14:textId="77777777" w:rsidR="00463242" w:rsidRPr="0051053D" w:rsidRDefault="00463242" w:rsidP="005239D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Конел Уільям А. Підліток. Благочинне видання. Видається коштом отця Івана Шевціва. 1996. – 95 с.</w:t>
            </w:r>
          </w:p>
          <w:p w14:paraId="015AE586" w14:textId="202539E8" w:rsidR="00463242" w:rsidRPr="0051053D" w:rsidRDefault="00463242" w:rsidP="005239D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Сергєєнкова О.П.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Педагогічна психологія / О.П. Сергєєнкова. / [Електронний ресурс]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1723FA82" w14:textId="320BD72F" w:rsidR="00463242" w:rsidRPr="005239DE" w:rsidRDefault="00463242" w:rsidP="005105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Додаткова</w:t>
            </w: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література</w:t>
            </w:r>
          </w:p>
          <w:p w14:paraId="5A4E02E0" w14:textId="77777777" w:rsidR="00463242" w:rsidRPr="0051053D" w:rsidRDefault="00463242" w:rsidP="005239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Браун-Галковська Марія. Домашня психологія: Подружжя, діти, родина / Пер. з польськ. З. Городенчук. – Львів: Свічадо, 2000. – 176 с.</w:t>
            </w:r>
          </w:p>
          <w:p w14:paraId="7DD132CF" w14:textId="77777777" w:rsidR="00463242" w:rsidRPr="0051053D" w:rsidRDefault="00463242" w:rsidP="005239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5D973937" w14:textId="77777777" w:rsidR="00463242" w:rsidRPr="0051053D" w:rsidRDefault="00463242" w:rsidP="005239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Вікова та педагогічна психологія: Навч. посіб. / О.В. Скрипченко,Л.В. Долинська, З.В. Огороднійчукта ін. – К.: Просвіта, 2001. – 416 с.</w:t>
            </w:r>
          </w:p>
          <w:p w14:paraId="0D7AE34D" w14:textId="77777777" w:rsidR="00463242" w:rsidRPr="0051053D" w:rsidRDefault="00463242" w:rsidP="005239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Казарновська Г.Б. Долина О.П. Загальна, вікова і педагогічна психологія: Зб. Завдань. – К.: Вища школа, 1990. – 142 с.</w:t>
            </w:r>
          </w:p>
          <w:p w14:paraId="3E6EBF2A" w14:textId="77777777" w:rsidR="00463242" w:rsidRPr="0051053D" w:rsidRDefault="00463242" w:rsidP="005239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Крутецкий В.А. Психология: Учебник для учащихся пед. училищ. – М.: Просвещение, 1980. – 352 с.</w:t>
            </w:r>
          </w:p>
          <w:p w14:paraId="39A87EF5" w14:textId="77777777" w:rsidR="00463242" w:rsidRPr="0051053D" w:rsidRDefault="00463242" w:rsidP="005239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5B968491" w14:textId="77777777" w:rsidR="00463242" w:rsidRPr="0051053D" w:rsidRDefault="00463242" w:rsidP="005239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пед. ин-тов / А.А. Алексеев, И.А. Архипова, В.Н. Бабий и др.; Под ред. А.И. Щербакова. М.: Просвещение, 1987.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255 с.</w:t>
            </w:r>
          </w:p>
          <w:p w14:paraId="5FE08D7C" w14:textId="40A6D718" w:rsidR="00FD59B3" w:rsidRPr="0051053D" w:rsidRDefault="00463242" w:rsidP="005239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Хрестоматия по возрастной и педагогической психологии. Под ред. И.И. Ильясова, В.Я. Ляудис. – М., Изд-во Моск. ун-та. 1980, 292 с.</w:t>
            </w:r>
          </w:p>
        </w:tc>
        <w:tc>
          <w:tcPr>
            <w:tcW w:w="1688" w:type="dxa"/>
            <w:shd w:val="clear" w:color="auto" w:fill="auto"/>
          </w:tcPr>
          <w:p w14:paraId="4DF81A38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212AFE2" w14:textId="77777777" w:rsidR="00FD59B3" w:rsidRPr="0051053D" w:rsidRDefault="00FD59B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0AEF678B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016424AD" w14:textId="77777777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8A7CDC" w14:textId="77777777" w:rsidR="00584C3F" w:rsidRPr="0051053D" w:rsidRDefault="00201B37" w:rsidP="00510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</w:t>
            </w:r>
            <w:r w:rsidR="00584C3F" w:rsidRPr="0051053D">
              <w:rPr>
                <w:rFonts w:ascii="Times New Roman" w:hAnsi="Times New Roman"/>
                <w:sz w:val="24"/>
                <w:szCs w:val="24"/>
              </w:rPr>
              <w:t>.</w:t>
            </w:r>
            <w:r w:rsidR="00584C3F" w:rsidRPr="0051053D">
              <w:rPr>
                <w:rFonts w:ascii="Times New Roman" w:hAnsi="Times New Roman"/>
                <w:bCs/>
                <w:sz w:val="24"/>
                <w:szCs w:val="24"/>
              </w:rPr>
              <w:t>Теорії виховання українських вчених</w:t>
            </w:r>
            <w:r w:rsidR="00584C3F"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2.</w:t>
            </w:r>
            <w:r w:rsidR="00584C3F" w:rsidRPr="0051053D">
              <w:rPr>
                <w:rFonts w:ascii="Times New Roman" w:hAnsi="Times New Roman"/>
                <w:bCs/>
                <w:sz w:val="24"/>
                <w:szCs w:val="24"/>
              </w:rPr>
              <w:t>Зарубіжні теорії виховання</w:t>
            </w:r>
          </w:p>
          <w:p w14:paraId="44A0B78C" w14:textId="1750DDC7" w:rsidR="00A6424B" w:rsidRPr="0051053D" w:rsidRDefault="00A6424B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Психологічні основи методів та форм виховної роботи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64AE461B" w14:textId="3EA6AD59" w:rsidR="00FD59B3" w:rsidRPr="0051053D" w:rsidRDefault="00FD59B3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</w:tr>
      <w:tr w:rsidR="0051053D" w:rsidRPr="0051053D" w14:paraId="06B21162" w14:textId="77777777" w:rsidTr="0051053D">
        <w:trPr>
          <w:cantSplit/>
          <w:trHeight w:val="688"/>
        </w:trPr>
        <w:tc>
          <w:tcPr>
            <w:tcW w:w="670" w:type="dxa"/>
            <w:shd w:val="clear" w:color="auto" w:fill="auto"/>
          </w:tcPr>
          <w:p w14:paraId="65E05569" w14:textId="7E123B46" w:rsidR="00FD59B3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2268" w:type="dxa"/>
            <w:shd w:val="clear" w:color="auto" w:fill="auto"/>
          </w:tcPr>
          <w:p w14:paraId="2DB99C37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14. Психологічні особливості виховання дітей з асоціальною поведінкою.</w:t>
            </w:r>
          </w:p>
          <w:p w14:paraId="66525606" w14:textId="77777777" w:rsidR="009132FD" w:rsidRPr="0051053D" w:rsidRDefault="009132FD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BB0369" w14:textId="56899567" w:rsidR="009132FD" w:rsidRPr="0051053D" w:rsidRDefault="009132FD" w:rsidP="00510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Сутність асоціальної поведінки.</w:t>
            </w:r>
          </w:p>
          <w:p w14:paraId="6A398824" w14:textId="73495446" w:rsidR="009132FD" w:rsidRPr="0051053D" w:rsidRDefault="009132FD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Психологічні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підходи і прийоми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виховання дітей з асоціальною поведінко.</w:t>
            </w:r>
          </w:p>
        </w:tc>
        <w:tc>
          <w:tcPr>
            <w:tcW w:w="1403" w:type="dxa"/>
            <w:shd w:val="clear" w:color="auto" w:fill="auto"/>
          </w:tcPr>
          <w:p w14:paraId="3C28B59B" w14:textId="3E405FFC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698431CD" w14:textId="28663AFB" w:rsidR="009132FD" w:rsidRPr="0051053D" w:rsidRDefault="009132FD" w:rsidP="0051053D">
            <w:pPr>
              <w:pStyle w:val="a3"/>
              <w:shd w:val="clear" w:color="auto" w:fill="FFFFFF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239D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u w:val="single"/>
              </w:rPr>
              <w:t>Основна л</w:t>
            </w:r>
            <w:r w:rsidRPr="005239D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u w:val="single"/>
                <w:lang w:val="ru-RU"/>
              </w:rPr>
              <w:t>ітература</w:t>
            </w:r>
            <w:r w:rsidRPr="0051053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14:paraId="0F777E56" w14:textId="77777777" w:rsidR="009132FD" w:rsidRPr="0051053D" w:rsidRDefault="009132FD" w:rsidP="005239DE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1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Енциклопедія сучасної України / [електронний ресурс]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Ре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c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жим доступу: http://esu.com.ua/</w:t>
            </w:r>
          </w:p>
          <w:p w14:paraId="76365C31" w14:textId="77777777" w:rsidR="009132FD" w:rsidRPr="0051053D" w:rsidRDefault="009132FD" w:rsidP="005239DE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1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i/>
                <w:iCs/>
                <w:spacing w:val="-6"/>
                <w:sz w:val="24"/>
                <w:szCs w:val="24"/>
              </w:rPr>
              <w:t xml:space="preserve">Землянська О.В.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Особистість як об’єкт судово-психологічної експертизи / За заг. Ред. д-ра юрид. Наук, проф.. Бандурки О.М.: Монографія. – Харків: Вид-во нац. ун-ту внутр. справ, 2004. – 367 с.</w:t>
            </w:r>
          </w:p>
          <w:p w14:paraId="1E7BB16C" w14:textId="77777777" w:rsidR="009132FD" w:rsidRPr="0051053D" w:rsidRDefault="009132FD" w:rsidP="005239DE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1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Конел Уільям А. Підліток. Благочинне видання. Видається коштом отця Івана Шевціва. 1996. – 95 с.</w:t>
            </w:r>
          </w:p>
          <w:p w14:paraId="0A524C30" w14:textId="77777777" w:rsidR="009132FD" w:rsidRPr="0051053D" w:rsidRDefault="009132FD" w:rsidP="005239DE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1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Кримінальний кодекс України</w:t>
            </w:r>
          </w:p>
          <w:p w14:paraId="124179A6" w14:textId="77777777" w:rsidR="009132FD" w:rsidRPr="0051053D" w:rsidRDefault="009132FD" w:rsidP="005239DE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1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Кримінально-процесуальний кодекс України (ред.01.01.2013)</w:t>
            </w:r>
          </w:p>
          <w:p w14:paraId="74E48F39" w14:textId="77777777" w:rsidR="009132FD" w:rsidRPr="0051053D" w:rsidRDefault="009132FD" w:rsidP="005239DE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1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Сергєєнкова О.П. Педагогічна психологія / О.П. Сергєєнкова</w:t>
            </w:r>
          </w:p>
          <w:p w14:paraId="7F576734" w14:textId="77777777" w:rsidR="009132FD" w:rsidRPr="005239DE" w:rsidRDefault="009132FD" w:rsidP="0051053D">
            <w:pPr>
              <w:pStyle w:val="a3"/>
              <w:shd w:val="clear" w:color="auto" w:fill="FFFFFF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Додаткова література</w:t>
            </w:r>
          </w:p>
          <w:p w14:paraId="571F2C80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Амосов Н.М., Никитина Л.А., Воронцов Д.Д. Страна детства. Сборник. – М.: Знание, 1991. – 288 с.</w:t>
            </w:r>
          </w:p>
          <w:p w14:paraId="61FB1904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Балабанова Л.М. Судебная патопсихология (вопросы определения нормы и отклонений). – Д.: Стакер, 1998. – 432 с.</w:t>
            </w:r>
          </w:p>
          <w:p w14:paraId="78FBAB95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Бартол К. Психология криминального поведения. – СПб.: пройм-ЕВРОЗНАК, 2004. – 352 с.</w:t>
            </w:r>
          </w:p>
          <w:p w14:paraId="69F25A01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Болтівець С.І. Педагогічна психогігієна: теорія та методика: Монографія.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1173C157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Браун-Галковська Марія. Домашня психологія: Подружжя, діти, родина / Пер. з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>польськ. З. Городенчук. – Львів: Свічадо, 2000. – 176 с.</w:t>
            </w:r>
          </w:p>
          <w:p w14:paraId="20CCEC71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Виготський Л.С. Педологія підлітка (в трьох томах, 1929—1931)</w:t>
            </w:r>
          </w:p>
          <w:p w14:paraId="7097699D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7BBB9F92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Вікова та педагогічна психологія: Навч. посіб. / О.В. Скрипченко,Л.В. Долинська, З.В. Огороднійчук та ін. – К.: Просвіта, 2001. – 416 с.</w:t>
            </w:r>
          </w:p>
          <w:p w14:paraId="67E5A7D6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Власова О.І. Педагогічна психологія: Навч. посібник – К.: Либідь. 2005. – 400 с.</w:t>
            </w:r>
          </w:p>
          <w:p w14:paraId="7064AA0F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Інтерактивні методи корекційного впливу на поведінку дитини. Мет. мат. за ред. І.О. Корнієнка. Л.– 1999. </w:t>
            </w:r>
          </w:p>
          <w:p w14:paraId="60DD022D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 Г.Б. Долина О.П. Загальна, вікова і педагогічна психологія: Зб. Завдань. – К.: Вища школа, 1990. – 142 с.</w:t>
            </w:r>
          </w:p>
          <w:p w14:paraId="19A95496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Клименко Н.І. Судова експертологія: курс лекцій. К. «Ін Юре»; 2007. – 528 с.  </w:t>
            </w:r>
          </w:p>
          <w:p w14:paraId="101EC8F9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Костицкий М.В. Судебно-психологическая экспертиза. – Львов, 1987 – 140 с. </w:t>
            </w:r>
          </w:p>
          <w:p w14:paraId="0810C111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Коченов М.М. Сдебно-психологическая експертиза: теория и практика. Избранные труды. – Генезис, 2010. – 352 с.</w:t>
            </w:r>
          </w:p>
          <w:p w14:paraId="05CB5D08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Кудрявцев И.А. Судебная психолого-психиатрическая экспертиза.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М., 1988. </w:t>
            </w:r>
          </w:p>
          <w:p w14:paraId="65BCA3B1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Макаренко А.С. </w:t>
            </w:r>
            <w:hyperlink r:id="rId31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«</w:t>
              </w:r>
            </w:hyperlink>
            <w:hyperlink r:id="rId32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Педагогічна</w:t>
              </w:r>
            </w:hyperlink>
            <w:hyperlink r:id="rId33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 xml:space="preserve"> поема»</w:t>
              </w:r>
            </w:hyperlink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;</w:t>
            </w:r>
          </w:p>
          <w:p w14:paraId="10E0A874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Макаренко А.С. </w:t>
            </w:r>
            <w:hyperlink r:id="rId34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«</w:t>
              </w:r>
            </w:hyperlink>
            <w:hyperlink r:id="rId35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Прапори</w:t>
              </w:r>
            </w:hyperlink>
            <w:hyperlink r:id="rId36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 xml:space="preserve"> на </w:t>
              </w:r>
            </w:hyperlink>
            <w:hyperlink r:id="rId37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баштах</w:t>
              </w:r>
            </w:hyperlink>
            <w:hyperlink r:id="rId38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»</w:t>
              </w:r>
            </w:hyperlink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;</w:t>
            </w:r>
          </w:p>
          <w:p w14:paraId="15AB13E1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 xml:space="preserve">Макаренко А.С. </w:t>
            </w:r>
            <w:hyperlink r:id="rId39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 xml:space="preserve">«Книга для </w:t>
              </w:r>
            </w:hyperlink>
            <w:hyperlink r:id="rId40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батьків</w:t>
              </w:r>
            </w:hyperlink>
            <w:hyperlink r:id="rId41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»</w:t>
              </w:r>
            </w:hyperlink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;</w:t>
            </w:r>
          </w:p>
          <w:p w14:paraId="5F2658E2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Максимова Н.Ю., Мілютіна К.Л., Піскун В.М. Основи дитячої патопсихології.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К., 1996.</w:t>
            </w:r>
          </w:p>
          <w:p w14:paraId="5D2CAE24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Костицький М. Філософські та психологічні проблеми юриспруденції [Текст]: вибр. наук. пр. / М.В. Костицький; [передм. акад. І.А. Тимченка] відп. ред..канд. юрид. наук Н.В. Кушакова-Костицька. – Чернівці: Рута, Кн.1, – 2009. – 580 с.</w:t>
            </w:r>
          </w:p>
          <w:p w14:paraId="16218554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Крайг Г. Психология развития.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9-е изд.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СПб.: Питер, 2005.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940 с:</w:t>
            </w:r>
          </w:p>
          <w:p w14:paraId="1F04B0B9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Крутецкий В.А. Психология: Учебник для учащихся пед. училищ. – М.: Просвещение, 1980. – 352 с.</w:t>
            </w:r>
          </w:p>
          <w:p w14:paraId="11FC6E72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Популярный словарь. Психология / Под ред. И.В. Дубровиной. – М.: 1998.  </w:t>
            </w:r>
          </w:p>
          <w:p w14:paraId="1C25B899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пед. ин-тов / А.А. Алексеев, И.А. Архипова, В.Н. Бабий и др.; Под ред. А.И. Щербакова. М.: Просвещение, 1987.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255 с.</w:t>
            </w:r>
          </w:p>
          <w:p w14:paraId="6E278D5C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Психологическое обследование младших школьников / А.Л. Венгер, Г.А Цукерман. – М.: Изд-во ВЛАДОС-ПРЕСС. 2005. – 159 с.</w:t>
            </w:r>
          </w:p>
          <w:p w14:paraId="7E670312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Фернхем Адриан, Хейвен Патрик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 </w:t>
            </w:r>
            <w:hyperlink r:id="rId42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«Личность и социальное поведение»</w:t>
              </w:r>
            </w:hyperlink>
          </w:p>
          <w:p w14:paraId="00CBBDB3" w14:textId="502E91C1" w:rsidR="00FD59B3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Хрестоматия по возрастной и педагогической психологии. Под ред. И.И. Ильясова, В.Я. Ляудис. –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>М., Изд-во Моск. ун-та. 1980, 292 с.</w:t>
            </w:r>
          </w:p>
        </w:tc>
        <w:tc>
          <w:tcPr>
            <w:tcW w:w="1688" w:type="dxa"/>
            <w:shd w:val="clear" w:color="auto" w:fill="auto"/>
          </w:tcPr>
          <w:p w14:paraId="278AED37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7BB23B6" w14:textId="77777777" w:rsidR="00FD59B3" w:rsidRPr="0051053D" w:rsidRDefault="00FD59B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000FFBA5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250357EF" w14:textId="77777777" w:rsidR="009132FD" w:rsidRPr="0051053D" w:rsidRDefault="009132FD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E51A4D" w14:textId="77777777" w:rsidR="009132FD" w:rsidRPr="0051053D" w:rsidRDefault="009132FD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Розробка індивідуального плану виховної роботи для дітей з асоціальною поведінкою, враховуючи їх психологічні особливості.</w:t>
            </w:r>
          </w:p>
          <w:p w14:paraId="23392CF5" w14:textId="5924B948" w:rsidR="002E3918" w:rsidRPr="0051053D" w:rsidRDefault="002E3918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 Робота з дорослими.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637E7DEE" w14:textId="1B550414" w:rsidR="00FD59B3" w:rsidRPr="0051053D" w:rsidRDefault="00FD59B3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</w:tr>
      <w:tr w:rsidR="00FD59B3" w:rsidRPr="0051053D" w14:paraId="7C6D3D83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78518669" w14:textId="672348B3" w:rsidR="00FD59B3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2268" w:type="dxa"/>
            <w:shd w:val="clear" w:color="auto" w:fill="auto"/>
          </w:tcPr>
          <w:p w14:paraId="467EEB0E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15. </w:t>
            </w:r>
            <w:hyperlink r:id="rId43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Загальна характеристика педагогічної діяльності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4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Структура педагогічних здібностей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81C4D8" w14:textId="77777777" w:rsidR="002E3918" w:rsidRPr="0051053D" w:rsidRDefault="002E3918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693AB4" w14:textId="6D74A61A" w:rsidR="002E3918" w:rsidRPr="0051053D" w:rsidRDefault="002E3918" w:rsidP="005105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Психологічне підгрунтя педагогічної діяльності</w:t>
            </w:r>
          </w:p>
          <w:p w14:paraId="59770F8E" w14:textId="4603C846" w:rsidR="002E3918" w:rsidRPr="0051053D" w:rsidRDefault="002E3918" w:rsidP="0051053D">
            <w:pPr>
              <w:pStyle w:val="a3"/>
              <w:tabs>
                <w:tab w:val="left" w:pos="3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Класифікація педагогічних здібностей за В.А. Крутецьким. </w:t>
            </w:r>
          </w:p>
          <w:p w14:paraId="6A9E519E" w14:textId="02FBFBA5" w:rsidR="002E3918" w:rsidRPr="0051053D" w:rsidRDefault="002E3918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3. 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Трактування Н.В. Кузьміною педагогічної системи.</w:t>
            </w:r>
          </w:p>
        </w:tc>
        <w:tc>
          <w:tcPr>
            <w:tcW w:w="1403" w:type="dxa"/>
            <w:shd w:val="clear" w:color="auto" w:fill="auto"/>
          </w:tcPr>
          <w:p w14:paraId="56AE14C1" w14:textId="46AF09C2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6BD1B194" w14:textId="70315132" w:rsidR="00797B16" w:rsidRPr="0051053D" w:rsidRDefault="00797B16" w:rsidP="0051053D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66966982" w14:textId="77777777" w:rsidR="00797B16" w:rsidRPr="0051053D" w:rsidRDefault="00797B16" w:rsidP="005239DE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Власова О.І. Педагогічна психологія: Навч. посібник – К.: Либідь. 2005. – 400 с.</w:t>
            </w:r>
          </w:p>
          <w:p w14:paraId="335A8C0D" w14:textId="77777777" w:rsidR="00797B16" w:rsidRPr="0051053D" w:rsidRDefault="00797B16" w:rsidP="005239D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Крутецкий В.А. Психология: Учебник для учащихся пед. училищ.— М.: Просвещение, 1980.</w:t>
            </w:r>
          </w:p>
          <w:p w14:paraId="33BB90CF" w14:textId="77777777" w:rsidR="00797B16" w:rsidRPr="0051053D" w:rsidRDefault="00797B16" w:rsidP="005239D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9" w:name="_Hlk39623623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Левус Н.І. Педагогічна психологія в схемах і таблицях: навч. посібник / Н.І. Левус, О.В. Волошок. – Львів: ЛНУ імені Івана Франка; Артос, 2015. – 340 с. </w:t>
            </w:r>
          </w:p>
          <w:bookmarkEnd w:id="9"/>
          <w:p w14:paraId="3DAF36FB" w14:textId="77777777" w:rsidR="00797B16" w:rsidRPr="0051053D" w:rsidRDefault="00797B16" w:rsidP="005239D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Сергєєнкова О.П.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Педагогічна психологія / О.П. Сергєєнкова. / [електронний ресурс]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05DD169A" w14:textId="77777777" w:rsidR="00797B16" w:rsidRPr="0051053D" w:rsidRDefault="00797B16" w:rsidP="0051053D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053D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5105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0DB8B624" w14:textId="77777777" w:rsidR="00797B16" w:rsidRPr="0051053D" w:rsidRDefault="00797B16" w:rsidP="005239DE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0" w:firstLine="0"/>
              <w:jc w:val="both"/>
            </w:pPr>
            <w:r w:rsidRPr="0051053D">
              <w:rPr>
                <w:bCs/>
                <w:snapToGrid w:val="0"/>
                <w:lang w:val="uk-UA"/>
              </w:rPr>
              <w:t>Болтівець С.І.</w:t>
            </w:r>
            <w:r w:rsidRPr="0051053D">
              <w:rPr>
                <w:snapToGrid w:val="0"/>
                <w:lang w:val="uk-UA"/>
              </w:rPr>
              <w:t xml:space="preserve"> Педагогічна психогігієна: теорія та методика: Монографія. </w:t>
            </w:r>
            <w:r w:rsidRPr="0051053D">
              <w:rPr>
                <w:snapToGrid w:val="0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0D1FE8FB" w14:textId="77777777" w:rsidR="00797B16" w:rsidRPr="0051053D" w:rsidRDefault="00797B16" w:rsidP="005239DE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Навч. посіб. / </w:t>
            </w:r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Скрипченко,Л.В. Долинська, З.В. Огороднійчукта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6F5F21B4" w14:textId="6DAB6F07" w:rsidR="00797B16" w:rsidRPr="0051053D" w:rsidRDefault="00797B16" w:rsidP="005239DE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 Г.Б. Долина О.П. Загальна, вікова і педагогічна психологія: Зб. Завдань. – К.: Вища школа, 1990. – 142 с.</w:t>
            </w:r>
          </w:p>
        </w:tc>
        <w:tc>
          <w:tcPr>
            <w:tcW w:w="1688" w:type="dxa"/>
            <w:shd w:val="clear" w:color="auto" w:fill="auto"/>
          </w:tcPr>
          <w:p w14:paraId="4F6488E4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EE46C38" w14:textId="77777777" w:rsidR="00FD59B3" w:rsidRPr="0051053D" w:rsidRDefault="00FD59B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0F355C62" w14:textId="77777777" w:rsidR="002E3918" w:rsidRPr="0051053D" w:rsidRDefault="00FD59B3" w:rsidP="0051053D">
            <w:pPr>
              <w:tabs>
                <w:tab w:val="left" w:pos="-66"/>
                <w:tab w:val="left" w:pos="21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  <w:r w:rsidR="002E3918"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</w:p>
          <w:p w14:paraId="01E2E55E" w14:textId="37D1DC00" w:rsidR="00FD59B3" w:rsidRPr="0051053D" w:rsidRDefault="002E3918" w:rsidP="00510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Особливості попередження і вирішення конфліктних ситуацій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 педагогічній діяльності.</w:t>
            </w:r>
          </w:p>
          <w:p w14:paraId="08F1B12A" w14:textId="3B263E79" w:rsidR="00DD5C14" w:rsidRPr="0051053D" w:rsidRDefault="00DD5C14" w:rsidP="00510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453773DC" w14:textId="222BECEF" w:rsidR="00DD5C14" w:rsidRPr="0051053D" w:rsidRDefault="00DD5C14" w:rsidP="00510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2.Дослідження педагогічних здібностей.</w:t>
            </w:r>
          </w:p>
          <w:p w14:paraId="2F9CDE51" w14:textId="1E280F62" w:rsidR="002E3918" w:rsidRPr="0051053D" w:rsidRDefault="002E3918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3009A0DE" w14:textId="278A3774" w:rsidR="00FD59B3" w:rsidRPr="0051053D" w:rsidRDefault="00FD59B3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19.05.2021</w:t>
            </w:r>
          </w:p>
        </w:tc>
      </w:tr>
      <w:tr w:rsidR="00FD59B3" w:rsidRPr="0051053D" w14:paraId="01495B92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05DDB4C4" w14:textId="1CA1A750" w:rsidR="00FD59B3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2268" w:type="dxa"/>
            <w:shd w:val="clear" w:color="auto" w:fill="auto"/>
          </w:tcPr>
          <w:p w14:paraId="4392FB36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16. </w:t>
            </w:r>
            <w:hyperlink r:id="rId45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Основні функції та педагогічні вміння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46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стилі педагогічної діяльності</w:t>
              </w:r>
            </w:hyperlink>
            <w:r w:rsidRPr="0051053D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</w:p>
          <w:p w14:paraId="621F523B" w14:textId="77777777" w:rsidR="006B4BB2" w:rsidRPr="0051053D" w:rsidRDefault="006B4BB2" w:rsidP="0051053D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66A27A12" w14:textId="77777777" w:rsidR="006B4BB2" w:rsidRPr="0051053D" w:rsidRDefault="006B4BB2" w:rsidP="00510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1.Функції педагогічнлї діяльності</w:t>
            </w:r>
          </w:p>
          <w:p w14:paraId="49864F43" w14:textId="77777777" w:rsidR="006B4BB2" w:rsidRPr="0051053D" w:rsidRDefault="006B4BB2" w:rsidP="00510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 Характеристика основних педагогічниї вмінь.</w:t>
            </w:r>
          </w:p>
          <w:p w14:paraId="7C46BDF1" w14:textId="29F5890D" w:rsidR="006B4BB2" w:rsidRPr="0051053D" w:rsidRDefault="006B4BB2" w:rsidP="00510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Загальні стилі педагогічної діяльності .</w:t>
            </w:r>
          </w:p>
          <w:p w14:paraId="256C8584" w14:textId="1E96DEB7" w:rsidR="006B4BB2" w:rsidRPr="0051053D" w:rsidRDefault="006B4BB2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Стилі педагогічної діяльності за А.К. Марковою та А.Я. Ніконовою.</w:t>
            </w:r>
          </w:p>
        </w:tc>
        <w:tc>
          <w:tcPr>
            <w:tcW w:w="1403" w:type="dxa"/>
            <w:shd w:val="clear" w:color="auto" w:fill="auto"/>
          </w:tcPr>
          <w:p w14:paraId="4F4AE947" w14:textId="44162EB1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30D98149" w14:textId="2F04DAE2" w:rsidR="000C3940" w:rsidRPr="0051053D" w:rsidRDefault="000C3940" w:rsidP="005105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23419D18" w14:textId="77777777" w:rsidR="000C3940" w:rsidRPr="0051053D" w:rsidRDefault="000C3940" w:rsidP="005239DE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1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Власова О.І. Педагогічна психологія: Навч. посібник – К.: Либідь. 2005. – 400 с.</w:t>
            </w:r>
          </w:p>
          <w:p w14:paraId="273477D0" w14:textId="77777777" w:rsidR="000C3940" w:rsidRPr="0051053D" w:rsidRDefault="000C3940" w:rsidP="005239DE">
            <w:pPr>
              <w:numPr>
                <w:ilvl w:val="0"/>
                <w:numId w:val="27"/>
              </w:numPr>
              <w:tabs>
                <w:tab w:val="left" w:pos="1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Крутецкий В.А. Психология: Учебник для учащихся пед. училищ.— М.: Просвещение, 1980.</w:t>
            </w:r>
          </w:p>
          <w:p w14:paraId="22E53517" w14:textId="77777777" w:rsidR="000C3940" w:rsidRPr="0051053D" w:rsidRDefault="000C3940" w:rsidP="005239DE">
            <w:pPr>
              <w:numPr>
                <w:ilvl w:val="0"/>
                <w:numId w:val="27"/>
              </w:numPr>
              <w:tabs>
                <w:tab w:val="left" w:pos="1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Левус Н.І. Педагогічна психологія в схемах і таблицях: навч. посібник / Н.І. Левус, О.В. Волошок. – Львів: ЛНУ імені Івана Франка; Артос, 2015. – 340 с. </w:t>
            </w:r>
          </w:p>
          <w:p w14:paraId="4E32749E" w14:textId="77777777" w:rsidR="000C3940" w:rsidRPr="0051053D" w:rsidRDefault="000C3940" w:rsidP="005239DE">
            <w:pPr>
              <w:numPr>
                <w:ilvl w:val="0"/>
                <w:numId w:val="27"/>
              </w:numPr>
              <w:tabs>
                <w:tab w:val="left" w:pos="1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Сергєєнкова О.П. Педагогічна психологія / О.П. Сергєєнкова. / [електронний ресурс]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00B0B342" w14:textId="77777777" w:rsidR="000C3940" w:rsidRPr="0051053D" w:rsidRDefault="000C3940" w:rsidP="0051053D">
            <w:pPr>
              <w:shd w:val="clear" w:color="auto" w:fill="FFFFFF"/>
              <w:tabs>
                <w:tab w:val="left" w:pos="11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5D9A6FF" w14:textId="77777777" w:rsidR="000C3940" w:rsidRPr="0051053D" w:rsidRDefault="000C3940" w:rsidP="0051053D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053D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5105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3F94CCFD" w14:textId="77777777" w:rsidR="000C3940" w:rsidRPr="0051053D" w:rsidRDefault="000C3940" w:rsidP="005239DE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153"/>
                <w:tab w:val="left" w:pos="426"/>
              </w:tabs>
              <w:spacing w:after="0"/>
              <w:ind w:left="0" w:firstLine="0"/>
              <w:jc w:val="both"/>
              <w:rPr>
                <w:lang w:val="uk-UA"/>
              </w:rPr>
            </w:pPr>
            <w:r w:rsidRPr="0051053D">
              <w:rPr>
                <w:bCs/>
                <w:snapToGrid w:val="0"/>
                <w:lang w:val="uk-UA"/>
              </w:rPr>
              <w:t>Болтівець С.І.</w:t>
            </w:r>
            <w:r w:rsidRPr="0051053D">
              <w:rPr>
                <w:snapToGrid w:val="0"/>
                <w:lang w:val="uk-UA"/>
              </w:rPr>
              <w:t xml:space="preserve"> Педагогічна психогігієна: теорія та методика: Монографія. </w:t>
            </w:r>
            <w:r w:rsidRPr="0051053D">
              <w:rPr>
                <w:snapToGrid w:val="0"/>
                <w:lang w:val="uk-UA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01192D9F" w14:textId="77777777" w:rsidR="000C3940" w:rsidRPr="0051053D" w:rsidRDefault="000C3940" w:rsidP="005239DE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153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3DF7EDCD" w14:textId="77777777" w:rsidR="000C3940" w:rsidRPr="0051053D" w:rsidRDefault="000C3940" w:rsidP="005239DE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153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Навч. посіб. / </w:t>
            </w:r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Скрипченко,Л.В. Долинська, З.В. Огороднійчукта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744C8F71" w14:textId="77777777" w:rsidR="000C3940" w:rsidRPr="0051053D" w:rsidRDefault="000C3940" w:rsidP="005239DE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153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 Г.Б. Долина О.П. Загальна, вікова і педагогічна психологія: Зб. Завдань. – К.: Вища школа, 1990. – 142 с.</w:t>
            </w:r>
          </w:p>
          <w:p w14:paraId="0ED038DF" w14:textId="77777777" w:rsidR="000C3940" w:rsidRPr="0051053D" w:rsidRDefault="000C3940" w:rsidP="005239DE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153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Крайг Г. Психология развития.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изд.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Питер,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E417D9" w14:textId="5D57DD43" w:rsidR="00FD59B3" w:rsidRPr="0051053D" w:rsidRDefault="000C3940" w:rsidP="005239DE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153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Крутецкий В.А. Психология: Учебник для учащихся пед. училищ. – М.: Просвещение, 1980. – 352 с.</w:t>
            </w:r>
          </w:p>
        </w:tc>
        <w:tc>
          <w:tcPr>
            <w:tcW w:w="1688" w:type="dxa"/>
            <w:shd w:val="clear" w:color="auto" w:fill="auto"/>
          </w:tcPr>
          <w:p w14:paraId="520E6F01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EC55B00" w14:textId="77777777" w:rsidR="00FD59B3" w:rsidRPr="0051053D" w:rsidRDefault="00FD59B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535DF200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33E2B325" w14:textId="77777777" w:rsidR="00091935" w:rsidRPr="0051053D" w:rsidRDefault="00091935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ED919D" w14:textId="38B7C79A" w:rsidR="00091935" w:rsidRPr="0051053D" w:rsidRDefault="00091935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Дослідження педагогічних вмінь. Обговорення педагогічних функцій</w:t>
            </w:r>
          </w:p>
          <w:p w14:paraId="5612B8AB" w14:textId="697EC34B" w:rsidR="00091935" w:rsidRPr="0051053D" w:rsidRDefault="00091935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Психологічний портрет ідеального вчителя.</w:t>
            </w:r>
          </w:p>
          <w:p w14:paraId="2E63AA1E" w14:textId="73A92F3F" w:rsidR="00091935" w:rsidRPr="0051053D" w:rsidRDefault="00091935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3.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Аналіз стилів педагогічної діяльності. Визначення власного стилю.</w:t>
            </w:r>
          </w:p>
          <w:p w14:paraId="54738525" w14:textId="0C69DA96" w:rsidR="00091935" w:rsidRPr="0051053D" w:rsidRDefault="00091935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Індивідуальний стиль педагогічної діяльності.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6EC7C7D0" w14:textId="7C7E1BDA" w:rsidR="00FD59B3" w:rsidRPr="0051053D" w:rsidRDefault="00FD59B3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</w:tr>
    </w:tbl>
    <w:p w14:paraId="09F31065" w14:textId="77777777" w:rsidR="006A6169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CC8B35B" w14:textId="77777777" w:rsidR="006A6169" w:rsidRPr="0001047F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A6169" w:rsidRPr="000104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5F6"/>
    <w:multiLevelType w:val="hybridMultilevel"/>
    <w:tmpl w:val="D612EE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7E67"/>
    <w:multiLevelType w:val="hybridMultilevel"/>
    <w:tmpl w:val="F64694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E9E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42CF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BC96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CA69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8404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90F4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5A13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26BE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F9D1BEF"/>
    <w:multiLevelType w:val="hybridMultilevel"/>
    <w:tmpl w:val="D4D4626C"/>
    <w:lvl w:ilvl="0" w:tplc="E06C09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72BA0"/>
    <w:multiLevelType w:val="hybridMultilevel"/>
    <w:tmpl w:val="19D6A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B030D"/>
    <w:multiLevelType w:val="hybridMultilevel"/>
    <w:tmpl w:val="55564AD2"/>
    <w:lvl w:ilvl="0" w:tplc="44D89600">
      <w:start w:val="1"/>
      <w:numFmt w:val="decimal"/>
      <w:lvlText w:val="%1."/>
      <w:lvlJc w:val="left"/>
      <w:pPr>
        <w:ind w:left="1195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555" w:hanging="360"/>
      </w:pPr>
    </w:lvl>
    <w:lvl w:ilvl="2" w:tplc="0422001B" w:tentative="1">
      <w:start w:val="1"/>
      <w:numFmt w:val="lowerRoman"/>
      <w:lvlText w:val="%3."/>
      <w:lvlJc w:val="right"/>
      <w:pPr>
        <w:ind w:left="2275" w:hanging="180"/>
      </w:pPr>
    </w:lvl>
    <w:lvl w:ilvl="3" w:tplc="0422000F" w:tentative="1">
      <w:start w:val="1"/>
      <w:numFmt w:val="decimal"/>
      <w:lvlText w:val="%4."/>
      <w:lvlJc w:val="left"/>
      <w:pPr>
        <w:ind w:left="2995" w:hanging="360"/>
      </w:pPr>
    </w:lvl>
    <w:lvl w:ilvl="4" w:tplc="04220019" w:tentative="1">
      <w:start w:val="1"/>
      <w:numFmt w:val="lowerLetter"/>
      <w:lvlText w:val="%5."/>
      <w:lvlJc w:val="left"/>
      <w:pPr>
        <w:ind w:left="3715" w:hanging="360"/>
      </w:pPr>
    </w:lvl>
    <w:lvl w:ilvl="5" w:tplc="0422001B" w:tentative="1">
      <w:start w:val="1"/>
      <w:numFmt w:val="lowerRoman"/>
      <w:lvlText w:val="%6."/>
      <w:lvlJc w:val="right"/>
      <w:pPr>
        <w:ind w:left="4435" w:hanging="180"/>
      </w:pPr>
    </w:lvl>
    <w:lvl w:ilvl="6" w:tplc="0422000F" w:tentative="1">
      <w:start w:val="1"/>
      <w:numFmt w:val="decimal"/>
      <w:lvlText w:val="%7."/>
      <w:lvlJc w:val="left"/>
      <w:pPr>
        <w:ind w:left="5155" w:hanging="360"/>
      </w:pPr>
    </w:lvl>
    <w:lvl w:ilvl="7" w:tplc="04220019" w:tentative="1">
      <w:start w:val="1"/>
      <w:numFmt w:val="lowerLetter"/>
      <w:lvlText w:val="%8."/>
      <w:lvlJc w:val="left"/>
      <w:pPr>
        <w:ind w:left="5875" w:hanging="360"/>
      </w:pPr>
    </w:lvl>
    <w:lvl w:ilvl="8" w:tplc="0422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 w15:restartNumberingAfterBreak="0">
    <w:nsid w:val="2F936949"/>
    <w:multiLevelType w:val="hybridMultilevel"/>
    <w:tmpl w:val="284C3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27119"/>
    <w:multiLevelType w:val="hybridMultilevel"/>
    <w:tmpl w:val="110416DC"/>
    <w:lvl w:ilvl="0" w:tplc="8E4C8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A196D"/>
    <w:multiLevelType w:val="hybridMultilevel"/>
    <w:tmpl w:val="3CCA9E3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090EB6"/>
    <w:multiLevelType w:val="hybridMultilevel"/>
    <w:tmpl w:val="EA3EFB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F5468"/>
    <w:multiLevelType w:val="hybridMultilevel"/>
    <w:tmpl w:val="D1EC0B48"/>
    <w:lvl w:ilvl="0" w:tplc="D096A8EE">
      <w:start w:val="1"/>
      <w:numFmt w:val="decimal"/>
      <w:lvlText w:val="%1."/>
      <w:lvlJc w:val="left"/>
      <w:pPr>
        <w:ind w:left="1156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76" w:hanging="360"/>
      </w:pPr>
    </w:lvl>
    <w:lvl w:ilvl="2" w:tplc="0422001B" w:tentative="1">
      <w:start w:val="1"/>
      <w:numFmt w:val="lowerRoman"/>
      <w:lvlText w:val="%3."/>
      <w:lvlJc w:val="right"/>
      <w:pPr>
        <w:ind w:left="2596" w:hanging="180"/>
      </w:pPr>
    </w:lvl>
    <w:lvl w:ilvl="3" w:tplc="0422000F" w:tentative="1">
      <w:start w:val="1"/>
      <w:numFmt w:val="decimal"/>
      <w:lvlText w:val="%4."/>
      <w:lvlJc w:val="left"/>
      <w:pPr>
        <w:ind w:left="3316" w:hanging="360"/>
      </w:pPr>
    </w:lvl>
    <w:lvl w:ilvl="4" w:tplc="04220019" w:tentative="1">
      <w:start w:val="1"/>
      <w:numFmt w:val="lowerLetter"/>
      <w:lvlText w:val="%5."/>
      <w:lvlJc w:val="left"/>
      <w:pPr>
        <w:ind w:left="4036" w:hanging="360"/>
      </w:pPr>
    </w:lvl>
    <w:lvl w:ilvl="5" w:tplc="0422001B" w:tentative="1">
      <w:start w:val="1"/>
      <w:numFmt w:val="lowerRoman"/>
      <w:lvlText w:val="%6."/>
      <w:lvlJc w:val="right"/>
      <w:pPr>
        <w:ind w:left="4756" w:hanging="180"/>
      </w:pPr>
    </w:lvl>
    <w:lvl w:ilvl="6" w:tplc="0422000F" w:tentative="1">
      <w:start w:val="1"/>
      <w:numFmt w:val="decimal"/>
      <w:lvlText w:val="%7."/>
      <w:lvlJc w:val="left"/>
      <w:pPr>
        <w:ind w:left="5476" w:hanging="360"/>
      </w:pPr>
    </w:lvl>
    <w:lvl w:ilvl="7" w:tplc="04220019" w:tentative="1">
      <w:start w:val="1"/>
      <w:numFmt w:val="lowerLetter"/>
      <w:lvlText w:val="%8."/>
      <w:lvlJc w:val="left"/>
      <w:pPr>
        <w:ind w:left="6196" w:hanging="360"/>
      </w:pPr>
    </w:lvl>
    <w:lvl w:ilvl="8" w:tplc="0422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0" w15:restartNumberingAfterBreak="0">
    <w:nsid w:val="3A8D6BCC"/>
    <w:multiLevelType w:val="hybridMultilevel"/>
    <w:tmpl w:val="6918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57B97"/>
    <w:multiLevelType w:val="hybridMultilevel"/>
    <w:tmpl w:val="49C0AB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02FB"/>
    <w:multiLevelType w:val="hybridMultilevel"/>
    <w:tmpl w:val="8872F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C39FE"/>
    <w:multiLevelType w:val="hybridMultilevel"/>
    <w:tmpl w:val="F32CA3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165CA"/>
    <w:multiLevelType w:val="hybridMultilevel"/>
    <w:tmpl w:val="7E6440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569DD"/>
    <w:multiLevelType w:val="hybridMultilevel"/>
    <w:tmpl w:val="2D884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54085"/>
    <w:multiLevelType w:val="hybridMultilevel"/>
    <w:tmpl w:val="D17062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949A5"/>
    <w:multiLevelType w:val="hybridMultilevel"/>
    <w:tmpl w:val="F700582C"/>
    <w:lvl w:ilvl="0" w:tplc="44D896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12F46"/>
    <w:multiLevelType w:val="hybridMultilevel"/>
    <w:tmpl w:val="0D86223C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8226E"/>
    <w:multiLevelType w:val="hybridMultilevel"/>
    <w:tmpl w:val="FDDC9EEA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716DB"/>
    <w:multiLevelType w:val="hybridMultilevel"/>
    <w:tmpl w:val="F6A84F7C"/>
    <w:lvl w:ilvl="0" w:tplc="C33C5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27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C9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4D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40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84F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068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04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CE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2928E7"/>
    <w:multiLevelType w:val="hybridMultilevel"/>
    <w:tmpl w:val="A3849206"/>
    <w:lvl w:ilvl="0" w:tplc="303E40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D4843"/>
    <w:multiLevelType w:val="hybridMultilevel"/>
    <w:tmpl w:val="110416DC"/>
    <w:lvl w:ilvl="0" w:tplc="8E4C8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A2FB6"/>
    <w:multiLevelType w:val="hybridMultilevel"/>
    <w:tmpl w:val="371A559A"/>
    <w:lvl w:ilvl="0" w:tplc="4E4E7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48E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82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1CC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E5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CD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D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65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0C2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1C4CFD"/>
    <w:multiLevelType w:val="hybridMultilevel"/>
    <w:tmpl w:val="7A7099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347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25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C3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4F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20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A2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41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E3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7CA5D72"/>
    <w:multiLevelType w:val="hybridMultilevel"/>
    <w:tmpl w:val="16726E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05CAD"/>
    <w:multiLevelType w:val="hybridMultilevel"/>
    <w:tmpl w:val="B05AFA5A"/>
    <w:lvl w:ilvl="0" w:tplc="BD46A1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02237"/>
    <w:multiLevelType w:val="hybridMultilevel"/>
    <w:tmpl w:val="24B0CED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6A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29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C2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0F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C7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EC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C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43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1"/>
  </w:num>
  <w:num w:numId="3">
    <w:abstractNumId w:val="25"/>
  </w:num>
  <w:num w:numId="4">
    <w:abstractNumId w:val="26"/>
  </w:num>
  <w:num w:numId="5">
    <w:abstractNumId w:val="2"/>
  </w:num>
  <w:num w:numId="6">
    <w:abstractNumId w:val="6"/>
  </w:num>
  <w:num w:numId="7">
    <w:abstractNumId w:val="22"/>
  </w:num>
  <w:num w:numId="8">
    <w:abstractNumId w:val="10"/>
  </w:num>
  <w:num w:numId="9">
    <w:abstractNumId w:val="17"/>
  </w:num>
  <w:num w:numId="10">
    <w:abstractNumId w:val="0"/>
  </w:num>
  <w:num w:numId="11">
    <w:abstractNumId w:val="4"/>
  </w:num>
  <w:num w:numId="12">
    <w:abstractNumId w:val="11"/>
  </w:num>
  <w:num w:numId="13">
    <w:abstractNumId w:val="3"/>
  </w:num>
  <w:num w:numId="14">
    <w:abstractNumId w:val="19"/>
  </w:num>
  <w:num w:numId="15">
    <w:abstractNumId w:val="16"/>
  </w:num>
  <w:num w:numId="16">
    <w:abstractNumId w:val="8"/>
  </w:num>
  <w:num w:numId="17">
    <w:abstractNumId w:val="1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0"/>
  </w:num>
  <w:num w:numId="21">
    <w:abstractNumId w:val="23"/>
  </w:num>
  <w:num w:numId="22">
    <w:abstractNumId w:val="9"/>
  </w:num>
  <w:num w:numId="23">
    <w:abstractNumId w:val="24"/>
  </w:num>
  <w:num w:numId="24">
    <w:abstractNumId w:val="27"/>
  </w:num>
  <w:num w:numId="25">
    <w:abstractNumId w:val="15"/>
  </w:num>
  <w:num w:numId="26">
    <w:abstractNumId w:val="7"/>
  </w:num>
  <w:num w:numId="27">
    <w:abstractNumId w:val="14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7F"/>
    <w:rsid w:val="0001047F"/>
    <w:rsid w:val="00020D1F"/>
    <w:rsid w:val="00021CC7"/>
    <w:rsid w:val="00037FBB"/>
    <w:rsid w:val="00040AE7"/>
    <w:rsid w:val="00056A43"/>
    <w:rsid w:val="00064E1D"/>
    <w:rsid w:val="000763CF"/>
    <w:rsid w:val="000824F9"/>
    <w:rsid w:val="00082DD4"/>
    <w:rsid w:val="00091935"/>
    <w:rsid w:val="00097B2B"/>
    <w:rsid w:val="000B17E5"/>
    <w:rsid w:val="000C3940"/>
    <w:rsid w:val="000D40FE"/>
    <w:rsid w:val="000E6308"/>
    <w:rsid w:val="000F273A"/>
    <w:rsid w:val="0010261F"/>
    <w:rsid w:val="0010499E"/>
    <w:rsid w:val="00122AD3"/>
    <w:rsid w:val="00161273"/>
    <w:rsid w:val="001774B7"/>
    <w:rsid w:val="0018459F"/>
    <w:rsid w:val="00192D17"/>
    <w:rsid w:val="001A1D27"/>
    <w:rsid w:val="001A5E4A"/>
    <w:rsid w:val="001B0144"/>
    <w:rsid w:val="001B09E9"/>
    <w:rsid w:val="001C32D7"/>
    <w:rsid w:val="001E35C4"/>
    <w:rsid w:val="001F6C8F"/>
    <w:rsid w:val="00201B37"/>
    <w:rsid w:val="00214E39"/>
    <w:rsid w:val="00225FC6"/>
    <w:rsid w:val="002460DA"/>
    <w:rsid w:val="00251AB9"/>
    <w:rsid w:val="002571A3"/>
    <w:rsid w:val="002670E4"/>
    <w:rsid w:val="002847CD"/>
    <w:rsid w:val="002A1944"/>
    <w:rsid w:val="002B182A"/>
    <w:rsid w:val="002B4D5A"/>
    <w:rsid w:val="002E20B4"/>
    <w:rsid w:val="002E3918"/>
    <w:rsid w:val="002E404D"/>
    <w:rsid w:val="002F1540"/>
    <w:rsid w:val="002F5756"/>
    <w:rsid w:val="003414E4"/>
    <w:rsid w:val="003469E7"/>
    <w:rsid w:val="00354E49"/>
    <w:rsid w:val="00360EED"/>
    <w:rsid w:val="003909AD"/>
    <w:rsid w:val="003A5DE5"/>
    <w:rsid w:val="003C48A0"/>
    <w:rsid w:val="003E01BF"/>
    <w:rsid w:val="00403BBB"/>
    <w:rsid w:val="00437620"/>
    <w:rsid w:val="00455702"/>
    <w:rsid w:val="00463242"/>
    <w:rsid w:val="00466AB2"/>
    <w:rsid w:val="004726CE"/>
    <w:rsid w:val="004A4BD2"/>
    <w:rsid w:val="004A79FA"/>
    <w:rsid w:val="004B349C"/>
    <w:rsid w:val="004E5A90"/>
    <w:rsid w:val="0051053D"/>
    <w:rsid w:val="00516838"/>
    <w:rsid w:val="005239DE"/>
    <w:rsid w:val="00523E20"/>
    <w:rsid w:val="00541B6C"/>
    <w:rsid w:val="0054575A"/>
    <w:rsid w:val="00554BA5"/>
    <w:rsid w:val="00563716"/>
    <w:rsid w:val="00573682"/>
    <w:rsid w:val="00575D9D"/>
    <w:rsid w:val="00584C3F"/>
    <w:rsid w:val="00593943"/>
    <w:rsid w:val="005B0D6A"/>
    <w:rsid w:val="005C15D7"/>
    <w:rsid w:val="005C2C8E"/>
    <w:rsid w:val="005E249C"/>
    <w:rsid w:val="005F2E90"/>
    <w:rsid w:val="00607228"/>
    <w:rsid w:val="00614BF8"/>
    <w:rsid w:val="006372CF"/>
    <w:rsid w:val="00640563"/>
    <w:rsid w:val="00644833"/>
    <w:rsid w:val="00647C5F"/>
    <w:rsid w:val="00662359"/>
    <w:rsid w:val="00677144"/>
    <w:rsid w:val="006971C4"/>
    <w:rsid w:val="006A4A03"/>
    <w:rsid w:val="006A6169"/>
    <w:rsid w:val="006B4BB2"/>
    <w:rsid w:val="006D70D9"/>
    <w:rsid w:val="006E04BB"/>
    <w:rsid w:val="006E7C7E"/>
    <w:rsid w:val="00730803"/>
    <w:rsid w:val="00737E90"/>
    <w:rsid w:val="00741968"/>
    <w:rsid w:val="007554EC"/>
    <w:rsid w:val="00797B16"/>
    <w:rsid w:val="007A1F83"/>
    <w:rsid w:val="007A5166"/>
    <w:rsid w:val="007C1563"/>
    <w:rsid w:val="007E46FA"/>
    <w:rsid w:val="007F56A0"/>
    <w:rsid w:val="007F7E4C"/>
    <w:rsid w:val="008204B2"/>
    <w:rsid w:val="00824838"/>
    <w:rsid w:val="00827EF6"/>
    <w:rsid w:val="00855FEE"/>
    <w:rsid w:val="00856404"/>
    <w:rsid w:val="008609B8"/>
    <w:rsid w:val="00887438"/>
    <w:rsid w:val="00887E8E"/>
    <w:rsid w:val="00895CEB"/>
    <w:rsid w:val="008C6EEA"/>
    <w:rsid w:val="008E31DF"/>
    <w:rsid w:val="008F10ED"/>
    <w:rsid w:val="008F1C49"/>
    <w:rsid w:val="00912AD0"/>
    <w:rsid w:val="009132FD"/>
    <w:rsid w:val="009138D2"/>
    <w:rsid w:val="009240C1"/>
    <w:rsid w:val="00960440"/>
    <w:rsid w:val="00960BA5"/>
    <w:rsid w:val="00973DFC"/>
    <w:rsid w:val="009746B4"/>
    <w:rsid w:val="00990D3C"/>
    <w:rsid w:val="009D72AE"/>
    <w:rsid w:val="009F3516"/>
    <w:rsid w:val="00A323BA"/>
    <w:rsid w:val="00A360FD"/>
    <w:rsid w:val="00A50ABF"/>
    <w:rsid w:val="00A6424B"/>
    <w:rsid w:val="00A95813"/>
    <w:rsid w:val="00AA0174"/>
    <w:rsid w:val="00AB73A2"/>
    <w:rsid w:val="00AC7966"/>
    <w:rsid w:val="00B04726"/>
    <w:rsid w:val="00B13C86"/>
    <w:rsid w:val="00B1551E"/>
    <w:rsid w:val="00B161AA"/>
    <w:rsid w:val="00B21601"/>
    <w:rsid w:val="00B432A2"/>
    <w:rsid w:val="00B75914"/>
    <w:rsid w:val="00B858B9"/>
    <w:rsid w:val="00B95145"/>
    <w:rsid w:val="00BB2AF4"/>
    <w:rsid w:val="00BC3EDC"/>
    <w:rsid w:val="00BE11DA"/>
    <w:rsid w:val="00BF7052"/>
    <w:rsid w:val="00C15532"/>
    <w:rsid w:val="00C42B39"/>
    <w:rsid w:val="00C63BB5"/>
    <w:rsid w:val="00C7035F"/>
    <w:rsid w:val="00C74DA9"/>
    <w:rsid w:val="00C971F8"/>
    <w:rsid w:val="00CE03B1"/>
    <w:rsid w:val="00CF0F1F"/>
    <w:rsid w:val="00CF23EE"/>
    <w:rsid w:val="00D02EBA"/>
    <w:rsid w:val="00D104C3"/>
    <w:rsid w:val="00D149AE"/>
    <w:rsid w:val="00D50CFA"/>
    <w:rsid w:val="00D63B44"/>
    <w:rsid w:val="00DA0260"/>
    <w:rsid w:val="00DA0DC6"/>
    <w:rsid w:val="00DA4D86"/>
    <w:rsid w:val="00DB606E"/>
    <w:rsid w:val="00DC34A7"/>
    <w:rsid w:val="00DD224B"/>
    <w:rsid w:val="00DD5C14"/>
    <w:rsid w:val="00E04C70"/>
    <w:rsid w:val="00E07EF9"/>
    <w:rsid w:val="00E14AFB"/>
    <w:rsid w:val="00E152BC"/>
    <w:rsid w:val="00E21861"/>
    <w:rsid w:val="00E3491E"/>
    <w:rsid w:val="00E4352B"/>
    <w:rsid w:val="00E43E38"/>
    <w:rsid w:val="00E44CA3"/>
    <w:rsid w:val="00E4569C"/>
    <w:rsid w:val="00E45A5C"/>
    <w:rsid w:val="00E90CE0"/>
    <w:rsid w:val="00EA59D7"/>
    <w:rsid w:val="00EA79B6"/>
    <w:rsid w:val="00EC0CD7"/>
    <w:rsid w:val="00EC3F89"/>
    <w:rsid w:val="00EE17F1"/>
    <w:rsid w:val="00EF22BC"/>
    <w:rsid w:val="00EF27F0"/>
    <w:rsid w:val="00F02894"/>
    <w:rsid w:val="00F22C9B"/>
    <w:rsid w:val="00F2752D"/>
    <w:rsid w:val="00F30F2E"/>
    <w:rsid w:val="00F333E2"/>
    <w:rsid w:val="00F41139"/>
    <w:rsid w:val="00F45BD3"/>
    <w:rsid w:val="00F653AC"/>
    <w:rsid w:val="00F759FB"/>
    <w:rsid w:val="00F81CFC"/>
    <w:rsid w:val="00F93BB9"/>
    <w:rsid w:val="00F97D3E"/>
    <w:rsid w:val="00FA4ADF"/>
    <w:rsid w:val="00FD185A"/>
    <w:rsid w:val="00FD3FE9"/>
    <w:rsid w:val="00FD59B3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9064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39DE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0E4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C7E"/>
    <w:rPr>
      <w:color w:val="0000FF"/>
      <w:u w:val="single"/>
    </w:rPr>
  </w:style>
  <w:style w:type="paragraph" w:customStyle="1" w:styleId="Style14">
    <w:name w:val="Style14"/>
    <w:basedOn w:val="a"/>
    <w:rsid w:val="00607228"/>
    <w:pPr>
      <w:widowControl w:val="0"/>
      <w:autoSpaceDE w:val="0"/>
      <w:autoSpaceDN w:val="0"/>
      <w:adjustRightInd w:val="0"/>
      <w:spacing w:after="0" w:line="264" w:lineRule="exact"/>
      <w:ind w:firstLine="28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2A1944"/>
  </w:style>
  <w:style w:type="paragraph" w:customStyle="1" w:styleId="1">
    <w:name w:val="Абзац списка1"/>
    <w:basedOn w:val="a"/>
    <w:rsid w:val="00FD185A"/>
    <w:pPr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1B09E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A59D7"/>
    <w:rPr>
      <w:color w:val="954F72" w:themeColor="followedHyperlink"/>
      <w:u w:val="single"/>
    </w:rPr>
  </w:style>
  <w:style w:type="paragraph" w:customStyle="1" w:styleId="Style7">
    <w:name w:val="Style7"/>
    <w:basedOn w:val="a"/>
    <w:rsid w:val="00640563"/>
    <w:pPr>
      <w:widowControl w:val="0"/>
      <w:autoSpaceDE w:val="0"/>
      <w:autoSpaceDN w:val="0"/>
      <w:adjustRightInd w:val="0"/>
      <w:spacing w:after="0" w:line="230" w:lineRule="exact"/>
      <w:ind w:hanging="2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7">
    <w:name w:val="Перелік"/>
    <w:basedOn w:val="a"/>
    <w:autoRedefine/>
    <w:rsid w:val="00082DD4"/>
    <w:pPr>
      <w:tabs>
        <w:tab w:val="num" w:pos="513"/>
      </w:tabs>
      <w:spacing w:after="40" w:line="216" w:lineRule="auto"/>
      <w:ind w:left="720" w:hanging="360"/>
      <w:jc w:val="both"/>
    </w:pPr>
    <w:rPr>
      <w:rFonts w:ascii="Georgia" w:eastAsia="Times New Roman" w:hAnsi="Georgia"/>
      <w:noProof/>
      <w:sz w:val="21"/>
      <w:szCs w:val="21"/>
      <w:lang w:eastAsia="ru-RU"/>
    </w:rPr>
  </w:style>
  <w:style w:type="paragraph" w:styleId="a8">
    <w:name w:val="Body Text Indent"/>
    <w:basedOn w:val="a"/>
    <w:link w:val="a9"/>
    <w:rsid w:val="008E31D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8E31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Unresolved Mention"/>
    <w:basedOn w:val="a0"/>
    <w:uiPriority w:val="99"/>
    <w:semiHidden/>
    <w:unhideWhenUsed/>
    <w:rsid w:val="005C15D7"/>
    <w:rPr>
      <w:color w:val="605E5C"/>
      <w:shd w:val="clear" w:color="auto" w:fill="E1DFDD"/>
    </w:rPr>
  </w:style>
  <w:style w:type="paragraph" w:customStyle="1" w:styleId="10">
    <w:name w:val="Без интервала1"/>
    <w:rsid w:val="00D149A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D149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670E4"/>
    <w:rPr>
      <w:rFonts w:ascii="Calibri Light" w:eastAsia="Times New Roman" w:hAnsi="Calibri Light" w:cs="Times New Roman"/>
      <w:b/>
      <w:bCs/>
      <w:noProof/>
      <w:sz w:val="26"/>
      <w:szCs w:val="26"/>
      <w:lang w:eastAsia="ru-RU"/>
    </w:rPr>
  </w:style>
  <w:style w:type="character" w:customStyle="1" w:styleId="mw-headline">
    <w:name w:val="mw-headline"/>
    <w:rsid w:val="002670E4"/>
  </w:style>
  <w:style w:type="paragraph" w:styleId="ab">
    <w:name w:val="Normal (Web)"/>
    <w:basedOn w:val="a"/>
    <w:uiPriority w:val="99"/>
    <w:semiHidden/>
    <w:unhideWhenUsed/>
    <w:rsid w:val="000E6308"/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students.com.ua/glavy/78942-21-psihologchn-osoblivost-uchnnya-nauchnnya.html" TargetMode="External"/><Relationship Id="rId18" Type="http://schemas.openxmlformats.org/officeDocument/2006/relationships/hyperlink" Target="http://westudents.com.ua/glavy/78956-algoritmzovane-navchannya.html" TargetMode="External"/><Relationship Id="rId26" Type="http://schemas.openxmlformats.org/officeDocument/2006/relationships/hyperlink" Target="http://westudents.com.ua/glavy/78950-24-sotsalno-psihologchn-mehanzmi-tipi-ta-vidi-navchannya.html" TargetMode="External"/><Relationship Id="rId39" Type="http://schemas.openxmlformats.org/officeDocument/2006/relationships/hyperlink" Target="https://uk.wikipedia.org/wiki/%D0%9A%D0%BD%D0%B8%D0%B3%D0%B0_%D0%B4%D0%BB%D1%8F_%D0%B1%D0%B0%D1%82%D1%8C%D0%BA%D1%96%D0%B2" TargetMode="External"/><Relationship Id="rId21" Type="http://schemas.openxmlformats.org/officeDocument/2006/relationships/hyperlink" Target="http://westudents.com.ua/glavy/78939-13-zvyazok-pedagogchno-psiholog-z-nshimi-naukami.html" TargetMode="External"/><Relationship Id="rId34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42" Type="http://schemas.openxmlformats.org/officeDocument/2006/relationships/hyperlink" Target="http://www.zipsites.ru/psy/psylib/info.php?p=220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pedagogy.lnu.edu.ua/employee/sikorska-l-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students.com.ua/glavy/78954-problemne-navchannya.html" TargetMode="External"/><Relationship Id="rId29" Type="http://schemas.openxmlformats.org/officeDocument/2006/relationships/hyperlink" Target="http://westudents.com.ua/glavy/78958-psihologchn-osoblivost-zasvonnya-uchnyami-znan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sya.sikorska@lnu.edu.ua" TargetMode="External"/><Relationship Id="rId11" Type="http://schemas.openxmlformats.org/officeDocument/2006/relationships/hyperlink" Target="http://westudents.com.ua/glavy/78938-12-problemi-zavdannya-pedagogchno-psiholog.html" TargetMode="External"/><Relationship Id="rId24" Type="http://schemas.openxmlformats.org/officeDocument/2006/relationships/hyperlink" Target="http://westudents.com.ua/glavy/78942-21-psihologchn-osoblivost-uchnnya-nauchnnya.html" TargetMode="External"/><Relationship Id="rId32" Type="http://schemas.openxmlformats.org/officeDocument/2006/relationships/hyperlink" Target="https://uk.wikipedia.org/wiki/%D0%9F%D0%B5%D0%B4%D0%B0%D0%B3%D0%BE%D0%B3%D1%96%D1%87%D0%BD%D0%B0_%D0%BF%D0%BE%D0%B5%D0%BC%D0%B0" TargetMode="External"/><Relationship Id="rId37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40" Type="http://schemas.openxmlformats.org/officeDocument/2006/relationships/hyperlink" Target="https://uk.wikipedia.org/wiki/%D0%9A%D0%BD%D0%B8%D0%B3%D0%B0_%D0%B4%D0%BB%D1%8F_%D0%B1%D0%B0%D1%82%D1%8C%D0%BA%D1%96%D0%B2" TargetMode="External"/><Relationship Id="rId45" Type="http://schemas.openxmlformats.org/officeDocument/2006/relationships/hyperlink" Target="http://westudents.com.ua/glavy/75934-4-harakteristika-osnovnih-funktsy-ta-pedagogchnih-um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students.com.ua/glavy/78951-psihologya-tipv-vidv-navchannya.html" TargetMode="External"/><Relationship Id="rId23" Type="http://schemas.openxmlformats.org/officeDocument/2006/relationships/hyperlink" Target="http://westudents.com.ua/glavy/78942-21-psihologchn-osoblivost-uchnnya-nauchnnya.html" TargetMode="External"/><Relationship Id="rId28" Type="http://schemas.openxmlformats.org/officeDocument/2006/relationships/hyperlink" Target="http://westudents.com.ua/glavy/78960-26-psihologchn-zasadi-formuvannya-umn-navichok.html" TargetMode="External"/><Relationship Id="rId36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10" Type="http://schemas.openxmlformats.org/officeDocument/2006/relationships/hyperlink" Target="http://194.44.152.155/elib/local/sk743646.pdf" TargetMode="External"/><Relationship Id="rId19" Type="http://schemas.openxmlformats.org/officeDocument/2006/relationships/hyperlink" Target="http://westudents.com.ua/glavy/78977-psihologchna-harakteristika-osobistost-vchitelya.html" TargetMode="External"/><Relationship Id="rId31" Type="http://schemas.openxmlformats.org/officeDocument/2006/relationships/hyperlink" Target="https://uk.wikipedia.org/wiki/%D0%9F%D0%B5%D0%B4%D0%B0%D0%B3%D0%BE%D0%B3%D1%96%D1%87%D0%BD%D0%B0_%D0%BF%D0%BE%D0%B5%D0%BC%D0%B0" TargetMode="External"/><Relationship Id="rId44" Type="http://schemas.openxmlformats.org/officeDocument/2006/relationships/hyperlink" Target="http://westudents.com.ua/glavy/75933-3-struktura-pedagogchnih-zdbnoste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agogy.lnu.edu.ua/course/vikova-ta-pedahohichna-psykholohiia" TargetMode="External"/><Relationship Id="rId14" Type="http://schemas.openxmlformats.org/officeDocument/2006/relationships/hyperlink" Target="http://westudents.com.ua/glavy/78950-24-sotsalno-psihologchn-mehanzmi-tipi-ta-vidi-navchannya.html" TargetMode="External"/><Relationship Id="rId22" Type="http://schemas.openxmlformats.org/officeDocument/2006/relationships/hyperlink" Target="http://westudents.com.ua/glavy/78939-13-zvyazok-pedagogchno-psiholog-z-nshimi-naukami.html" TargetMode="External"/><Relationship Id="rId27" Type="http://schemas.openxmlformats.org/officeDocument/2006/relationships/hyperlink" Target="http://westudents.com.ua/glavy/78958-psihologchn-osoblivost-zasvonnya-uchnyami-znan.html" TargetMode="External"/><Relationship Id="rId30" Type="http://schemas.openxmlformats.org/officeDocument/2006/relationships/hyperlink" Target="http://westudents.com.ua/glavy/78960-26-psihologchn-zasadi-formuvannya-umn-navichok.html" TargetMode="External"/><Relationship Id="rId35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43" Type="http://schemas.openxmlformats.org/officeDocument/2006/relationships/hyperlink" Target="http://westudents.com.ua/glavy/75931-1-zagalna-harakteristika-pedagogchno-dyalnost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lesya.muzychko@lnu.edu.ua" TargetMode="External"/><Relationship Id="rId3" Type="http://schemas.openxmlformats.org/officeDocument/2006/relationships/styles" Target="styles.xml"/><Relationship Id="rId12" Type="http://schemas.openxmlformats.org/officeDocument/2006/relationships/hyperlink" Target="http://westudents.com.ua/glavy/78939-13-zvyazok-pedagogchno-psiholog-z-nshimi-naukami.html" TargetMode="External"/><Relationship Id="rId17" Type="http://schemas.openxmlformats.org/officeDocument/2006/relationships/hyperlink" Target="http://westudents.com.ua/glavy/78955-programovane-navchannya.html" TargetMode="External"/><Relationship Id="rId25" Type="http://schemas.openxmlformats.org/officeDocument/2006/relationships/hyperlink" Target="http://westudents.com.ua/glavy/78942-21-psihologchn-osoblivost-uchnnya-nauchnnya.html" TargetMode="External"/><Relationship Id="rId33" Type="http://schemas.openxmlformats.org/officeDocument/2006/relationships/hyperlink" Target="https://uk.wikipedia.org/wiki/%D0%9F%D0%B5%D0%B4%D0%B0%D0%B3%D0%BE%D0%B3%D1%96%D1%87%D0%BD%D0%B0_%D0%BF%D0%BE%D0%B5%D0%BC%D0%B0" TargetMode="External"/><Relationship Id="rId38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46" Type="http://schemas.openxmlformats.org/officeDocument/2006/relationships/hyperlink" Target="http://westudents.com.ua/glavy/75935-5-stil-pedagogchno-dyalnost.html" TargetMode="External"/><Relationship Id="rId20" Type="http://schemas.openxmlformats.org/officeDocument/2006/relationships/hyperlink" Target="http://westudents.com.ua/glavy/78938-12-problemi-zavdannya-pedagogchno-psiholog.html" TargetMode="External"/><Relationship Id="rId41" Type="http://schemas.openxmlformats.org/officeDocument/2006/relationships/hyperlink" Target="https://uk.wikipedia.org/wiki/%D0%9A%D0%BD%D0%B8%D0%B3%D0%B0_%D0%B4%D0%BB%D1%8F_%D0%B1%D0%B0%D1%82%D1%8C%D0%BA%D1%96%D0%B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30C01-301F-4B0C-9BC2-770E7C16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40</Pages>
  <Words>37054</Words>
  <Characters>21122</Characters>
  <Application>Microsoft Office Word</Application>
  <DocSecurity>0</DocSecurity>
  <Lines>176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Lesya Sikorska</cp:lastModifiedBy>
  <cp:revision>82</cp:revision>
  <dcterms:created xsi:type="dcterms:W3CDTF">2021-02-17T08:19:00Z</dcterms:created>
  <dcterms:modified xsi:type="dcterms:W3CDTF">2021-02-20T15:05:00Z</dcterms:modified>
</cp:coreProperties>
</file>